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2E6CF" w14:textId="77777777" w:rsidR="00283284" w:rsidRPr="00283284" w:rsidRDefault="00283284" w:rsidP="009A6C61">
      <w:pPr>
        <w:pStyle w:val="Heading1"/>
        <w:jc w:val="center"/>
      </w:pPr>
      <w:r w:rsidRPr="00283284">
        <w:t>Application</w:t>
      </w:r>
      <w:r w:rsidR="00883701">
        <w:t xml:space="preserve"> for </w:t>
      </w:r>
      <w:r w:rsidR="00CE1557">
        <w:t xml:space="preserve">Obtaining </w:t>
      </w:r>
      <w:r w:rsidR="00883701">
        <w:t>Restricted Data</w:t>
      </w:r>
      <w:r w:rsidR="00CE1557">
        <w:t xml:space="preserve"> from NDACAN</w:t>
      </w:r>
    </w:p>
    <w:p w14:paraId="665F41F0" w14:textId="58F78342" w:rsidR="00155FDE" w:rsidRPr="00DA4C60" w:rsidRDefault="00155FDE" w:rsidP="00DA4C60">
      <w:pPr>
        <w:spacing w:before="200"/>
      </w:pPr>
      <w:r w:rsidRPr="00DA4C60">
        <w:rPr>
          <w:b/>
        </w:rPr>
        <w:t>This document is incorporated by reference into the "Data Use License Agreement for Restricted Data Provided by NDACAN" (hereafter "License") which has been signed by the Investigator and the Representative of the Investigator's Institution.</w:t>
      </w:r>
      <w:r w:rsidR="002A4927">
        <w:rPr>
          <w:b/>
        </w:rPr>
        <w:t xml:space="preserve"> NDACAN will review the security of the Investigator's computing environment described in this document and issue its approval or denial.</w:t>
      </w:r>
    </w:p>
    <w:p w14:paraId="1DCD6CBE" w14:textId="541A16EB" w:rsidR="00283284" w:rsidRDefault="00283284" w:rsidP="003A6BCB">
      <w:pPr>
        <w:pStyle w:val="Heading2"/>
      </w:pPr>
      <w:r w:rsidRPr="00283284">
        <w:t>INSTRUCTIONS:</w:t>
      </w:r>
    </w:p>
    <w:p w14:paraId="6CD16AD2" w14:textId="2672AC0B" w:rsidR="00283284" w:rsidRPr="00D14E33" w:rsidRDefault="00150A82" w:rsidP="00DE0A1F">
      <w:pPr>
        <w:pStyle w:val="BodyText"/>
      </w:pPr>
      <w:r w:rsidRPr="000E175F">
        <w:t xml:space="preserve">This form is intended to be filled out digitally. </w:t>
      </w:r>
      <w:r w:rsidR="00283284" w:rsidRPr="000E175F">
        <w:t>Please provide the following information</w:t>
      </w:r>
      <w:r w:rsidRPr="000E175F">
        <w:t>, then</w:t>
      </w:r>
      <w:r w:rsidR="00283284" w:rsidRPr="000E175F">
        <w:t xml:space="preserve"> </w:t>
      </w:r>
      <w:r w:rsidRPr="000E175F">
        <w:t>r</w:t>
      </w:r>
      <w:r w:rsidR="00452371" w:rsidRPr="000E175F">
        <w:t xml:space="preserve">ename this </w:t>
      </w:r>
      <w:r w:rsidR="00D14E33" w:rsidRPr="000E175F">
        <w:t>file</w:t>
      </w:r>
      <w:r w:rsidR="00452371" w:rsidRPr="000E175F">
        <w:t xml:space="preserve"> with your </w:t>
      </w:r>
      <w:r w:rsidR="00AD30E6" w:rsidRPr="000E175F">
        <w:t>l</w:t>
      </w:r>
      <w:r w:rsidR="00452371" w:rsidRPr="000E175F">
        <w:t xml:space="preserve">ast name, </w:t>
      </w:r>
      <w:r w:rsidR="00013C00" w:rsidRPr="000E175F">
        <w:t>f</w:t>
      </w:r>
      <w:r w:rsidR="00452371" w:rsidRPr="000E175F">
        <w:t xml:space="preserve">irst initial, the short name of the Restricted Dataset and the word </w:t>
      </w:r>
      <w:r w:rsidR="00DD66F3" w:rsidRPr="000E175F">
        <w:t>'</w:t>
      </w:r>
      <w:r w:rsidR="00452371" w:rsidRPr="000E175F">
        <w:t>Application</w:t>
      </w:r>
      <w:r w:rsidR="00E34085" w:rsidRPr="000E175F">
        <w:t>.</w:t>
      </w:r>
      <w:r w:rsidR="00DD66F3" w:rsidRPr="000E175F">
        <w:t>'</w:t>
      </w:r>
      <w:r w:rsidR="00452371" w:rsidRPr="000E175F">
        <w:t xml:space="preserve"> Example: "Doe, J. </w:t>
      </w:r>
      <w:r w:rsidR="004940FE" w:rsidRPr="000E175F">
        <w:t>NCANDS</w:t>
      </w:r>
      <w:r w:rsidR="00452371" w:rsidRPr="000E175F">
        <w:t xml:space="preserve"> Application.</w:t>
      </w:r>
      <w:r w:rsidR="00D14E33" w:rsidRPr="000E175F">
        <w:t>docx</w:t>
      </w:r>
      <w:r w:rsidR="00E34085" w:rsidRPr="000E175F">
        <w:t>.</w:t>
      </w:r>
      <w:r w:rsidR="00452371" w:rsidRPr="000E175F">
        <w:t xml:space="preserve">" </w:t>
      </w:r>
      <w:bookmarkStart w:id="0" w:name="_Hlk104384693"/>
      <w:r w:rsidR="0099704A" w:rsidRPr="000E175F">
        <w:t xml:space="preserve"> </w:t>
      </w:r>
      <w:r w:rsidR="00983813" w:rsidRPr="000E175F">
        <w:t>Email it to</w:t>
      </w:r>
      <w:r w:rsidR="00983813" w:rsidRPr="00D14E33">
        <w:t xml:space="preserve"> </w:t>
      </w:r>
      <w:hyperlink r:id="rId8" w:history="1">
        <w:r w:rsidR="00B231F6" w:rsidRPr="00D14E33">
          <w:rPr>
            <w:rStyle w:val="Hyperlink"/>
            <w:b/>
          </w:rPr>
          <w:t>NDACAN@cornell.edu</w:t>
        </w:r>
      </w:hyperlink>
      <w:bookmarkEnd w:id="0"/>
      <w:r w:rsidR="00B231F6" w:rsidRPr="00D14E33">
        <w:t>.</w:t>
      </w:r>
    </w:p>
    <w:tbl>
      <w:tblPr>
        <w:tblStyle w:val="TableGrid"/>
        <w:tblW w:w="0" w:type="auto"/>
        <w:tblBorders>
          <w:top w:val="dashed" w:sz="12" w:space="0" w:color="1F497D" w:themeColor="text2"/>
          <w:left w:val="dashed" w:sz="12" w:space="0" w:color="1F497D" w:themeColor="text2"/>
          <w:bottom w:val="dashed" w:sz="12" w:space="0" w:color="1F497D" w:themeColor="text2"/>
          <w:right w:val="dashed" w:sz="12" w:space="0" w:color="1F497D" w:themeColor="text2"/>
          <w:insideH w:val="dashed" w:sz="12" w:space="0" w:color="1F497D" w:themeColor="text2"/>
          <w:insideV w:val="dashed" w:sz="12" w:space="0" w:color="1F497D" w:themeColor="text2"/>
        </w:tblBorders>
        <w:tblLook w:val="04A0" w:firstRow="1" w:lastRow="0" w:firstColumn="1" w:lastColumn="0" w:noHBand="0" w:noVBand="1"/>
      </w:tblPr>
      <w:tblGrid>
        <w:gridCol w:w="10770"/>
      </w:tblGrid>
      <w:tr w:rsidR="004D0DEB" w14:paraId="551555F6" w14:textId="77777777" w:rsidTr="00D14E33">
        <w:tc>
          <w:tcPr>
            <w:tcW w:w="10770" w:type="dxa"/>
          </w:tcPr>
          <w:p w14:paraId="1669BBC3" w14:textId="65552B6B" w:rsidR="004D0DEB" w:rsidRPr="00D14E33" w:rsidRDefault="004D0DEB" w:rsidP="00DE0A1F">
            <w:pPr>
              <w:pStyle w:val="BodyText"/>
            </w:pPr>
            <w:r w:rsidRPr="00D14E33">
              <w:t xml:space="preserve">NDACAN Review (Office Use Only) </w:t>
            </w:r>
          </w:p>
          <w:p w14:paraId="7154EE7F" w14:textId="77777777" w:rsidR="004D0DEB" w:rsidRPr="000C0301" w:rsidRDefault="004D0DEB" w:rsidP="004D0DEB">
            <w:pPr>
              <w:pStyle w:val="FieldLabel"/>
              <w:tabs>
                <w:tab w:val="left" w:pos="2880"/>
              </w:tabs>
            </w:pPr>
            <w:r>
              <w:rPr>
                <w:noProof/>
              </w:rPr>
              <mc:AlternateContent>
                <mc:Choice Requires="wps">
                  <w:drawing>
                    <wp:anchor distT="45720" distB="45720" distL="114300" distR="114300" simplePos="0" relativeHeight="251698176" behindDoc="0" locked="0" layoutInCell="1" allowOverlap="1" wp14:anchorId="743870A1" wp14:editId="3445BFD5">
                      <wp:simplePos x="0" y="0"/>
                      <wp:positionH relativeFrom="column">
                        <wp:posOffset>213360</wp:posOffset>
                      </wp:positionH>
                      <wp:positionV relativeFrom="paragraph">
                        <wp:posOffset>239395</wp:posOffset>
                      </wp:positionV>
                      <wp:extent cx="6322060" cy="478790"/>
                      <wp:effectExtent l="0" t="0" r="2159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478790"/>
                              </a:xfrm>
                              <a:prstGeom prst="rect">
                                <a:avLst/>
                              </a:prstGeom>
                              <a:solidFill>
                                <a:srgbClr val="FFFFFF"/>
                              </a:solidFill>
                              <a:ln w="9525">
                                <a:solidFill>
                                  <a:srgbClr val="000000"/>
                                </a:solidFill>
                                <a:miter lim="800000"/>
                                <a:headEnd/>
                                <a:tailEnd/>
                              </a:ln>
                            </wps:spPr>
                            <wps:txbx>
                              <w:txbxContent>
                                <w:p w14:paraId="7F19A8B2" w14:textId="77777777" w:rsidR="004D0DEB" w:rsidRDefault="004D0DEB" w:rsidP="004D0D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870A1" id="_x0000_t202" coordsize="21600,21600" o:spt="202" path="m,l,21600r21600,l21600,xe">
                      <v:stroke joinstyle="miter"/>
                      <v:path gradientshapeok="t" o:connecttype="rect"/>
                    </v:shapetype>
                    <v:shape id="Text Box 2" o:spid="_x0000_s1026" type="#_x0000_t202" style="position:absolute;left:0;text-align:left;margin-left:16.8pt;margin-top:18.85pt;width:497.8pt;height:37.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">
                      <v:textbox>
                        <w:txbxContent>
                          <w:p w14:paraId="7F19A8B2" w14:textId="77777777" w:rsidR="004D0DEB" w:rsidRDefault="004D0DEB" w:rsidP="004D0DEB"/>
                        </w:txbxContent>
                      </v:textbox>
                      <w10:wrap type="square"/>
                    </v:shape>
                  </w:pict>
                </mc:Fallback>
              </mc:AlternateContent>
            </w:r>
            <w:r>
              <w:t xml:space="preserve">Reviewer Comments: </w:t>
            </w:r>
          </w:p>
          <w:p w14:paraId="010FC56B" w14:textId="244A8D07" w:rsidR="004D0DEB" w:rsidRDefault="004D0DEB" w:rsidP="004D0DEB">
            <w:pPr>
              <w:pStyle w:val="FieldLabel"/>
              <w:tabs>
                <w:tab w:val="clear" w:pos="10710"/>
                <w:tab w:val="left" w:pos="3060"/>
                <w:tab w:val="left" w:pos="4320"/>
                <w:tab w:val="left" w:pos="6570"/>
              </w:tabs>
              <w:spacing w:before="120"/>
            </w:pPr>
            <w:r>
              <w:rPr>
                <w:noProof/>
              </w:rPr>
              <mc:AlternateContent>
                <mc:Choice Requires="wps">
                  <w:drawing>
                    <wp:anchor distT="0" distB="0" distL="114300" distR="114300" simplePos="0" relativeHeight="251699200" behindDoc="0" locked="0" layoutInCell="1" allowOverlap="1" wp14:anchorId="72DD2538" wp14:editId="28E9C331">
                      <wp:simplePos x="0" y="0"/>
                      <wp:positionH relativeFrom="column">
                        <wp:posOffset>6831330</wp:posOffset>
                      </wp:positionH>
                      <wp:positionV relativeFrom="paragraph">
                        <wp:posOffset>820420</wp:posOffset>
                      </wp:positionV>
                      <wp:extent cx="0" cy="156210"/>
                      <wp:effectExtent l="0" t="0" r="19050" b="34290"/>
                      <wp:wrapTopAndBottom/>
                      <wp:docPr id="6" name="Straight Connector 6"/>
                      <wp:cNvGraphicFramePr/>
                      <a:graphic xmlns:a="http://schemas.openxmlformats.org/drawingml/2006/main">
                        <a:graphicData uri="http://schemas.microsoft.com/office/word/2010/wordprocessingShape">
                          <wps:wsp>
                            <wps:cNvCnPr/>
                            <wps:spPr>
                              <a:xfrm>
                                <a:off x="0" y="0"/>
                                <a:ext cx="0" cy="156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76EA9" id="Straight Connector 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9pt,64.6pt" to="537.9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" strokecolor="#4579b8 [3044]">
                      <w10:wrap type="topAndBottom"/>
                    </v:line>
                  </w:pict>
                </mc:Fallback>
              </mc:AlternateContent>
            </w:r>
            <w:r w:rsidRPr="00283284">
              <w:t xml:space="preserve">NDACAN </w:t>
            </w:r>
            <w:r>
              <w:t>Review</w:t>
            </w:r>
            <w:r w:rsidRPr="00283284">
              <w:t xml:space="preserve"> Date</w:t>
            </w:r>
            <w:r>
              <w:t xml:space="preserve">: </w:t>
            </w:r>
            <w:sdt>
              <w:sdtPr>
                <w:id w:val="1131053764"/>
                <w:placeholder>
                  <w:docPart w:val="DefaultPlaceholder_-1854013440"/>
                </w:placeholder>
                <w:showingPlcHdr/>
                <w:text/>
              </w:sdtPr>
              <w:sdtEndPr/>
              <w:sdtContent>
                <w:r w:rsidRPr="00536878">
                  <w:rPr>
                    <w:rStyle w:val="PlaceholderText"/>
                    <w:u w:val="single"/>
                  </w:rPr>
                  <w:t>Click or tap here to enter text.</w:t>
                </w:r>
              </w:sdtContent>
            </w:sdt>
            <w:r>
              <w:t xml:space="preserve">   Approved: </w:t>
            </w:r>
            <w:sdt>
              <w:sdtPr>
                <w:id w:val="-8325990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606023">
              <w:t>Not Approved</w:t>
            </w:r>
            <w:r>
              <w:t>,</w:t>
            </w:r>
            <w:r w:rsidRPr="00606023">
              <w:t xml:space="preserve"> </w:t>
            </w:r>
            <w:r>
              <w:t xml:space="preserve">Revise and Resubmit: </w:t>
            </w:r>
            <w:sdt>
              <w:sdtPr>
                <w:id w:val="-11791088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F88AD09" w14:textId="41B0876A" w:rsidR="004D0DEB" w:rsidRDefault="004D0DEB" w:rsidP="00DE0A1F">
      <w:pPr>
        <w:pStyle w:val="BodyText"/>
      </w:pPr>
    </w:p>
    <w:p w14:paraId="7E79632F" w14:textId="46195F44" w:rsidR="00073B7F" w:rsidRPr="00023CAD" w:rsidRDefault="00073B7F" w:rsidP="00073B7F">
      <w:pPr>
        <w:pStyle w:val="FieldLabel"/>
        <w:tabs>
          <w:tab w:val="left" w:pos="3060"/>
        </w:tabs>
        <w:rPr>
          <w:sz w:val="16"/>
          <w:szCs w:val="16"/>
        </w:rPr>
      </w:pPr>
    </w:p>
    <w:p w14:paraId="326CEC0F" w14:textId="46B5B130" w:rsidR="000E04E3" w:rsidRPr="00580F94" w:rsidRDefault="006D5E5A" w:rsidP="00AB4547">
      <w:pPr>
        <w:pStyle w:val="FieldLabel"/>
        <w:tabs>
          <w:tab w:val="clear" w:pos="10710"/>
          <w:tab w:val="left" w:pos="8370"/>
        </w:tabs>
        <w:ind w:left="0"/>
      </w:pPr>
      <w:r>
        <w:rPr>
          <w:noProof/>
        </w:rPr>
        <mc:AlternateContent>
          <mc:Choice Requires="wps">
            <w:drawing>
              <wp:anchor distT="45720" distB="45720" distL="114300" distR="114300" simplePos="0" relativeHeight="251689984" behindDoc="0" locked="0" layoutInCell="1" allowOverlap="1" wp14:anchorId="60882C71" wp14:editId="4AF175FB">
                <wp:simplePos x="0" y="0"/>
                <wp:positionH relativeFrom="column">
                  <wp:posOffset>91440</wp:posOffset>
                </wp:positionH>
                <wp:positionV relativeFrom="paragraph">
                  <wp:posOffset>220980</wp:posOffset>
                </wp:positionV>
                <wp:extent cx="6339840" cy="635635"/>
                <wp:effectExtent l="0" t="0" r="22860"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635635"/>
                        </a:xfrm>
                        <a:prstGeom prst="rect">
                          <a:avLst/>
                        </a:prstGeom>
                        <a:solidFill>
                          <a:srgbClr val="FFFFFF"/>
                        </a:solidFill>
                        <a:ln w="9525">
                          <a:solidFill>
                            <a:srgbClr val="000000"/>
                          </a:solidFill>
                          <a:miter lim="800000"/>
                          <a:headEnd/>
                          <a:tailEnd/>
                        </a:ln>
                      </wps:spPr>
                      <wps:txbx>
                        <w:txbxContent>
                          <w:p w14:paraId="7C3F93F5" w14:textId="72D441AD" w:rsidR="006D5E5A" w:rsidRDefault="006D5E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82C71" id="_x0000_s1027" type="#_x0000_t202" style="position:absolute;margin-left:7.2pt;margin-top:17.4pt;width:499.2pt;height:50.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">
                <v:textbox>
                  <w:txbxContent>
                    <w:p w14:paraId="7C3F93F5" w14:textId="72D441AD" w:rsidR="006D5E5A" w:rsidRDefault="006D5E5A"/>
                  </w:txbxContent>
                </v:textbox>
                <w10:wrap type="square"/>
              </v:shape>
            </w:pict>
          </mc:Fallback>
        </mc:AlternateContent>
      </w:r>
      <w:r w:rsidR="00F80171">
        <w:t xml:space="preserve"> </w:t>
      </w:r>
      <w:r w:rsidR="00883701">
        <w:t>Restricted Dataset</w:t>
      </w:r>
      <w:r w:rsidR="00D008C5">
        <w:t xml:space="preserve"> Number</w:t>
      </w:r>
      <w:r w:rsidR="00B231F6">
        <w:t xml:space="preserve">, </w:t>
      </w:r>
      <w:r w:rsidR="00D008C5">
        <w:t>Title</w:t>
      </w:r>
      <w:r w:rsidR="00B231F6">
        <w:t>, and Years</w:t>
      </w:r>
      <w:r w:rsidR="004940FE">
        <w:t xml:space="preserve"> </w:t>
      </w:r>
      <w:r w:rsidR="000E175F">
        <w:t xml:space="preserve">Being </w:t>
      </w:r>
      <w:r w:rsidR="00B231F6">
        <w:t xml:space="preserve">Requested </w:t>
      </w:r>
      <w:r w:rsidR="004940FE">
        <w:t>(</w:t>
      </w:r>
      <w:r w:rsidR="00E34085">
        <w:t xml:space="preserve">e.g., </w:t>
      </w:r>
      <w:r w:rsidR="004940FE">
        <w:t>NCANDS Child File 20</w:t>
      </w:r>
      <w:r w:rsidR="00AE4A83">
        <w:t>10</w:t>
      </w:r>
      <w:r w:rsidR="004940FE">
        <w:t>-201</w:t>
      </w:r>
      <w:r w:rsidR="00AE4A83">
        <w:t>9</w:t>
      </w:r>
      <w:r w:rsidR="004940FE">
        <w:t>)</w:t>
      </w:r>
      <w:r w:rsidR="006E1108">
        <w:t>:</w:t>
      </w:r>
      <w:r w:rsidR="00883701">
        <w:t xml:space="preserve"> </w:t>
      </w:r>
    </w:p>
    <w:p w14:paraId="0F57D1BA" w14:textId="0634E85A" w:rsidR="00F173CF" w:rsidRDefault="00F173CF" w:rsidP="003A6BCB">
      <w:pPr>
        <w:pStyle w:val="Heading2"/>
      </w:pPr>
    </w:p>
    <w:p w14:paraId="66553E26" w14:textId="77777777" w:rsidR="006D5E5A" w:rsidRDefault="006D5E5A" w:rsidP="003A6BCB">
      <w:pPr>
        <w:pStyle w:val="Heading2"/>
      </w:pPr>
    </w:p>
    <w:p w14:paraId="4CEB60DA" w14:textId="77777777" w:rsidR="006D5E5A" w:rsidRDefault="006D5E5A" w:rsidP="003A6BCB">
      <w:pPr>
        <w:pStyle w:val="Heading2"/>
      </w:pPr>
    </w:p>
    <w:p w14:paraId="32A61DCF" w14:textId="513B9113" w:rsidR="00283284" w:rsidRPr="003A6BCB" w:rsidRDefault="00283284" w:rsidP="003A6BCB">
      <w:pPr>
        <w:pStyle w:val="Heading2"/>
      </w:pPr>
      <w:r w:rsidRPr="003A6BCB">
        <w:t>I. Investigator</w:t>
      </w:r>
      <w:r w:rsidR="00E34085">
        <w:t xml:space="preserve"> Information</w:t>
      </w:r>
    </w:p>
    <w:p w14:paraId="29D258E8" w14:textId="68B8F364" w:rsidR="00283284" w:rsidRPr="009E3522" w:rsidRDefault="00283284" w:rsidP="00DE0A1F">
      <w:pPr>
        <w:pStyle w:val="BodyText"/>
      </w:pPr>
      <w:r w:rsidRPr="009E3522">
        <w:t xml:space="preserve">The Investigator serves as the primary point of contact for all communications involving the License. The Investigator must hold a faculty appointment or </w:t>
      </w:r>
      <w:r w:rsidR="00155FDE" w:rsidRPr="009E3522">
        <w:t xml:space="preserve">non-student </w:t>
      </w:r>
      <w:r w:rsidRPr="009E3522">
        <w:t xml:space="preserve">research position at the </w:t>
      </w:r>
      <w:r w:rsidR="00BD1CF6" w:rsidRPr="009E3522">
        <w:t>Investigator's</w:t>
      </w:r>
      <w:r w:rsidRPr="009E3522">
        <w:t xml:space="preserve"> Institution and assumes responsibility for compliance with all terms of the License by employees of the </w:t>
      </w:r>
      <w:r w:rsidR="00BD1CF6" w:rsidRPr="009E3522">
        <w:t>Investigator's</w:t>
      </w:r>
      <w:r w:rsidRPr="009E3522">
        <w:t xml:space="preserve"> Institution, including the day-to-day security of the </w:t>
      </w:r>
      <w:r w:rsidR="00AA55A2" w:rsidRPr="009E3522">
        <w:t xml:space="preserve">Restricted Data </w:t>
      </w:r>
      <w:r w:rsidRPr="009E3522">
        <w:t xml:space="preserve">electronic data files and printed output derived from the files. </w:t>
      </w:r>
    </w:p>
    <w:p w14:paraId="05A9736F" w14:textId="44CFAE08" w:rsidR="00EA2750" w:rsidRPr="00EA2750" w:rsidRDefault="00EA2750" w:rsidP="00EA146E">
      <w:pPr>
        <w:pStyle w:val="FieldLabel"/>
        <w:tabs>
          <w:tab w:val="clear" w:pos="10710"/>
        </w:tabs>
        <w:spacing w:after="20"/>
      </w:pPr>
      <w:r w:rsidRPr="00EA2750">
        <w:t>Investigator Nam</w:t>
      </w:r>
      <w:r w:rsidR="004940FE">
        <w:t>e</w:t>
      </w:r>
      <w:r w:rsidR="004502A9">
        <w:t>:</w:t>
      </w:r>
      <w:r w:rsidR="004940FE">
        <w:t xml:space="preserve"> </w:t>
      </w:r>
      <w:sdt>
        <w:sdtPr>
          <w:id w:val="1522588787"/>
          <w:placeholder>
            <w:docPart w:val="DefaultPlaceholder_-1854013440"/>
          </w:placeholder>
          <w:showingPlcHdr/>
          <w:text/>
        </w:sdtPr>
        <w:sdtEndPr/>
        <w:sdtContent>
          <w:r w:rsidR="00EA1B6C" w:rsidRPr="00536878">
            <w:rPr>
              <w:rStyle w:val="PlaceholderText"/>
              <w:u w:val="single"/>
            </w:rPr>
            <w:t>Click or tap here to enter text.</w:t>
          </w:r>
        </w:sdtContent>
      </w:sdt>
    </w:p>
    <w:p w14:paraId="50BE10D0" w14:textId="1D4EB8A3" w:rsidR="00EA2750" w:rsidRPr="00EA2750" w:rsidRDefault="00EA2750" w:rsidP="00EA146E">
      <w:pPr>
        <w:pStyle w:val="FieldLabel"/>
        <w:tabs>
          <w:tab w:val="clear" w:pos="10710"/>
        </w:tabs>
        <w:spacing w:after="20"/>
        <w:rPr>
          <w:u w:val="single"/>
        </w:rPr>
      </w:pPr>
      <w:r w:rsidRPr="00EA2750">
        <w:t>Investigator Title</w:t>
      </w:r>
      <w:r w:rsidR="004502A9">
        <w:t>:</w:t>
      </w:r>
      <w:r w:rsidRPr="00EA2750">
        <w:t xml:space="preserve"> </w:t>
      </w:r>
      <w:sdt>
        <w:sdtPr>
          <w:id w:val="-1754114309"/>
          <w:placeholder>
            <w:docPart w:val="DefaultPlaceholder_-1854013440"/>
          </w:placeholder>
          <w:showingPlcHdr/>
          <w:text/>
        </w:sdtPr>
        <w:sdtEndPr/>
        <w:sdtContent>
          <w:r w:rsidR="00EA1B6C" w:rsidRPr="00536878">
            <w:rPr>
              <w:rStyle w:val="PlaceholderText"/>
              <w:u w:val="single"/>
            </w:rPr>
            <w:t>Click or tap here to enter text.</w:t>
          </w:r>
        </w:sdtContent>
      </w:sdt>
    </w:p>
    <w:p w14:paraId="2697CAD7" w14:textId="6A3A1814" w:rsidR="00EA2750" w:rsidRDefault="00EA2750" w:rsidP="00EA146E">
      <w:pPr>
        <w:pStyle w:val="FieldLabel"/>
        <w:tabs>
          <w:tab w:val="clear" w:pos="10710"/>
        </w:tabs>
        <w:spacing w:after="20"/>
        <w:rPr>
          <w:u w:val="single"/>
        </w:rPr>
      </w:pPr>
      <w:r w:rsidRPr="00EA2750">
        <w:t>Investigator Institution</w:t>
      </w:r>
      <w:r w:rsidR="004502A9">
        <w:t>:</w:t>
      </w:r>
      <w:r w:rsidRPr="00EA2750">
        <w:t xml:space="preserve"> </w:t>
      </w:r>
      <w:sdt>
        <w:sdtPr>
          <w:id w:val="1416277018"/>
          <w:placeholder>
            <w:docPart w:val="DefaultPlaceholder_-1854013440"/>
          </w:placeholder>
          <w:showingPlcHdr/>
          <w:text/>
        </w:sdtPr>
        <w:sdtEndPr/>
        <w:sdtContent>
          <w:r w:rsidR="00EA1B6C" w:rsidRPr="00536878">
            <w:rPr>
              <w:rStyle w:val="PlaceholderText"/>
              <w:u w:val="single"/>
            </w:rPr>
            <w:t>Click or tap here to enter text.</w:t>
          </w:r>
        </w:sdtContent>
      </w:sdt>
    </w:p>
    <w:p w14:paraId="78622006" w14:textId="6499D327" w:rsidR="00EA146E" w:rsidRDefault="00937C8C" w:rsidP="00EA146E">
      <w:pPr>
        <w:pStyle w:val="FieldLabel"/>
        <w:tabs>
          <w:tab w:val="clear" w:pos="10710"/>
        </w:tabs>
        <w:spacing w:after="20"/>
      </w:pPr>
      <w:r w:rsidRPr="00EA2750">
        <w:t xml:space="preserve">Investigator </w:t>
      </w:r>
      <w:r>
        <w:t>Departmen</w:t>
      </w:r>
      <w:r w:rsidR="004940FE">
        <w:t>t</w:t>
      </w:r>
      <w:r w:rsidR="004502A9">
        <w:t>:</w:t>
      </w:r>
      <w:r w:rsidR="004940FE">
        <w:t xml:space="preserve"> </w:t>
      </w:r>
      <w:bookmarkStart w:id="1" w:name="_Hlk104384946"/>
      <w:sdt>
        <w:sdtPr>
          <w:id w:val="-842168547"/>
          <w:placeholder>
            <w:docPart w:val="DefaultPlaceholder_-1854013440"/>
          </w:placeholder>
          <w:showingPlcHdr/>
          <w:text/>
        </w:sdtPr>
        <w:sdtEndPr/>
        <w:sdtContent>
          <w:r w:rsidR="00EA1B6C" w:rsidRPr="00536878">
            <w:rPr>
              <w:rStyle w:val="PlaceholderText"/>
              <w:u w:val="single"/>
            </w:rPr>
            <w:t>Click or tap here to enter text.</w:t>
          </w:r>
        </w:sdtContent>
      </w:sdt>
    </w:p>
    <w:p w14:paraId="39A8D32A" w14:textId="60B357A5" w:rsidR="00937C8C" w:rsidRDefault="00937C8C" w:rsidP="00EA146E">
      <w:pPr>
        <w:pStyle w:val="FieldLabel"/>
        <w:tabs>
          <w:tab w:val="clear" w:pos="10710"/>
        </w:tabs>
        <w:spacing w:after="20"/>
        <w:rPr>
          <w:u w:val="single"/>
        </w:rPr>
      </w:pPr>
      <w:r w:rsidRPr="00EA2750">
        <w:t xml:space="preserve">Investigator </w:t>
      </w:r>
      <w:r w:rsidR="00E32F3D">
        <w:t>Office</w:t>
      </w:r>
      <w:r w:rsidRPr="00EA2750">
        <w:t xml:space="preserve"> </w:t>
      </w:r>
      <w:r w:rsidR="004F65AB">
        <w:t xml:space="preserve">and </w:t>
      </w:r>
      <w:r>
        <w:t>Address</w:t>
      </w:r>
      <w:r w:rsidR="004502A9">
        <w:t>:</w:t>
      </w:r>
      <w:r w:rsidRPr="00EA2750">
        <w:t xml:space="preserve"> </w:t>
      </w:r>
      <w:bookmarkEnd w:id="1"/>
      <w:sdt>
        <w:sdtPr>
          <w:id w:val="658500352"/>
          <w:placeholder>
            <w:docPart w:val="DefaultPlaceholder_-1854013440"/>
          </w:placeholder>
          <w:showingPlcHdr/>
          <w:text/>
        </w:sdtPr>
        <w:sdtEndPr/>
        <w:sdtContent>
          <w:r w:rsidR="00EA1B6C" w:rsidRPr="00536878">
            <w:rPr>
              <w:rStyle w:val="PlaceholderText"/>
              <w:u w:val="single"/>
            </w:rPr>
            <w:t>Click or tap here to enter text.</w:t>
          </w:r>
        </w:sdtContent>
      </w:sdt>
    </w:p>
    <w:p w14:paraId="1CB9B206" w14:textId="0B8D663A" w:rsidR="00EA2750" w:rsidRDefault="00EA2750" w:rsidP="00EA146E">
      <w:pPr>
        <w:pStyle w:val="FieldLabel"/>
        <w:tabs>
          <w:tab w:val="clear" w:pos="10710"/>
        </w:tabs>
        <w:spacing w:after="20"/>
        <w:rPr>
          <w:u w:val="single"/>
        </w:rPr>
      </w:pPr>
      <w:r w:rsidRPr="00EA2750">
        <w:t>Investigator Emai</w:t>
      </w:r>
      <w:r w:rsidR="004940FE">
        <w:t>l</w:t>
      </w:r>
      <w:r w:rsidR="004502A9">
        <w:t>:</w:t>
      </w:r>
      <w:r w:rsidR="004940FE">
        <w:t xml:space="preserve"> </w:t>
      </w:r>
      <w:sdt>
        <w:sdtPr>
          <w:id w:val="-1085138490"/>
          <w:placeholder>
            <w:docPart w:val="DefaultPlaceholder_-1854013440"/>
          </w:placeholder>
          <w:showingPlcHdr/>
          <w:text/>
        </w:sdtPr>
        <w:sdtEndPr/>
        <w:sdtContent>
          <w:r w:rsidR="00EA1B6C" w:rsidRPr="00536878">
            <w:rPr>
              <w:rStyle w:val="PlaceholderText"/>
              <w:u w:val="single"/>
            </w:rPr>
            <w:t>Click or tap here to enter text.</w:t>
          </w:r>
        </w:sdtContent>
      </w:sdt>
    </w:p>
    <w:p w14:paraId="1AEF59C3" w14:textId="10698124" w:rsidR="00937C8C" w:rsidRDefault="00937C8C" w:rsidP="00EA146E">
      <w:pPr>
        <w:pStyle w:val="FieldLabel"/>
        <w:tabs>
          <w:tab w:val="clear" w:pos="10710"/>
        </w:tabs>
        <w:spacing w:after="20"/>
        <w:rPr>
          <w:u w:val="single"/>
        </w:rPr>
      </w:pPr>
      <w:r w:rsidRPr="00EA2750">
        <w:t xml:space="preserve">Investigator </w:t>
      </w:r>
      <w:r>
        <w:t>Phone Numbe</w:t>
      </w:r>
      <w:r w:rsidR="004940FE">
        <w:t>r</w:t>
      </w:r>
      <w:r w:rsidR="004502A9">
        <w:t>:</w:t>
      </w:r>
      <w:r w:rsidR="004940FE">
        <w:t xml:space="preserve"> </w:t>
      </w:r>
      <w:sdt>
        <w:sdtPr>
          <w:id w:val="-566804363"/>
          <w:placeholder>
            <w:docPart w:val="DefaultPlaceholder_-1854013440"/>
          </w:placeholder>
          <w:showingPlcHdr/>
          <w:text/>
        </w:sdtPr>
        <w:sdtEndPr/>
        <w:sdtContent>
          <w:r w:rsidR="00EA1B6C" w:rsidRPr="00536878">
            <w:rPr>
              <w:rStyle w:val="PlaceholderText"/>
              <w:u w:val="single"/>
            </w:rPr>
            <w:t>Click or tap here to enter text.</w:t>
          </w:r>
        </w:sdtContent>
      </w:sdt>
    </w:p>
    <w:p w14:paraId="6E7464A9" w14:textId="77777777" w:rsidR="00EA146E" w:rsidRDefault="00EA146E" w:rsidP="00720F8B">
      <w:pPr>
        <w:rPr>
          <w:b/>
        </w:rPr>
      </w:pPr>
    </w:p>
    <w:p w14:paraId="7EF078FF" w14:textId="4E71B1BF" w:rsidR="00720F8B" w:rsidRPr="00734A1F" w:rsidRDefault="00720F8B" w:rsidP="00720F8B">
      <w:pPr>
        <w:rPr>
          <w:b/>
        </w:rPr>
      </w:pPr>
      <w:r w:rsidRPr="00734A1F">
        <w:rPr>
          <w:b/>
        </w:rPr>
        <w:t xml:space="preserve">The Investigator must also provide complete contact information via the </w:t>
      </w:r>
      <w:r w:rsidR="00745EE5">
        <w:rPr>
          <w:b/>
        </w:rPr>
        <w:t xml:space="preserve">form at the </w:t>
      </w:r>
      <w:r w:rsidRPr="00734A1F">
        <w:rPr>
          <w:b/>
        </w:rPr>
        <w:t>following link</w:t>
      </w:r>
      <w:r w:rsidR="00745EE5">
        <w:rPr>
          <w:b/>
        </w:rPr>
        <w:t xml:space="preserve">, </w:t>
      </w:r>
      <w:r w:rsidRPr="00734A1F">
        <w:rPr>
          <w:b/>
        </w:rPr>
        <w:t>please do so now:</w:t>
      </w:r>
    </w:p>
    <w:p w14:paraId="322E600D" w14:textId="505185F3" w:rsidR="00720F8B" w:rsidRPr="004365C2" w:rsidRDefault="00720F8B" w:rsidP="00734A1F">
      <w:pPr>
        <w:tabs>
          <w:tab w:val="left" w:pos="180"/>
        </w:tabs>
        <w:rPr>
          <w:b/>
          <w:u w:val="single"/>
        </w:rPr>
      </w:pPr>
      <w:r w:rsidRPr="004365C2">
        <w:rPr>
          <w:b/>
        </w:rPr>
        <w:tab/>
        <w:t xml:space="preserve"> </w:t>
      </w:r>
      <w:hyperlink r:id="rId9" w:history="1">
        <w:r w:rsidR="00224C0F" w:rsidRPr="00A03641">
          <w:rPr>
            <w:rStyle w:val="Hyperlink"/>
            <w:b/>
          </w:rPr>
          <w:t>https://www.ndacan.acf.hhs.gov/about/about-join-our-mailing-list.cfm</w:t>
        </w:r>
      </w:hyperlink>
      <w:r w:rsidR="00224C0F">
        <w:rPr>
          <w:b/>
        </w:rPr>
        <w:t xml:space="preserve"> </w:t>
      </w:r>
    </w:p>
    <w:p w14:paraId="3C6AA4B8" w14:textId="77777777" w:rsidR="00EA146E" w:rsidRDefault="00EA146E">
      <w:pPr>
        <w:rPr>
          <w:rFonts w:ascii="Calibri" w:eastAsia="Calibri" w:hAnsi="Calibri"/>
          <w:b/>
          <w:bCs/>
          <w:sz w:val="24"/>
          <w:szCs w:val="24"/>
        </w:rPr>
      </w:pPr>
      <w:r>
        <w:br w:type="page"/>
      </w:r>
    </w:p>
    <w:p w14:paraId="6B534F8D" w14:textId="306F6461" w:rsidR="00283284" w:rsidRPr="00283284" w:rsidRDefault="00283284" w:rsidP="00BA4DD7">
      <w:pPr>
        <w:pStyle w:val="Heading2"/>
      </w:pPr>
      <w:r w:rsidRPr="00283284">
        <w:lastRenderedPageBreak/>
        <w:t xml:space="preserve">II. Investigator's Use of the </w:t>
      </w:r>
      <w:r w:rsidR="00D008C5">
        <w:t>Restricted Data</w:t>
      </w:r>
    </w:p>
    <w:p w14:paraId="761FB986" w14:textId="2C12C8D1" w:rsidR="00283284" w:rsidRPr="004D7027" w:rsidRDefault="00EA146E" w:rsidP="00BA4DD7">
      <w:pPr>
        <w:pStyle w:val="FieldLabel"/>
        <w:tabs>
          <w:tab w:val="clear" w:pos="10710"/>
          <w:tab w:val="left" w:pos="7560"/>
        </w:tabs>
        <w:spacing w:after="0"/>
        <w:rPr>
          <w:bCs/>
        </w:rPr>
      </w:pPr>
      <w:r w:rsidRPr="004D7027">
        <w:rPr>
          <w:noProof/>
        </w:rPr>
        <mc:AlternateContent>
          <mc:Choice Requires="wps">
            <w:drawing>
              <wp:anchor distT="45720" distB="45720" distL="114300" distR="114300" simplePos="0" relativeHeight="251692032" behindDoc="0" locked="0" layoutInCell="1" allowOverlap="1" wp14:anchorId="513774C0" wp14:editId="2C47F94C">
                <wp:simplePos x="0" y="0"/>
                <wp:positionH relativeFrom="column">
                  <wp:posOffset>117475</wp:posOffset>
                </wp:positionH>
                <wp:positionV relativeFrom="paragraph">
                  <wp:posOffset>526415</wp:posOffset>
                </wp:positionV>
                <wp:extent cx="6626860" cy="1697990"/>
                <wp:effectExtent l="0" t="0" r="21590" b="165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1697990"/>
                        </a:xfrm>
                        <a:prstGeom prst="rect">
                          <a:avLst/>
                        </a:prstGeom>
                        <a:solidFill>
                          <a:srgbClr val="FFFFFF"/>
                        </a:solidFill>
                        <a:ln w="9525">
                          <a:solidFill>
                            <a:srgbClr val="000000"/>
                          </a:solidFill>
                          <a:miter lim="800000"/>
                          <a:headEnd/>
                          <a:tailEnd/>
                        </a:ln>
                      </wps:spPr>
                      <wps:txbx>
                        <w:txbxContent>
                          <w:p w14:paraId="6CFAD393" w14:textId="0C87145B" w:rsidR="00EA146E" w:rsidRDefault="00EA1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774C0" id="_x0000_s1028" type="#_x0000_t202" style="position:absolute;left:0;text-align:left;margin-left:9.25pt;margin-top:41.45pt;width:521.8pt;height:133.7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">
                <v:textbox>
                  <w:txbxContent>
                    <w:p w14:paraId="6CFAD393" w14:textId="0C87145B" w:rsidR="00EA146E" w:rsidRDefault="00EA146E"/>
                  </w:txbxContent>
                </v:textbox>
                <w10:wrap type="square"/>
              </v:shape>
            </w:pict>
          </mc:Fallback>
        </mc:AlternateContent>
      </w:r>
      <w:r w:rsidR="00283284" w:rsidRPr="004D7027">
        <w:rPr>
          <w:bCs/>
        </w:rPr>
        <w:t>1.</w:t>
      </w:r>
      <w:r w:rsidR="003A6BCB" w:rsidRPr="004D7027">
        <w:rPr>
          <w:bCs/>
        </w:rPr>
        <w:t xml:space="preserve"> </w:t>
      </w:r>
      <w:r w:rsidR="00283284" w:rsidRPr="004D7027">
        <w:rPr>
          <w:bCs/>
        </w:rPr>
        <w:t xml:space="preserve">For what purposes are you applying for the </w:t>
      </w:r>
      <w:r w:rsidR="00D008C5" w:rsidRPr="004D7027">
        <w:rPr>
          <w:bCs/>
        </w:rPr>
        <w:t>Restricted Data</w:t>
      </w:r>
      <w:r w:rsidR="00283284" w:rsidRPr="004D7027">
        <w:rPr>
          <w:bCs/>
        </w:rPr>
        <w:t>?</w:t>
      </w:r>
      <w:r w:rsidR="004940FE" w:rsidRPr="004D7027">
        <w:rPr>
          <w:bCs/>
        </w:rPr>
        <w:t xml:space="preserve"> </w:t>
      </w:r>
      <w:bookmarkStart w:id="2" w:name="_Hlk104385072"/>
      <w:r w:rsidR="00C80877" w:rsidRPr="004D7027">
        <w:rPr>
          <w:bCs/>
        </w:rPr>
        <w:t>D</w:t>
      </w:r>
      <w:r w:rsidR="004940FE" w:rsidRPr="004D7027">
        <w:rPr>
          <w:bCs/>
        </w:rPr>
        <w:t xml:space="preserve">escribe </w:t>
      </w:r>
      <w:r w:rsidR="00C80877" w:rsidRPr="004D7027">
        <w:rPr>
          <w:bCs/>
        </w:rPr>
        <w:t xml:space="preserve">your </w:t>
      </w:r>
      <w:r w:rsidR="004940FE" w:rsidRPr="004D7027">
        <w:rPr>
          <w:bCs/>
        </w:rPr>
        <w:t xml:space="preserve">research </w:t>
      </w:r>
      <w:r w:rsidR="00A96676" w:rsidRPr="004D7027">
        <w:rPr>
          <w:bCs/>
        </w:rPr>
        <w:t>objectives</w:t>
      </w:r>
      <w:r w:rsidR="00C80877" w:rsidRPr="004D7027">
        <w:rPr>
          <w:bCs/>
        </w:rPr>
        <w:t>, analytical approach, and the reason</w:t>
      </w:r>
      <w:r w:rsidR="006C67D4" w:rsidRPr="004D7027">
        <w:rPr>
          <w:bCs/>
        </w:rPr>
        <w:t>(s) you are requesting</w:t>
      </w:r>
      <w:r w:rsidR="00C80877" w:rsidRPr="004D7027">
        <w:rPr>
          <w:bCs/>
        </w:rPr>
        <w:t xml:space="preserve"> these data</w:t>
      </w:r>
      <w:r w:rsidR="00E34085" w:rsidRPr="004D7027">
        <w:rPr>
          <w:bCs/>
        </w:rPr>
        <w:t>:</w:t>
      </w:r>
      <w:r w:rsidR="00C80877" w:rsidRPr="004D7027">
        <w:rPr>
          <w:bCs/>
        </w:rPr>
        <w:t xml:space="preserve"> </w:t>
      </w:r>
      <w:bookmarkEnd w:id="2"/>
      <w:r w:rsidR="006556E0" w:rsidRPr="004D7027">
        <w:rPr>
          <w:bCs/>
        </w:rPr>
        <w:tab/>
      </w:r>
    </w:p>
    <w:p w14:paraId="3A1D39B3" w14:textId="1047C674" w:rsidR="006556E0" w:rsidRPr="00A64CDE" w:rsidRDefault="006556E0" w:rsidP="00A64CDE"/>
    <w:p w14:paraId="360A41E7" w14:textId="77777777" w:rsidR="00BA4DD7" w:rsidRPr="00A64CDE" w:rsidRDefault="00BA4DD7" w:rsidP="00A64CDE"/>
    <w:p w14:paraId="23CE26B5" w14:textId="4F5CDB81" w:rsidR="00283284" w:rsidRPr="004D7027" w:rsidRDefault="00EA146E" w:rsidP="00073B63">
      <w:pPr>
        <w:pStyle w:val="FieldLabel"/>
        <w:rPr>
          <w:bCs/>
        </w:rPr>
      </w:pPr>
      <w:r w:rsidRPr="004D7027">
        <w:rPr>
          <w:noProof/>
        </w:rPr>
        <mc:AlternateContent>
          <mc:Choice Requires="wps">
            <w:drawing>
              <wp:anchor distT="45720" distB="45720" distL="114300" distR="114300" simplePos="0" relativeHeight="251694080" behindDoc="0" locked="0" layoutInCell="1" allowOverlap="1" wp14:anchorId="65E1A85A" wp14:editId="6033ADA7">
                <wp:simplePos x="0" y="0"/>
                <wp:positionH relativeFrom="column">
                  <wp:posOffset>160655</wp:posOffset>
                </wp:positionH>
                <wp:positionV relativeFrom="paragraph">
                  <wp:posOffset>407035</wp:posOffset>
                </wp:positionV>
                <wp:extent cx="6583045" cy="1219200"/>
                <wp:effectExtent l="0" t="0" r="2730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045" cy="1219200"/>
                        </a:xfrm>
                        <a:prstGeom prst="rect">
                          <a:avLst/>
                        </a:prstGeom>
                        <a:solidFill>
                          <a:srgbClr val="FFFFFF"/>
                        </a:solidFill>
                        <a:ln w="9525">
                          <a:solidFill>
                            <a:srgbClr val="000000"/>
                          </a:solidFill>
                          <a:miter lim="800000"/>
                          <a:headEnd/>
                          <a:tailEnd/>
                        </a:ln>
                      </wps:spPr>
                      <wps:txbx>
                        <w:txbxContent>
                          <w:p w14:paraId="173D6E55" w14:textId="48D1A9A2" w:rsidR="00EA146E" w:rsidRDefault="00EA1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1A85A" id="_x0000_s1029" type="#_x0000_t202" style="position:absolute;left:0;text-align:left;margin-left:12.65pt;margin-top:32.05pt;width:518.35pt;height:9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">
                <v:textbox>
                  <w:txbxContent>
                    <w:p w14:paraId="173D6E55" w14:textId="48D1A9A2" w:rsidR="00EA146E" w:rsidRDefault="00EA146E"/>
                  </w:txbxContent>
                </v:textbox>
                <w10:wrap type="square"/>
              </v:shape>
            </w:pict>
          </mc:Fallback>
        </mc:AlternateContent>
      </w:r>
      <w:r w:rsidR="00937EEB" w:rsidRPr="004D7027">
        <w:rPr>
          <w:bCs/>
        </w:rPr>
        <w:t>2.</w:t>
      </w:r>
      <w:r w:rsidR="0086570E" w:rsidRPr="004D7027">
        <w:rPr>
          <w:bCs/>
        </w:rPr>
        <w:t xml:space="preserve"> </w:t>
      </w:r>
      <w:r w:rsidR="00283284" w:rsidRPr="004D7027">
        <w:rPr>
          <w:bCs/>
        </w:rPr>
        <w:t xml:space="preserve">Describe all the ways the results of </w:t>
      </w:r>
      <w:r w:rsidR="00CE1557" w:rsidRPr="004D7027">
        <w:rPr>
          <w:bCs/>
        </w:rPr>
        <w:t>your</w:t>
      </w:r>
      <w:r w:rsidR="00283284" w:rsidRPr="004D7027">
        <w:rPr>
          <w:bCs/>
        </w:rPr>
        <w:t xml:space="preserve"> research will be used, includin</w:t>
      </w:r>
      <w:r w:rsidR="0086570E" w:rsidRPr="004D7027">
        <w:rPr>
          <w:bCs/>
        </w:rPr>
        <w:t>g plans for public dissemination</w:t>
      </w:r>
      <w:r w:rsidR="00D3527E" w:rsidRPr="004D7027">
        <w:rPr>
          <w:bCs/>
        </w:rPr>
        <w:t>:</w:t>
      </w:r>
      <w:r w:rsidR="004502A9" w:rsidRPr="004D7027">
        <w:rPr>
          <w:bCs/>
        </w:rPr>
        <w:t xml:space="preserve"> </w:t>
      </w:r>
      <w:r w:rsidR="00D61372" w:rsidRPr="004D7027">
        <w:rPr>
          <w:bCs/>
        </w:rPr>
        <w:tab/>
      </w:r>
      <w:r w:rsidR="0086570E" w:rsidRPr="004D7027">
        <w:rPr>
          <w:bCs/>
        </w:rPr>
        <w:tab/>
      </w:r>
      <w:r w:rsidR="00283284" w:rsidRPr="004D7027">
        <w:rPr>
          <w:bCs/>
        </w:rPr>
        <w:t xml:space="preserve"> </w:t>
      </w:r>
    </w:p>
    <w:p w14:paraId="36AFB6CF" w14:textId="00B0D64C" w:rsidR="006556E0" w:rsidRPr="00A64CDE" w:rsidRDefault="006556E0" w:rsidP="00A64CDE"/>
    <w:p w14:paraId="0E0500DD" w14:textId="34E1A3FC" w:rsidR="006556E0" w:rsidRDefault="006556E0" w:rsidP="00A64CDE"/>
    <w:p w14:paraId="672FB69B" w14:textId="5EDC2119" w:rsidR="00BA4DD7" w:rsidRDefault="00BA4DD7" w:rsidP="00A64CDE"/>
    <w:p w14:paraId="09D97EDF" w14:textId="052BB662" w:rsidR="00BA4DD7" w:rsidRDefault="00BA4DD7" w:rsidP="00A64CDE"/>
    <w:p w14:paraId="58027872" w14:textId="2554A410" w:rsidR="00E34085" w:rsidRPr="00F16146" w:rsidRDefault="003A6BCB" w:rsidP="00073B63">
      <w:pPr>
        <w:pStyle w:val="FieldLabel"/>
        <w:rPr>
          <w:bCs/>
        </w:rPr>
      </w:pPr>
      <w:r w:rsidRPr="00F16146">
        <w:rPr>
          <w:bCs/>
        </w:rPr>
        <w:t xml:space="preserve">3. </w:t>
      </w:r>
      <w:r w:rsidR="00560E51" w:rsidRPr="00F16146">
        <w:rPr>
          <w:bCs/>
        </w:rPr>
        <w:t xml:space="preserve">All linking or merging of files must be pre-approved in writing by </w:t>
      </w:r>
      <w:r w:rsidR="00CE1557" w:rsidRPr="00F16146">
        <w:rPr>
          <w:bCs/>
        </w:rPr>
        <w:t>NDACAN</w:t>
      </w:r>
      <w:r w:rsidR="00560E51" w:rsidRPr="00F16146">
        <w:rPr>
          <w:bCs/>
        </w:rPr>
        <w:t xml:space="preserve">. </w:t>
      </w:r>
    </w:p>
    <w:p w14:paraId="7C80D1C1" w14:textId="75DDC604" w:rsidR="00D008C5" w:rsidRPr="00E34085" w:rsidRDefault="00283284" w:rsidP="00073B63">
      <w:pPr>
        <w:pStyle w:val="FieldLabel"/>
      </w:pPr>
      <w:r w:rsidRPr="00E34085">
        <w:t xml:space="preserve">Do you propose to link or merge the </w:t>
      </w:r>
      <w:r w:rsidR="00AA55A2" w:rsidRPr="00E34085">
        <w:t xml:space="preserve">Restricted Data </w:t>
      </w:r>
      <w:r w:rsidRPr="00E34085">
        <w:t xml:space="preserve">with other data files, including other years of </w:t>
      </w:r>
      <w:r w:rsidR="00D008C5" w:rsidRPr="00E34085">
        <w:t>the same series (e.g.</w:t>
      </w:r>
      <w:r w:rsidR="00E34085" w:rsidRPr="00E34085">
        <w:t>,</w:t>
      </w:r>
      <w:r w:rsidR="00D008C5" w:rsidRPr="00E34085">
        <w:t xml:space="preserve"> NCANDS Child File)</w:t>
      </w:r>
      <w:r w:rsidRPr="00E34085">
        <w:t>?</w:t>
      </w:r>
    </w:p>
    <w:p w14:paraId="74FBC35C" w14:textId="54CE2DCC" w:rsidR="0086570E" w:rsidRPr="00A15837" w:rsidRDefault="0086570E" w:rsidP="0025633C">
      <w:pPr>
        <w:pStyle w:val="FieldLabel"/>
        <w:jc w:val="center"/>
      </w:pPr>
      <w:r w:rsidRPr="00A15837">
        <w:rPr>
          <w:rFonts w:ascii="Tahoma" w:eastAsia="Times New Roman" w:hAnsi="Tahoma" w:cs="Times New Roman"/>
          <w:bCs/>
          <w:sz w:val="20"/>
          <w:szCs w:val="24"/>
        </w:rPr>
        <w:t>Yes</w:t>
      </w:r>
      <w:r w:rsidR="00A41E74" w:rsidRPr="00A15837">
        <w:rPr>
          <w:rFonts w:ascii="Tahoma" w:eastAsia="Times New Roman" w:hAnsi="Tahoma" w:cs="Times New Roman"/>
          <w:bCs/>
          <w:sz w:val="20"/>
          <w:szCs w:val="24"/>
        </w:rPr>
        <w:t>:</w:t>
      </w:r>
      <w:r w:rsidR="00115E87">
        <w:rPr>
          <w:rFonts w:ascii="Tahoma" w:eastAsia="Times New Roman" w:hAnsi="Tahoma" w:cs="Times New Roman"/>
          <w:bCs/>
          <w:sz w:val="20"/>
          <w:szCs w:val="24"/>
        </w:rPr>
        <w:t xml:space="preserve"> </w:t>
      </w:r>
      <w:sdt>
        <w:sdtPr>
          <w:rPr>
            <w:rFonts w:ascii="Tahoma" w:eastAsia="Times New Roman" w:hAnsi="Tahoma" w:cs="Times New Roman"/>
            <w:bCs/>
            <w:sz w:val="20"/>
            <w:szCs w:val="24"/>
          </w:rPr>
          <w:id w:val="1083189080"/>
          <w14:checkbox>
            <w14:checked w14:val="0"/>
            <w14:checkedState w14:val="2612" w14:font="MS Gothic"/>
            <w14:uncheckedState w14:val="2610" w14:font="MS Gothic"/>
          </w14:checkbox>
        </w:sdtPr>
        <w:sdtEndPr/>
        <w:sdtContent>
          <w:r w:rsidR="00115E87">
            <w:rPr>
              <w:rFonts w:ascii="MS Gothic" w:eastAsia="MS Gothic" w:hAnsi="MS Gothic" w:cs="Times New Roman" w:hint="eastAsia"/>
              <w:bCs/>
              <w:sz w:val="20"/>
              <w:szCs w:val="24"/>
            </w:rPr>
            <w:t>☐</w:t>
          </w:r>
        </w:sdtContent>
      </w:sdt>
      <w:r w:rsidR="00C92F0E" w:rsidRPr="00A15837">
        <w:rPr>
          <w:rFonts w:ascii="Tahoma" w:eastAsia="Times New Roman" w:hAnsi="Tahoma" w:cs="Times New Roman"/>
          <w:bCs/>
          <w:sz w:val="20"/>
          <w:szCs w:val="24"/>
        </w:rPr>
        <w:t xml:space="preserve">   </w:t>
      </w:r>
      <w:r w:rsidR="0025633C" w:rsidRPr="00A15837">
        <w:rPr>
          <w:rFonts w:ascii="Tahoma" w:eastAsia="Times New Roman" w:hAnsi="Tahoma" w:cs="Times New Roman"/>
          <w:bCs/>
          <w:sz w:val="20"/>
          <w:szCs w:val="24"/>
        </w:rPr>
        <w:t xml:space="preserve">   </w:t>
      </w:r>
      <w:r w:rsidRPr="00A15837">
        <w:rPr>
          <w:rFonts w:ascii="Tahoma" w:eastAsia="Times New Roman" w:hAnsi="Tahoma" w:cs="Times New Roman"/>
          <w:bCs/>
          <w:sz w:val="20"/>
          <w:szCs w:val="24"/>
        </w:rPr>
        <w:t xml:space="preserve"> No</w:t>
      </w:r>
      <w:r w:rsidR="00A41E74" w:rsidRPr="00A15837">
        <w:rPr>
          <w:rFonts w:ascii="Tahoma" w:eastAsia="Times New Roman" w:hAnsi="Tahoma" w:cs="Times New Roman"/>
          <w:bCs/>
          <w:sz w:val="20"/>
          <w:szCs w:val="24"/>
        </w:rPr>
        <w:t>:</w:t>
      </w:r>
      <w:r w:rsidR="00A41E74" w:rsidRPr="00A15837">
        <w:t xml:space="preserve"> </w:t>
      </w:r>
      <w:sdt>
        <w:sdtPr>
          <w:id w:val="1311141721"/>
          <w14:checkbox>
            <w14:checked w14:val="0"/>
            <w14:checkedState w14:val="2612" w14:font="MS Gothic"/>
            <w14:uncheckedState w14:val="2610" w14:font="MS Gothic"/>
          </w14:checkbox>
        </w:sdtPr>
        <w:sdtEndPr/>
        <w:sdtContent>
          <w:r w:rsidR="00115E87">
            <w:rPr>
              <w:rFonts w:ascii="MS Gothic" w:eastAsia="MS Gothic" w:hAnsi="MS Gothic" w:hint="eastAsia"/>
            </w:rPr>
            <w:t>☐</w:t>
          </w:r>
        </w:sdtContent>
      </w:sdt>
    </w:p>
    <w:p w14:paraId="79829023" w14:textId="0B05A2C6" w:rsidR="00283284" w:rsidRPr="0025633C" w:rsidRDefault="00283284" w:rsidP="00ED52E7">
      <w:pPr>
        <w:pStyle w:val="FieldLabel"/>
        <w:ind w:left="360"/>
      </w:pPr>
      <w:r w:rsidRPr="00E34085">
        <w:t xml:space="preserve">If </w:t>
      </w:r>
      <w:r w:rsidR="00623927">
        <w:t>“</w:t>
      </w:r>
      <w:r w:rsidRPr="00E34085">
        <w:t>Yes,</w:t>
      </w:r>
      <w:r w:rsidR="00623927">
        <w:t>”</w:t>
      </w:r>
      <w:r w:rsidRPr="00E34085">
        <w:t xml:space="preserve"> provide the names</w:t>
      </w:r>
      <w:r w:rsidR="004C65EA">
        <w:t>,</w:t>
      </w:r>
      <w:r w:rsidRPr="00E34085">
        <w:t xml:space="preserve"> descriptions</w:t>
      </w:r>
      <w:r w:rsidR="004C65EA">
        <w:t>, and sources</w:t>
      </w:r>
      <w:r w:rsidRPr="00E34085">
        <w:t xml:space="preserve"> of these other files. Also, describe how the linking will be accomplished and explain why it is necessary to achieve your research objectives</w:t>
      </w:r>
      <w:r w:rsidR="00560E51" w:rsidRPr="00E34085">
        <w:t>:</w:t>
      </w:r>
      <w:r w:rsidR="00073B63" w:rsidRPr="0025633C">
        <w:tab/>
      </w:r>
    </w:p>
    <w:p w14:paraId="20E08853" w14:textId="1160E629" w:rsidR="00073B63" w:rsidRDefault="00EA146E" w:rsidP="00073B63">
      <w:r>
        <w:rPr>
          <w:noProof/>
        </w:rPr>
        <mc:AlternateContent>
          <mc:Choice Requires="wps">
            <w:drawing>
              <wp:anchor distT="45720" distB="45720" distL="114300" distR="114300" simplePos="0" relativeHeight="251696128" behindDoc="0" locked="0" layoutInCell="1" allowOverlap="1" wp14:anchorId="4D6A6240" wp14:editId="3999BFBA">
                <wp:simplePos x="0" y="0"/>
                <wp:positionH relativeFrom="column">
                  <wp:posOffset>0</wp:posOffset>
                </wp:positionH>
                <wp:positionV relativeFrom="paragraph">
                  <wp:posOffset>219710</wp:posOffset>
                </wp:positionV>
                <wp:extent cx="6583045" cy="1219200"/>
                <wp:effectExtent l="0" t="0" r="2730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045" cy="1219200"/>
                        </a:xfrm>
                        <a:prstGeom prst="rect">
                          <a:avLst/>
                        </a:prstGeom>
                        <a:solidFill>
                          <a:srgbClr val="FFFFFF"/>
                        </a:solidFill>
                        <a:ln w="9525">
                          <a:solidFill>
                            <a:srgbClr val="000000"/>
                          </a:solidFill>
                          <a:miter lim="800000"/>
                          <a:headEnd/>
                          <a:tailEnd/>
                        </a:ln>
                      </wps:spPr>
                      <wps:txbx>
                        <w:txbxContent>
                          <w:p w14:paraId="70ED5A04" w14:textId="77777777" w:rsidR="00EA146E" w:rsidRDefault="00EA146E" w:rsidP="00EA1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A6240" id="_x0000_s1030" type="#_x0000_t202" style="position:absolute;margin-left:0;margin-top:17.3pt;width:518.35pt;height:9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">
                <v:textbox>
                  <w:txbxContent>
                    <w:p w14:paraId="70ED5A04" w14:textId="77777777" w:rsidR="00EA146E" w:rsidRDefault="00EA146E" w:rsidP="00EA146E"/>
                  </w:txbxContent>
                </v:textbox>
                <w10:wrap type="square"/>
              </v:shape>
            </w:pict>
          </mc:Fallback>
        </mc:AlternateContent>
      </w:r>
    </w:p>
    <w:p w14:paraId="60DAAA7F" w14:textId="3EAC9CC5" w:rsidR="00E65299" w:rsidRDefault="00E65299" w:rsidP="00073B63"/>
    <w:p w14:paraId="7F070B07" w14:textId="0B924294" w:rsidR="00BA4DD7" w:rsidRDefault="00BA4DD7" w:rsidP="00073B63"/>
    <w:p w14:paraId="3FCBBBE1" w14:textId="77777777" w:rsidR="00073B63" w:rsidRDefault="00073B63" w:rsidP="00073B63"/>
    <w:p w14:paraId="6795FFF0" w14:textId="1B7BDA1D" w:rsidR="00E34085" w:rsidRDefault="00E34085" w:rsidP="00073B63"/>
    <w:p w14:paraId="64F2FD8C" w14:textId="025B3205" w:rsidR="00AC3320" w:rsidRDefault="00AC3320" w:rsidP="00073B63"/>
    <w:p w14:paraId="7F9AA9A7" w14:textId="6B880FE4" w:rsidR="00FF2F2D" w:rsidRDefault="00FF2F2D" w:rsidP="00073B63"/>
    <w:p w14:paraId="5DD6921E" w14:textId="77777777" w:rsidR="00FF2F2D" w:rsidRDefault="00FF2F2D" w:rsidP="00073B63"/>
    <w:p w14:paraId="2868B02B" w14:textId="3F49664B" w:rsidR="00071CD6" w:rsidRPr="00073B63" w:rsidRDefault="00071CD6" w:rsidP="00073B63"/>
    <w:p w14:paraId="533B2282" w14:textId="40D54EC4" w:rsidR="00283284" w:rsidRPr="00283284" w:rsidRDefault="00283284" w:rsidP="00B76827">
      <w:pPr>
        <w:pStyle w:val="Heading2"/>
      </w:pPr>
      <w:r w:rsidRPr="00283284">
        <w:t xml:space="preserve">III. Registration Status of the </w:t>
      </w:r>
      <w:r w:rsidR="00BD1CF6">
        <w:t>Investigator's</w:t>
      </w:r>
      <w:r w:rsidRPr="00283284">
        <w:t xml:space="preserve"> Institution's Institutional Review Board</w:t>
      </w:r>
      <w:r w:rsidR="00224C0F">
        <w:t xml:space="preserve"> (IRB)</w:t>
      </w:r>
    </w:p>
    <w:p w14:paraId="1EA7BA9B" w14:textId="32387500" w:rsidR="00283284" w:rsidRPr="00F16146" w:rsidRDefault="00FF2F2D" w:rsidP="00DE0A1F">
      <w:pPr>
        <w:pStyle w:val="BodyText"/>
      </w:pPr>
      <w:r w:rsidRPr="00F16146">
        <w:t xml:space="preserve">The Investigator's Institution must be an institution of higher education, research organization, or government agency that is registered with the U.S. Office for Human Research Protections (OHRP), or can demonstrate a record of using sensitive data according to commonly-accepted standards of research ethics. </w:t>
      </w:r>
      <w:r w:rsidR="00A21DF0" w:rsidRPr="00F16146">
        <w:t xml:space="preserve">The Investigator must obtain and submit an IRB notice to NDACAN before receiving </w:t>
      </w:r>
      <w:r w:rsidR="00832FED" w:rsidRPr="00F16146">
        <w:t xml:space="preserve">the </w:t>
      </w:r>
      <w:r w:rsidR="00220164" w:rsidRPr="00F16146">
        <w:t>R</w:t>
      </w:r>
      <w:r w:rsidR="00A21DF0" w:rsidRPr="00F16146">
        <w:t xml:space="preserve">estricted </w:t>
      </w:r>
      <w:r w:rsidR="00220164" w:rsidRPr="00F16146">
        <w:t>D</w:t>
      </w:r>
      <w:r w:rsidR="00A21DF0" w:rsidRPr="00F16146">
        <w:t xml:space="preserve">ata. </w:t>
      </w:r>
      <w:r w:rsidR="00224C0F" w:rsidRPr="00F16146">
        <w:t xml:space="preserve">If the </w:t>
      </w:r>
      <w:r w:rsidR="001B6528" w:rsidRPr="00F16146">
        <w:t>I</w:t>
      </w:r>
      <w:r w:rsidR="00224C0F" w:rsidRPr="00F16146">
        <w:t xml:space="preserve">nvestigator's </w:t>
      </w:r>
      <w:r w:rsidR="00AD30E6" w:rsidRPr="00F16146">
        <w:t>I</w:t>
      </w:r>
      <w:r w:rsidR="00224C0F" w:rsidRPr="00F16146">
        <w:t xml:space="preserve">nstitution has no IRB, then the Investigator must </w:t>
      </w:r>
      <w:r w:rsidR="00A21DF0" w:rsidRPr="00F16146">
        <w:t xml:space="preserve">use </w:t>
      </w:r>
      <w:r w:rsidR="00224C0F" w:rsidRPr="00F16146">
        <w:t>an external IRB</w:t>
      </w:r>
      <w:r w:rsidR="00A21DF0" w:rsidRPr="00F16146">
        <w:t xml:space="preserve"> (sometimes called a commercial IRB) </w:t>
      </w:r>
      <w:r w:rsidR="00224C0F" w:rsidRPr="00F16146">
        <w:t>to review the Investigator's project and issue a notice of compliance with human subjects research requirements.</w:t>
      </w:r>
    </w:p>
    <w:p w14:paraId="23AE9CEF" w14:textId="2AB9EA3D" w:rsidR="00283284" w:rsidRPr="005406F4" w:rsidRDefault="00283284" w:rsidP="00A96F2D">
      <w:pPr>
        <w:pStyle w:val="FieldLabel"/>
        <w:ind w:left="360" w:hanging="173"/>
        <w:rPr>
          <w:sz w:val="28"/>
          <w:szCs w:val="28"/>
        </w:rPr>
      </w:pPr>
      <w:r w:rsidRPr="00283284">
        <w:t xml:space="preserve">Does the </w:t>
      </w:r>
      <w:r w:rsidR="00BD1CF6">
        <w:t>Investigator's</w:t>
      </w:r>
      <w:r w:rsidRPr="00283284">
        <w:t xml:space="preserve"> Institution have an Institutional Review Board that is registered with the U.S. Office for Human Research Protections (OHRP)?</w:t>
      </w:r>
      <w:r w:rsidR="007A2949">
        <w:t xml:space="preserve">         </w:t>
      </w:r>
      <w:r w:rsidR="00275089">
        <w:t>Yes</w:t>
      </w:r>
      <w:r w:rsidR="005406F4">
        <w:t>:</w:t>
      </w:r>
      <w:r w:rsidR="00915D84">
        <w:t xml:space="preserve"> </w:t>
      </w:r>
      <w:sdt>
        <w:sdtPr>
          <w:id w:val="-1708783916"/>
          <w14:checkbox>
            <w14:checked w14:val="0"/>
            <w14:checkedState w14:val="2612" w14:font="MS Gothic"/>
            <w14:uncheckedState w14:val="2610" w14:font="MS Gothic"/>
          </w14:checkbox>
        </w:sdtPr>
        <w:sdtEndPr/>
        <w:sdtContent>
          <w:r w:rsidR="00915D84">
            <w:rPr>
              <w:rFonts w:ascii="MS Gothic" w:eastAsia="MS Gothic" w:hAnsi="MS Gothic" w:hint="eastAsia"/>
            </w:rPr>
            <w:t>☐</w:t>
          </w:r>
        </w:sdtContent>
      </w:sdt>
      <w:r w:rsidR="007A2949">
        <w:t xml:space="preserve">         </w:t>
      </w:r>
      <w:r w:rsidR="00275089">
        <w:t>No</w:t>
      </w:r>
      <w:r w:rsidR="005406F4">
        <w:t>:</w:t>
      </w:r>
      <w:r w:rsidR="00AD30E6">
        <w:t xml:space="preserve"> </w:t>
      </w:r>
      <w:sdt>
        <w:sdtPr>
          <w:id w:val="-772927370"/>
          <w14:checkbox>
            <w14:checked w14:val="0"/>
            <w14:checkedState w14:val="2612" w14:font="MS Gothic"/>
            <w14:uncheckedState w14:val="2610" w14:font="MS Gothic"/>
          </w14:checkbox>
        </w:sdtPr>
        <w:sdtEndPr/>
        <w:sdtContent>
          <w:r w:rsidR="00915D84">
            <w:rPr>
              <w:rFonts w:ascii="MS Gothic" w:eastAsia="MS Gothic" w:hAnsi="MS Gothic" w:hint="eastAsia"/>
            </w:rPr>
            <w:t>☐</w:t>
          </w:r>
        </w:sdtContent>
      </w:sdt>
    </w:p>
    <w:p w14:paraId="31BC9479" w14:textId="002EF39E" w:rsidR="00651A70" w:rsidRDefault="00283284" w:rsidP="001B6528">
      <w:pPr>
        <w:pStyle w:val="FieldLabel"/>
        <w:tabs>
          <w:tab w:val="clear" w:pos="10710"/>
          <w:tab w:val="left" w:pos="6210"/>
        </w:tabs>
        <w:spacing w:after="120"/>
      </w:pPr>
      <w:r w:rsidRPr="00283284">
        <w:t xml:space="preserve">If </w:t>
      </w:r>
      <w:r w:rsidR="00623927">
        <w:t>“</w:t>
      </w:r>
      <w:r w:rsidRPr="00283284">
        <w:t>Yes,</w:t>
      </w:r>
      <w:r w:rsidR="00623927">
        <w:t>”</w:t>
      </w:r>
      <w:r w:rsidRPr="00283284">
        <w:t xml:space="preserve"> what is the IRB number</w:t>
      </w:r>
      <w:r w:rsidR="00275089">
        <w:t xml:space="preserve"> listed </w:t>
      </w:r>
      <w:r w:rsidR="0081095E">
        <w:t>at</w:t>
      </w:r>
      <w:r w:rsidR="00275089">
        <w:t xml:space="preserve"> the </w:t>
      </w:r>
      <w:hyperlink r:id="rId10" w:history="1">
        <w:r w:rsidR="00275089" w:rsidRPr="00275089">
          <w:rPr>
            <w:rStyle w:val="Hyperlink"/>
          </w:rPr>
          <w:t xml:space="preserve">OHRP </w:t>
        </w:r>
        <w:r w:rsidR="0081095E">
          <w:rPr>
            <w:rStyle w:val="Hyperlink"/>
          </w:rPr>
          <w:t>database for registered IRBs</w:t>
        </w:r>
      </w:hyperlink>
      <w:r w:rsidRPr="00283284">
        <w:t>?</w:t>
      </w:r>
      <w:r w:rsidR="001802DC">
        <w:t xml:space="preserve"> </w:t>
      </w:r>
      <w:r w:rsidR="0002634E">
        <w:t>IRB</w:t>
      </w:r>
      <w:r w:rsidR="004C65EA">
        <w:t>:</w:t>
      </w:r>
      <w:r w:rsidR="001C3928">
        <w:t xml:space="preserve"> </w:t>
      </w:r>
      <w:sdt>
        <w:sdtPr>
          <w:id w:val="-1665772843"/>
          <w:placeholder>
            <w:docPart w:val="DefaultPlaceholder_-1854013440"/>
          </w:placeholder>
          <w:showingPlcHdr/>
          <w:text/>
        </w:sdtPr>
        <w:sdtEndPr/>
        <w:sdtContent>
          <w:r w:rsidR="00915D84" w:rsidRPr="00DE796B">
            <w:rPr>
              <w:rStyle w:val="PlaceholderText"/>
              <w:u w:val="single"/>
            </w:rPr>
            <w:t>Click or tap here to enter text.</w:t>
          </w:r>
        </w:sdtContent>
      </w:sdt>
    </w:p>
    <w:p w14:paraId="007E5360" w14:textId="6D64B19B" w:rsidR="00283284" w:rsidRPr="00283284" w:rsidRDefault="0037077E" w:rsidP="000C0301">
      <w:pPr>
        <w:pStyle w:val="Heading2"/>
        <w:spacing w:before="240"/>
      </w:pPr>
      <w:r>
        <w:t>IV</w:t>
      </w:r>
      <w:r w:rsidR="00283284" w:rsidRPr="00283284">
        <w:t>. Research Staff</w:t>
      </w:r>
      <w:r w:rsidR="00BA4DD7">
        <w:t xml:space="preserve"> Listing</w:t>
      </w:r>
    </w:p>
    <w:p w14:paraId="09513D21" w14:textId="63E6E2DC" w:rsidR="00283284" w:rsidRPr="00DE0A1F" w:rsidRDefault="00283284" w:rsidP="00DE0A1F">
      <w:pPr>
        <w:pStyle w:val="BodyText"/>
      </w:pPr>
      <w:r w:rsidRPr="00DE0A1F">
        <w:t xml:space="preserve">Research Staff are individuals </w:t>
      </w:r>
      <w:r w:rsidR="00F96383" w:rsidRPr="00DE0A1F">
        <w:t>who are</w:t>
      </w:r>
      <w:r w:rsidR="00E34085" w:rsidRPr="00DE0A1F">
        <w:t xml:space="preserve"> </w:t>
      </w:r>
      <w:r w:rsidR="00F96383" w:rsidRPr="00DE0A1F">
        <w:t xml:space="preserve">affiliated with the Investigator's Institution </w:t>
      </w:r>
      <w:r w:rsidR="008627CD" w:rsidRPr="00DE0A1F">
        <w:t xml:space="preserve">and </w:t>
      </w:r>
      <w:r w:rsidR="00F96383" w:rsidRPr="00DE0A1F">
        <w:t xml:space="preserve">with </w:t>
      </w:r>
      <w:r w:rsidRPr="00DE0A1F">
        <w:t>who</w:t>
      </w:r>
      <w:r w:rsidR="00F96383" w:rsidRPr="00DE0A1F">
        <w:t>m the Investigator is collaborating</w:t>
      </w:r>
      <w:r w:rsidR="008627CD" w:rsidRPr="00DE0A1F">
        <w:t>,</w:t>
      </w:r>
      <w:r w:rsidR="00F96383" w:rsidRPr="00DE0A1F">
        <w:t xml:space="preserve"> and </w:t>
      </w:r>
      <w:r w:rsidR="006446E8" w:rsidRPr="00DE0A1F">
        <w:t>therefore</w:t>
      </w:r>
      <w:r w:rsidR="00F96383" w:rsidRPr="00DE0A1F">
        <w:t xml:space="preserve"> need </w:t>
      </w:r>
      <w:r w:rsidRPr="00DE0A1F">
        <w:t xml:space="preserve">authorized to access the data. Research Staff must understand the conditions of the License and sign </w:t>
      </w:r>
      <w:r w:rsidR="004C6800" w:rsidRPr="00DE0A1F">
        <w:t xml:space="preserve">and submit </w:t>
      </w:r>
      <w:r w:rsidRPr="00DE0A1F">
        <w:t xml:space="preserve">a Research Staff </w:t>
      </w:r>
      <w:r w:rsidR="004C6800" w:rsidRPr="00DE0A1F">
        <w:t xml:space="preserve">Form </w:t>
      </w:r>
      <w:r w:rsidR="003F04AF" w:rsidRPr="00DE0A1F">
        <w:t xml:space="preserve">(separate document) </w:t>
      </w:r>
      <w:r w:rsidR="006A5E94" w:rsidRPr="00DE0A1F">
        <w:t>to</w:t>
      </w:r>
      <w:r w:rsidR="004C6800" w:rsidRPr="00DE0A1F">
        <w:t xml:space="preserve"> be </w:t>
      </w:r>
      <w:r w:rsidRPr="00DE0A1F">
        <w:t xml:space="preserve">approved by </w:t>
      </w:r>
      <w:r w:rsidR="00A6292F" w:rsidRPr="00DE0A1F">
        <w:t>NDACAN</w:t>
      </w:r>
      <w:r w:rsidR="008627CD" w:rsidRPr="00DE0A1F">
        <w:t>.</w:t>
      </w:r>
      <w:r w:rsidR="000A6113" w:rsidRPr="00DE0A1F">
        <w:t xml:space="preserve"> </w:t>
      </w:r>
      <w:r w:rsidR="008627CD" w:rsidRPr="00DE0A1F">
        <w:t>I</w:t>
      </w:r>
      <w:r w:rsidRPr="00DE0A1F">
        <w:t xml:space="preserve">n the </w:t>
      </w:r>
      <w:r w:rsidR="00C4663A" w:rsidRPr="00DE0A1F">
        <w:t>spaces</w:t>
      </w:r>
      <w:r w:rsidRPr="00DE0A1F">
        <w:t xml:space="preserve"> below</w:t>
      </w:r>
      <w:r w:rsidR="008627CD" w:rsidRPr="00DE0A1F">
        <w:t>,</w:t>
      </w:r>
      <w:r w:rsidRPr="00DE0A1F">
        <w:t xml:space="preserve"> </w:t>
      </w:r>
      <w:r w:rsidR="008627CD" w:rsidRPr="00DE0A1F">
        <w:t>p</w:t>
      </w:r>
      <w:r w:rsidRPr="00DE0A1F">
        <w:t xml:space="preserve">rovide the requested information for all individuals, </w:t>
      </w:r>
      <w:r w:rsidR="000A6113" w:rsidRPr="00DE0A1F">
        <w:t xml:space="preserve">excluding </w:t>
      </w:r>
      <w:r w:rsidRPr="00DE0A1F">
        <w:t xml:space="preserve">the Investigator, who </w:t>
      </w:r>
      <w:r w:rsidR="00A6292F" w:rsidRPr="00DE0A1F">
        <w:t>need</w:t>
      </w:r>
      <w:r w:rsidRPr="00DE0A1F">
        <w:t xml:space="preserve"> authorized access </w:t>
      </w:r>
      <w:r w:rsidR="00A6292F" w:rsidRPr="00DE0A1F">
        <w:t xml:space="preserve">to </w:t>
      </w:r>
      <w:r w:rsidRPr="00DE0A1F">
        <w:t xml:space="preserve">the </w:t>
      </w:r>
      <w:r w:rsidR="00D008C5" w:rsidRPr="00DE0A1F">
        <w:t>Restricted Data</w:t>
      </w:r>
      <w:r w:rsidRPr="00DE0A1F">
        <w:t>. If additional space is required, provide the information on a separate page.</w:t>
      </w:r>
    </w:p>
    <w:p w14:paraId="0CA2D7C2" w14:textId="1FAD6874" w:rsidR="008153A3" w:rsidRPr="008153A3" w:rsidRDefault="00F96383" w:rsidP="00A428D3">
      <w:pPr>
        <w:pStyle w:val="FieldLabel"/>
        <w:spacing w:after="0"/>
        <w:rPr>
          <w:u w:val="single"/>
        </w:rPr>
      </w:pPr>
      <w:r>
        <w:t xml:space="preserve">Research </w:t>
      </w:r>
      <w:r w:rsidR="008153A3" w:rsidRPr="00283284">
        <w:t>Staff Person 1</w:t>
      </w:r>
      <w:r w:rsidR="008153A3">
        <w:t xml:space="preserve"> Name</w:t>
      </w:r>
      <w:r w:rsidR="004502A9">
        <w:t xml:space="preserve">: </w:t>
      </w:r>
      <w:sdt>
        <w:sdtPr>
          <w:id w:val="1243615480"/>
          <w:placeholder>
            <w:docPart w:val="DefaultPlaceholder_-1854013440"/>
          </w:placeholder>
          <w:showingPlcHdr/>
          <w:text/>
        </w:sdtPr>
        <w:sdtEndPr/>
        <w:sdtContent>
          <w:r w:rsidR="00915D84" w:rsidRPr="00536878">
            <w:rPr>
              <w:rStyle w:val="PlaceholderText"/>
              <w:u w:val="single"/>
            </w:rPr>
            <w:t>Click or tap here to enter text.</w:t>
          </w:r>
        </w:sdtContent>
      </w:sdt>
    </w:p>
    <w:p w14:paraId="67D141C3" w14:textId="766D49A4" w:rsidR="006E08E5" w:rsidRPr="008153A3" w:rsidRDefault="006E08E5" w:rsidP="006E08E5">
      <w:pPr>
        <w:pStyle w:val="FieldLabel"/>
        <w:spacing w:after="0"/>
        <w:rPr>
          <w:u w:val="single"/>
        </w:rPr>
      </w:pPr>
      <w:r>
        <w:t xml:space="preserve">Research </w:t>
      </w:r>
      <w:r w:rsidRPr="00283284">
        <w:t>Staff Person 1</w:t>
      </w:r>
      <w:r>
        <w:t xml:space="preserve"> Title: </w:t>
      </w:r>
      <w:sdt>
        <w:sdtPr>
          <w:id w:val="219875253"/>
          <w:placeholder>
            <w:docPart w:val="DefaultPlaceholder_-1854013440"/>
          </w:placeholder>
          <w:showingPlcHdr/>
          <w:text/>
        </w:sdtPr>
        <w:sdtEndPr/>
        <w:sdtContent>
          <w:r w:rsidR="00915D84" w:rsidRPr="00536878">
            <w:rPr>
              <w:rStyle w:val="PlaceholderText"/>
              <w:u w:val="single"/>
            </w:rPr>
            <w:t>Click or tap here to enter text.</w:t>
          </w:r>
        </w:sdtContent>
      </w:sdt>
    </w:p>
    <w:p w14:paraId="5E3BF85E" w14:textId="6B67FD70" w:rsidR="008153A3" w:rsidRPr="008153A3" w:rsidRDefault="006446E8" w:rsidP="00A428D3">
      <w:pPr>
        <w:pStyle w:val="FieldLabel"/>
        <w:spacing w:after="0"/>
        <w:rPr>
          <w:u w:val="single"/>
        </w:rPr>
      </w:pPr>
      <w:r>
        <w:t xml:space="preserve">Research </w:t>
      </w:r>
      <w:r w:rsidR="008153A3" w:rsidRPr="00283284">
        <w:t>Staff Person 1</w:t>
      </w:r>
      <w:r w:rsidR="008153A3">
        <w:t xml:space="preserve"> Institution</w:t>
      </w:r>
      <w:r w:rsidR="004502A9">
        <w:t xml:space="preserve">: </w:t>
      </w:r>
      <w:sdt>
        <w:sdtPr>
          <w:id w:val="1831324387"/>
          <w:placeholder>
            <w:docPart w:val="DefaultPlaceholder_-1854013440"/>
          </w:placeholder>
          <w:showingPlcHdr/>
          <w:text/>
        </w:sdtPr>
        <w:sdtEndPr/>
        <w:sdtContent>
          <w:r w:rsidR="00915D84" w:rsidRPr="00536878">
            <w:rPr>
              <w:rStyle w:val="PlaceholderText"/>
              <w:u w:val="single"/>
            </w:rPr>
            <w:t>Click or tap here to enter text.</w:t>
          </w:r>
        </w:sdtContent>
      </w:sdt>
    </w:p>
    <w:p w14:paraId="14DC97AB" w14:textId="269E2281" w:rsidR="00E93EDC" w:rsidRPr="00A428D3" w:rsidRDefault="006446E8" w:rsidP="00A428D3">
      <w:pPr>
        <w:pStyle w:val="FieldLabel"/>
        <w:rPr>
          <w:u w:val="single"/>
        </w:rPr>
      </w:pPr>
      <w:r>
        <w:t xml:space="preserve">Research </w:t>
      </w:r>
      <w:r w:rsidR="008153A3" w:rsidRPr="00283284">
        <w:t>Staff Person 1</w:t>
      </w:r>
      <w:r w:rsidR="008153A3">
        <w:t xml:space="preserve"> Email</w:t>
      </w:r>
      <w:r w:rsidR="004502A9">
        <w:t xml:space="preserve">: </w:t>
      </w:r>
      <w:sdt>
        <w:sdtPr>
          <w:id w:val="-1110583026"/>
          <w:placeholder>
            <w:docPart w:val="DefaultPlaceholder_-1854013440"/>
          </w:placeholder>
          <w:showingPlcHdr/>
          <w:text/>
        </w:sdtPr>
        <w:sdtEndPr/>
        <w:sdtContent>
          <w:r w:rsidR="00915D84" w:rsidRPr="00536878">
            <w:rPr>
              <w:rStyle w:val="PlaceholderText"/>
              <w:u w:val="single"/>
            </w:rPr>
            <w:t>Click or tap here to enter text.</w:t>
          </w:r>
        </w:sdtContent>
      </w:sdt>
    </w:p>
    <w:p w14:paraId="6DB33DA8" w14:textId="7C0CDC45" w:rsidR="0099517E" w:rsidRPr="008153A3" w:rsidRDefault="006446E8" w:rsidP="00A428D3">
      <w:pPr>
        <w:pStyle w:val="FieldLabel"/>
        <w:spacing w:after="0"/>
        <w:rPr>
          <w:u w:val="single"/>
        </w:rPr>
      </w:pPr>
      <w:r>
        <w:t xml:space="preserve">Research </w:t>
      </w:r>
      <w:r w:rsidR="0099517E" w:rsidRPr="00283284">
        <w:t xml:space="preserve">Staff Person </w:t>
      </w:r>
      <w:r w:rsidR="0099517E">
        <w:t>2 Name</w:t>
      </w:r>
      <w:r w:rsidR="004502A9">
        <w:t xml:space="preserve">: </w:t>
      </w:r>
      <w:sdt>
        <w:sdtPr>
          <w:id w:val="2078475619"/>
          <w:placeholder>
            <w:docPart w:val="DefaultPlaceholder_-1854013440"/>
          </w:placeholder>
          <w:showingPlcHdr/>
          <w:text/>
        </w:sdtPr>
        <w:sdtEndPr/>
        <w:sdtContent>
          <w:r w:rsidR="00915D84" w:rsidRPr="00536878">
            <w:rPr>
              <w:rStyle w:val="PlaceholderText"/>
              <w:u w:val="single"/>
            </w:rPr>
            <w:t>Click or tap here to enter text.</w:t>
          </w:r>
        </w:sdtContent>
      </w:sdt>
    </w:p>
    <w:p w14:paraId="38BB6A44" w14:textId="40712FD0" w:rsidR="006E08E5" w:rsidRDefault="006E08E5" w:rsidP="006E08E5">
      <w:pPr>
        <w:pStyle w:val="FieldLabel"/>
        <w:spacing w:after="0"/>
        <w:rPr>
          <w:u w:val="single"/>
        </w:rPr>
      </w:pPr>
      <w:r>
        <w:t xml:space="preserve">Research </w:t>
      </w:r>
      <w:r w:rsidRPr="00283284">
        <w:t xml:space="preserve">Staff Person </w:t>
      </w:r>
      <w:r>
        <w:t xml:space="preserve">2 Title: </w:t>
      </w:r>
      <w:sdt>
        <w:sdtPr>
          <w:id w:val="1366644337"/>
          <w:placeholder>
            <w:docPart w:val="DefaultPlaceholder_-1854013440"/>
          </w:placeholder>
          <w:showingPlcHdr/>
          <w:text/>
        </w:sdtPr>
        <w:sdtEndPr/>
        <w:sdtContent>
          <w:r w:rsidR="00915D84" w:rsidRPr="00536878">
            <w:rPr>
              <w:rStyle w:val="PlaceholderText"/>
              <w:u w:val="single"/>
            </w:rPr>
            <w:t>Click or tap here to enter text.</w:t>
          </w:r>
        </w:sdtContent>
      </w:sdt>
    </w:p>
    <w:p w14:paraId="10513B43" w14:textId="2B80A857" w:rsidR="0099517E" w:rsidRPr="008153A3" w:rsidRDefault="006446E8" w:rsidP="00A428D3">
      <w:pPr>
        <w:pStyle w:val="FieldLabel"/>
        <w:spacing w:after="0"/>
        <w:rPr>
          <w:u w:val="single"/>
        </w:rPr>
      </w:pPr>
      <w:r>
        <w:t xml:space="preserve">Research </w:t>
      </w:r>
      <w:r w:rsidR="0099517E" w:rsidRPr="00283284">
        <w:t xml:space="preserve">Staff Person </w:t>
      </w:r>
      <w:r w:rsidR="0099517E">
        <w:t>2 Institution</w:t>
      </w:r>
      <w:r w:rsidR="004502A9">
        <w:t xml:space="preserve">: </w:t>
      </w:r>
      <w:sdt>
        <w:sdtPr>
          <w:id w:val="1055593507"/>
          <w:placeholder>
            <w:docPart w:val="DefaultPlaceholder_-1854013440"/>
          </w:placeholder>
          <w:showingPlcHdr/>
          <w:text/>
        </w:sdtPr>
        <w:sdtEndPr/>
        <w:sdtContent>
          <w:r w:rsidR="00915D84" w:rsidRPr="00536878">
            <w:rPr>
              <w:rStyle w:val="PlaceholderText"/>
              <w:u w:val="single"/>
            </w:rPr>
            <w:t>Click or tap here to enter text.</w:t>
          </w:r>
        </w:sdtContent>
      </w:sdt>
    </w:p>
    <w:p w14:paraId="221D8538" w14:textId="58D2327C" w:rsidR="0099517E" w:rsidRPr="00A428D3" w:rsidRDefault="006446E8" w:rsidP="00A428D3">
      <w:pPr>
        <w:pStyle w:val="FieldLabel"/>
      </w:pPr>
      <w:r>
        <w:t xml:space="preserve">Research </w:t>
      </w:r>
      <w:r w:rsidR="0099517E" w:rsidRPr="00283284">
        <w:t xml:space="preserve">Staff Person </w:t>
      </w:r>
      <w:r w:rsidR="0099517E">
        <w:t>2 Email</w:t>
      </w:r>
      <w:r w:rsidR="004502A9">
        <w:t xml:space="preserve">: </w:t>
      </w:r>
      <w:sdt>
        <w:sdtPr>
          <w:id w:val="-1011840124"/>
          <w:placeholder>
            <w:docPart w:val="DefaultPlaceholder_-1854013440"/>
          </w:placeholder>
          <w:showingPlcHdr/>
          <w:text/>
        </w:sdtPr>
        <w:sdtEndPr/>
        <w:sdtContent>
          <w:r w:rsidR="00915D84" w:rsidRPr="00536878">
            <w:rPr>
              <w:rStyle w:val="PlaceholderText"/>
              <w:u w:val="single"/>
            </w:rPr>
            <w:t>Click or tap here to enter text.</w:t>
          </w:r>
        </w:sdtContent>
      </w:sdt>
    </w:p>
    <w:p w14:paraId="23D2F876" w14:textId="398CD29E" w:rsidR="00A47469" w:rsidRPr="008153A3" w:rsidRDefault="00A47469" w:rsidP="00A47469">
      <w:pPr>
        <w:pStyle w:val="FieldLabel"/>
        <w:spacing w:after="0"/>
        <w:rPr>
          <w:u w:val="single"/>
        </w:rPr>
      </w:pPr>
      <w:r>
        <w:t xml:space="preserve">Research </w:t>
      </w:r>
      <w:r w:rsidRPr="00283284">
        <w:t xml:space="preserve">Staff Person </w:t>
      </w:r>
      <w:r>
        <w:t xml:space="preserve">3 Name: </w:t>
      </w:r>
      <w:sdt>
        <w:sdtPr>
          <w:id w:val="587969827"/>
          <w:placeholder>
            <w:docPart w:val="DefaultPlaceholder_-1854013440"/>
          </w:placeholder>
          <w:showingPlcHdr/>
          <w:text/>
        </w:sdtPr>
        <w:sdtEndPr/>
        <w:sdtContent>
          <w:r w:rsidR="00915D84" w:rsidRPr="00536878">
            <w:rPr>
              <w:rStyle w:val="PlaceholderText"/>
              <w:u w:val="single"/>
            </w:rPr>
            <w:t>Click or tap here to enter text.</w:t>
          </w:r>
        </w:sdtContent>
      </w:sdt>
    </w:p>
    <w:p w14:paraId="5AD14B60" w14:textId="7D2C6D1D" w:rsidR="006E08E5" w:rsidRPr="008153A3" w:rsidRDefault="006E08E5" w:rsidP="006E08E5">
      <w:pPr>
        <w:pStyle w:val="FieldLabel"/>
        <w:spacing w:after="0"/>
        <w:rPr>
          <w:u w:val="single"/>
        </w:rPr>
      </w:pPr>
      <w:r>
        <w:t xml:space="preserve">Research </w:t>
      </w:r>
      <w:r w:rsidRPr="00283284">
        <w:t xml:space="preserve">Staff Person </w:t>
      </w:r>
      <w:r>
        <w:t xml:space="preserve">3 Title: </w:t>
      </w:r>
      <w:sdt>
        <w:sdtPr>
          <w:id w:val="-1203244967"/>
          <w:placeholder>
            <w:docPart w:val="DefaultPlaceholder_-1854013440"/>
          </w:placeholder>
          <w:showingPlcHdr/>
          <w:text/>
        </w:sdtPr>
        <w:sdtEndPr/>
        <w:sdtContent>
          <w:r w:rsidR="00915D84" w:rsidRPr="00536878">
            <w:rPr>
              <w:rStyle w:val="PlaceholderText"/>
              <w:u w:val="single"/>
            </w:rPr>
            <w:t>Click or tap here to enter text.</w:t>
          </w:r>
        </w:sdtContent>
      </w:sdt>
    </w:p>
    <w:p w14:paraId="6F9294CA" w14:textId="69889C28" w:rsidR="00A47469" w:rsidRPr="008153A3" w:rsidRDefault="00A47469" w:rsidP="00A47469">
      <w:pPr>
        <w:pStyle w:val="FieldLabel"/>
        <w:spacing w:after="0"/>
        <w:rPr>
          <w:u w:val="single"/>
        </w:rPr>
      </w:pPr>
      <w:r>
        <w:t xml:space="preserve">Research </w:t>
      </w:r>
      <w:r w:rsidRPr="00283284">
        <w:t xml:space="preserve">Staff Person </w:t>
      </w:r>
      <w:r>
        <w:t xml:space="preserve">3 Institution: </w:t>
      </w:r>
      <w:sdt>
        <w:sdtPr>
          <w:id w:val="1513647693"/>
          <w:placeholder>
            <w:docPart w:val="DefaultPlaceholder_-1854013440"/>
          </w:placeholder>
          <w:showingPlcHdr/>
          <w:text/>
        </w:sdtPr>
        <w:sdtEndPr/>
        <w:sdtContent>
          <w:r w:rsidR="00915D84" w:rsidRPr="00536878">
            <w:rPr>
              <w:rStyle w:val="PlaceholderText"/>
              <w:u w:val="single"/>
            </w:rPr>
            <w:t>Click or tap here to enter text.</w:t>
          </w:r>
        </w:sdtContent>
      </w:sdt>
    </w:p>
    <w:p w14:paraId="22E99773" w14:textId="636F86C3" w:rsidR="00A47469" w:rsidRDefault="00A47469" w:rsidP="00A47469">
      <w:pPr>
        <w:pStyle w:val="FieldLabel"/>
        <w:spacing w:after="0"/>
        <w:rPr>
          <w:u w:val="single"/>
        </w:rPr>
      </w:pPr>
      <w:r>
        <w:t xml:space="preserve">Research </w:t>
      </w:r>
      <w:r w:rsidRPr="00283284">
        <w:t xml:space="preserve">Staff Person </w:t>
      </w:r>
      <w:r>
        <w:t xml:space="preserve">3 Email: </w:t>
      </w:r>
      <w:sdt>
        <w:sdtPr>
          <w:id w:val="1834327545"/>
          <w:placeholder>
            <w:docPart w:val="DefaultPlaceholder_-1854013440"/>
          </w:placeholder>
          <w:showingPlcHdr/>
          <w:text/>
        </w:sdtPr>
        <w:sdtEndPr/>
        <w:sdtContent>
          <w:r w:rsidR="00915D84" w:rsidRPr="00536878">
            <w:rPr>
              <w:rStyle w:val="PlaceholderText"/>
              <w:u w:val="single"/>
            </w:rPr>
            <w:t>Click or tap here to enter text.</w:t>
          </w:r>
        </w:sdtContent>
      </w:sdt>
    </w:p>
    <w:p w14:paraId="618C6BAA" w14:textId="77777777" w:rsidR="00283284" w:rsidRPr="00283284" w:rsidRDefault="00283284" w:rsidP="000C0301">
      <w:pPr>
        <w:pStyle w:val="Heading2"/>
        <w:spacing w:before="240"/>
      </w:pPr>
      <w:r w:rsidRPr="00283284">
        <w:t>VI. Data Security</w:t>
      </w:r>
    </w:p>
    <w:p w14:paraId="31D212FB" w14:textId="179C2419" w:rsidR="002C6C6E" w:rsidRPr="000737B2" w:rsidRDefault="00283284" w:rsidP="00DE0A1F">
      <w:pPr>
        <w:pStyle w:val="BodyText"/>
      </w:pPr>
      <w:r w:rsidRPr="000737B2">
        <w:t xml:space="preserve">To ensure the confidentiality of the individuals in the </w:t>
      </w:r>
      <w:r w:rsidR="00D008C5" w:rsidRPr="000737B2">
        <w:t>Restricted Data</w:t>
      </w:r>
      <w:r w:rsidRPr="000737B2">
        <w:t xml:space="preserve">, </w:t>
      </w:r>
      <w:r w:rsidR="006446E8" w:rsidRPr="000737B2">
        <w:t>NDACAN</w:t>
      </w:r>
      <w:r w:rsidRPr="000737B2">
        <w:t xml:space="preserve"> requires that </w:t>
      </w:r>
      <w:r w:rsidR="007976D4" w:rsidRPr="000737B2">
        <w:t xml:space="preserve">electronic </w:t>
      </w:r>
      <w:r w:rsidRPr="000737B2">
        <w:t xml:space="preserve">security provisions are taken to protect the </w:t>
      </w:r>
      <w:r w:rsidR="00A507FA" w:rsidRPr="000737B2">
        <w:t xml:space="preserve">confidential </w:t>
      </w:r>
      <w:r w:rsidRPr="000737B2">
        <w:t xml:space="preserve">data and any derived </w:t>
      </w:r>
      <w:r w:rsidR="000E4FE0" w:rsidRPr="000737B2">
        <w:t>output</w:t>
      </w:r>
      <w:r w:rsidR="00A507FA" w:rsidRPr="000737B2">
        <w:t xml:space="preserve"> from access by unauthorized individuals</w:t>
      </w:r>
      <w:r w:rsidRPr="000737B2">
        <w:t xml:space="preserve">. </w:t>
      </w:r>
    </w:p>
    <w:p w14:paraId="32AA1AAB" w14:textId="78363966" w:rsidR="002C6C6E" w:rsidRPr="000737B2" w:rsidRDefault="00894141" w:rsidP="00DE0A1F">
      <w:pPr>
        <w:pStyle w:val="BodyText"/>
      </w:pPr>
      <w:r w:rsidRPr="0030757C">
        <w:rPr>
          <w:b/>
        </w:rPr>
        <w:t>Servers:</w:t>
      </w:r>
      <w:r w:rsidRPr="000737B2">
        <w:t xml:space="preserve"> The </w:t>
      </w:r>
      <w:r w:rsidR="00AA55A2" w:rsidRPr="000737B2">
        <w:t>Restricted Data</w:t>
      </w:r>
      <w:r w:rsidR="00704704" w:rsidRPr="000737B2">
        <w:t xml:space="preserve"> </w:t>
      </w:r>
      <w:r w:rsidR="00283284" w:rsidRPr="000737B2">
        <w:t>may be stored on a network server</w:t>
      </w:r>
      <w:r w:rsidR="00EC682C" w:rsidRPr="000737B2">
        <w:t xml:space="preserve"> located on the premises of the Investigator’s Institution</w:t>
      </w:r>
      <w:r w:rsidR="00A73AD7" w:rsidRPr="000737B2">
        <w:t>,</w:t>
      </w:r>
      <w:r w:rsidRPr="000737B2">
        <w:t xml:space="preserve"> or on a cloud service provider </w:t>
      </w:r>
      <w:r w:rsidR="003B3D08" w:rsidRPr="000737B2">
        <w:t xml:space="preserve">(CSP) </w:t>
      </w:r>
      <w:r w:rsidRPr="000737B2">
        <w:t>that is FedRAMP Authorized</w:t>
      </w:r>
      <w:r w:rsidR="003B3D08" w:rsidRPr="000737B2">
        <w:t xml:space="preserve">. </w:t>
      </w:r>
      <w:r w:rsidR="007D5973" w:rsidRPr="000737B2">
        <w:t xml:space="preserve">If you will be using a FedRAMP </w:t>
      </w:r>
      <w:r w:rsidR="00D153E3" w:rsidRPr="000737B2">
        <w:t xml:space="preserve">Authorized </w:t>
      </w:r>
      <w:r w:rsidR="007D5973" w:rsidRPr="000737B2">
        <w:t xml:space="preserve">CSP to store the Restricted Data, then in the space provided please supply information and a link to the </w:t>
      </w:r>
      <w:r w:rsidR="00D153E3" w:rsidRPr="000737B2">
        <w:t xml:space="preserve">FedRAMP Authorized CSP </w:t>
      </w:r>
      <w:r w:rsidR="007D5973" w:rsidRPr="000737B2">
        <w:t>that is deployed at your institution.</w:t>
      </w:r>
    </w:p>
    <w:p w14:paraId="54743B9B" w14:textId="353F60A9" w:rsidR="002C6C6E" w:rsidRPr="000737B2" w:rsidRDefault="00894141" w:rsidP="00DE0A1F">
      <w:pPr>
        <w:pStyle w:val="BodyText"/>
      </w:pPr>
      <w:r w:rsidRPr="0030757C">
        <w:rPr>
          <w:b/>
        </w:rPr>
        <w:t>Personal computers:</w:t>
      </w:r>
      <w:r w:rsidRPr="000737B2">
        <w:t xml:space="preserve"> The Restricted Data may be installed on one </w:t>
      </w:r>
      <w:r w:rsidR="00283284" w:rsidRPr="000737B2">
        <w:t xml:space="preserve">personal </w:t>
      </w:r>
      <w:r w:rsidR="007976D4" w:rsidRPr="000737B2">
        <w:t xml:space="preserve">desktop </w:t>
      </w:r>
      <w:r w:rsidR="00283284" w:rsidRPr="000737B2">
        <w:t xml:space="preserve">computer </w:t>
      </w:r>
      <w:r w:rsidR="007976D4" w:rsidRPr="000737B2">
        <w:t>(</w:t>
      </w:r>
      <w:r w:rsidR="002C6C6E" w:rsidRPr="000737B2">
        <w:t>or laptop</w:t>
      </w:r>
      <w:r w:rsidR="007976D4" w:rsidRPr="000737B2">
        <w:t>)</w:t>
      </w:r>
      <w:r w:rsidR="002C6C6E" w:rsidRPr="000737B2">
        <w:t xml:space="preserve"> </w:t>
      </w:r>
      <w:r w:rsidRPr="000737B2">
        <w:t xml:space="preserve">per authorized user. For example, if a workplace office computer stores the Restricted Data, then a home computer cannot have those data installed and must remote access the office computer </w:t>
      </w:r>
      <w:r w:rsidR="002C6C6E" w:rsidRPr="000737B2">
        <w:t xml:space="preserve">using a VPN. </w:t>
      </w:r>
    </w:p>
    <w:p w14:paraId="630B4D0B" w14:textId="2AF9FB2D" w:rsidR="00283284" w:rsidRPr="000737B2" w:rsidRDefault="002C6C6E" w:rsidP="00DE0A1F">
      <w:pPr>
        <w:pStyle w:val="BodyText"/>
      </w:pPr>
      <w:r w:rsidRPr="0030757C">
        <w:rPr>
          <w:b/>
        </w:rPr>
        <w:t>Other devices:</w:t>
      </w:r>
      <w:r w:rsidRPr="000737B2">
        <w:t xml:space="preserve"> NDACAN will review these on a case-by-case basis as technology develops, but the use of external hard drives</w:t>
      </w:r>
      <w:r w:rsidR="001455AB" w:rsidRPr="000737B2">
        <w:t xml:space="preserve"> </w:t>
      </w:r>
      <w:r w:rsidR="00017C30" w:rsidRPr="000737B2">
        <w:t xml:space="preserve">to store the Restricted Data </w:t>
      </w:r>
      <w:r w:rsidR="001B6528" w:rsidRPr="000737B2">
        <w:t>may</w:t>
      </w:r>
      <w:r w:rsidRPr="000737B2">
        <w:t xml:space="preserve"> not be approved.</w:t>
      </w:r>
    </w:p>
    <w:p w14:paraId="2A393F69" w14:textId="0F46757F" w:rsidR="00224C0F" w:rsidRPr="000737B2" w:rsidRDefault="00283284" w:rsidP="00DE0A1F">
      <w:pPr>
        <w:pStyle w:val="BodyText"/>
      </w:pPr>
      <w:r w:rsidRPr="000737B2">
        <w:t xml:space="preserve">In the </w:t>
      </w:r>
      <w:r w:rsidR="008F37EA" w:rsidRPr="000737B2">
        <w:t>T</w:t>
      </w:r>
      <w:r w:rsidRPr="000737B2">
        <w:t xml:space="preserve">able </w:t>
      </w:r>
      <w:r w:rsidR="008F37EA" w:rsidRPr="000737B2">
        <w:t xml:space="preserve">1, </w:t>
      </w:r>
      <w:r w:rsidRPr="000737B2">
        <w:t xml:space="preserve"> provide a comprehensive list of all devices on which the </w:t>
      </w:r>
      <w:r w:rsidR="00AA55A2" w:rsidRPr="000737B2">
        <w:t xml:space="preserve">Restricted Data </w:t>
      </w:r>
      <w:r w:rsidRPr="000737B2">
        <w:t xml:space="preserve">will be installed and indicate the electronic security measures that will be applied to each device. </w:t>
      </w:r>
      <w:bookmarkStart w:id="3" w:name="_Hlk104385429"/>
      <w:r w:rsidR="00704704" w:rsidRPr="000737B2">
        <w:t xml:space="preserve">This includes back-up copies of the Restricted Data. </w:t>
      </w:r>
      <w:bookmarkEnd w:id="3"/>
      <w:r w:rsidRPr="000737B2">
        <w:t xml:space="preserve">If additional space is required, continue the list on a separate page. For devices that have access to the Internet, all four of the electronic security measures </w:t>
      </w:r>
      <w:r w:rsidR="00E95E9E" w:rsidRPr="000737B2">
        <w:t>(</w:t>
      </w:r>
      <w:r w:rsidR="009F1496" w:rsidRPr="000737B2">
        <w:t>i.e.</w:t>
      </w:r>
      <w:r w:rsidR="004502A9" w:rsidRPr="000737B2">
        <w:t>,</w:t>
      </w:r>
      <w:r w:rsidR="009F1496" w:rsidRPr="000737B2">
        <w:t xml:space="preserve"> P</w:t>
      </w:r>
      <w:r w:rsidR="00E95E9E" w:rsidRPr="000737B2">
        <w:t xml:space="preserve">assword </w:t>
      </w:r>
      <w:r w:rsidR="009F1496" w:rsidRPr="000737B2">
        <w:t>L</w:t>
      </w:r>
      <w:r w:rsidR="00E95E9E" w:rsidRPr="000737B2">
        <w:t xml:space="preserve">ogin, </w:t>
      </w:r>
      <w:r w:rsidR="003205AD" w:rsidRPr="000737B2">
        <w:t>Restricted Directory Access, Virus Protection</w:t>
      </w:r>
      <w:r w:rsidR="004502A9" w:rsidRPr="000737B2">
        <w:t>,</w:t>
      </w:r>
      <w:r w:rsidR="003205AD" w:rsidRPr="000737B2">
        <w:t xml:space="preserve"> </w:t>
      </w:r>
      <w:r w:rsidR="009F1496" w:rsidRPr="000737B2">
        <w:t xml:space="preserve">and </w:t>
      </w:r>
      <w:r w:rsidR="009F1496" w:rsidRPr="000737B2">
        <w:lastRenderedPageBreak/>
        <w:t xml:space="preserve">Firewall Protection) </w:t>
      </w:r>
      <w:r w:rsidRPr="000737B2">
        <w:t xml:space="preserve">must be in place for this </w:t>
      </w:r>
      <w:r w:rsidR="004502A9" w:rsidRPr="000737B2">
        <w:t>a</w:t>
      </w:r>
      <w:r w:rsidR="00601EE0" w:rsidRPr="000737B2">
        <w:t xml:space="preserve">pplication </w:t>
      </w:r>
      <w:r w:rsidRPr="000737B2">
        <w:t xml:space="preserve">to be approved. </w:t>
      </w:r>
    </w:p>
    <w:p w14:paraId="2E519FD0" w14:textId="25E6DECD" w:rsidR="001B6528" w:rsidRDefault="004F008B">
      <w:pPr>
        <w:rPr>
          <w:rFonts w:ascii="Calibri" w:eastAsia="Calibri" w:hAnsi="Calibri"/>
          <w:b/>
        </w:rPr>
      </w:pPr>
      <w:r w:rsidRPr="004F008B">
        <w:rPr>
          <w:rFonts w:ascii="Calibri" w:eastAsia="Calibri" w:hAnsi="Calibri"/>
        </w:rPr>
        <w:t xml:space="preserve">In addition to electronic security measures, the devices on which the data are stored must be physically secured to prevent theft of the device. In the pages below, describe the physical security measures that are in place for each device. Examples of such protection include offices that are locked when unoccupied, storage in secure cabinets when the device is not in use, and monitored access to the building where the device is housed. </w:t>
      </w:r>
      <w:r w:rsidRPr="004F008B">
        <w:rPr>
          <w:rFonts w:ascii="Calibri" w:eastAsia="Calibri" w:hAnsi="Calibri"/>
          <w:b/>
        </w:rPr>
        <w:t>The physical security systems for each device must be checked regularly. Applications that are deemed to have inadequate physical security measures in place will be denied. In particular, work spaces that are shared with or accessible by people who are not authorized Research Staff are not acceptable.</w:t>
      </w:r>
    </w:p>
    <w:p w14:paraId="24FE1818" w14:textId="77777777" w:rsidR="00B529EF" w:rsidRPr="004F008B" w:rsidRDefault="00B529EF">
      <w:pPr>
        <w:rPr>
          <w:b/>
        </w:rPr>
      </w:pPr>
    </w:p>
    <w:p w14:paraId="3D7A46AA" w14:textId="4213A6E1" w:rsidR="00333F8F" w:rsidRPr="000737B2" w:rsidRDefault="00333F8F" w:rsidP="00DE0A1F">
      <w:pPr>
        <w:pStyle w:val="BodyText"/>
      </w:pPr>
      <w:r w:rsidRPr="004E1440">
        <w:rPr>
          <w:b/>
        </w:rPr>
        <w:t xml:space="preserve">Table 1: </w:t>
      </w:r>
      <w:r w:rsidR="00D35026" w:rsidRPr="004E1440">
        <w:rPr>
          <w:b/>
        </w:rPr>
        <w:t>Inventory of All Devices Used for Storage or Acce</w:t>
      </w:r>
      <w:r w:rsidR="004E1440">
        <w:rPr>
          <w:b/>
        </w:rPr>
        <w:t>s</w:t>
      </w:r>
      <w:r w:rsidR="00D35026" w:rsidRPr="004E1440">
        <w:rPr>
          <w:b/>
        </w:rPr>
        <w:t>s</w:t>
      </w:r>
    </w:p>
    <w:tbl>
      <w:tblPr>
        <w:tblStyle w:val="TableHeaderRowNDACAN"/>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440"/>
        <w:gridCol w:w="1350"/>
        <w:gridCol w:w="1440"/>
        <w:gridCol w:w="1530"/>
        <w:gridCol w:w="1800"/>
        <w:gridCol w:w="1530"/>
        <w:gridCol w:w="1350"/>
      </w:tblGrid>
      <w:tr w:rsidR="00216531" w:rsidRPr="005B4794" w14:paraId="23984F76" w14:textId="77777777" w:rsidTr="001B6528">
        <w:trPr>
          <w:cantSplit/>
          <w:tblHeader/>
        </w:trPr>
        <w:tc>
          <w:tcPr>
            <w:tcW w:w="450" w:type="dxa"/>
          </w:tcPr>
          <w:p w14:paraId="7142582A" w14:textId="77777777" w:rsidR="00947C29" w:rsidRPr="005B4794" w:rsidRDefault="00947C29" w:rsidP="00947C29">
            <w:r w:rsidRPr="005B4794">
              <w:t>ID</w:t>
            </w:r>
          </w:p>
        </w:tc>
        <w:tc>
          <w:tcPr>
            <w:tcW w:w="1440" w:type="dxa"/>
          </w:tcPr>
          <w:p w14:paraId="193D25DE" w14:textId="1514EF2F" w:rsidR="00947C29" w:rsidRPr="005B4794" w:rsidRDefault="00947C29" w:rsidP="00947C29">
            <w:r w:rsidRPr="005B4794">
              <w:t>Device Type</w:t>
            </w:r>
            <w:r w:rsidR="00244974">
              <w:t>:</w:t>
            </w:r>
          </w:p>
          <w:p w14:paraId="59E26A9F" w14:textId="7A5DCB5B" w:rsidR="00947C29" w:rsidRPr="002435E9" w:rsidRDefault="00762D62" w:rsidP="00762D62">
            <w:pPr>
              <w:rPr>
                <w:sz w:val="20"/>
                <w:szCs w:val="20"/>
              </w:rPr>
            </w:pPr>
            <w:r>
              <w:rPr>
                <w:sz w:val="20"/>
                <w:szCs w:val="20"/>
              </w:rPr>
              <w:t xml:space="preserve">Enter </w:t>
            </w:r>
            <w:r w:rsidR="000A4CFA">
              <w:rPr>
                <w:sz w:val="20"/>
                <w:szCs w:val="20"/>
              </w:rPr>
              <w:t>'</w:t>
            </w:r>
            <w:r w:rsidR="00947C29" w:rsidRPr="002435E9">
              <w:rPr>
                <w:sz w:val="20"/>
                <w:szCs w:val="20"/>
              </w:rPr>
              <w:t>workstation</w:t>
            </w:r>
            <w:r w:rsidR="000A4CFA">
              <w:rPr>
                <w:sz w:val="20"/>
                <w:szCs w:val="20"/>
              </w:rPr>
              <w:t>'</w:t>
            </w:r>
            <w:r w:rsidR="00947C29" w:rsidRPr="002435E9">
              <w:rPr>
                <w:sz w:val="20"/>
                <w:szCs w:val="20"/>
              </w:rPr>
              <w:t xml:space="preserve">, </w:t>
            </w:r>
            <w:r w:rsidR="000A4CFA">
              <w:rPr>
                <w:sz w:val="20"/>
                <w:szCs w:val="20"/>
              </w:rPr>
              <w:t>'</w:t>
            </w:r>
            <w:r w:rsidR="00947C29" w:rsidRPr="002435E9">
              <w:rPr>
                <w:sz w:val="20"/>
                <w:szCs w:val="20"/>
              </w:rPr>
              <w:t>laptop</w:t>
            </w:r>
            <w:r w:rsidR="000A4CFA">
              <w:rPr>
                <w:sz w:val="20"/>
                <w:szCs w:val="20"/>
              </w:rPr>
              <w:t>'</w:t>
            </w:r>
            <w:r w:rsidR="00947C29" w:rsidRPr="002435E9">
              <w:rPr>
                <w:sz w:val="20"/>
                <w:szCs w:val="20"/>
              </w:rPr>
              <w:t xml:space="preserve">, </w:t>
            </w:r>
            <w:r w:rsidR="000A4CFA">
              <w:rPr>
                <w:sz w:val="20"/>
                <w:szCs w:val="20"/>
              </w:rPr>
              <w:t>'</w:t>
            </w:r>
            <w:r w:rsidR="00947C29" w:rsidRPr="002435E9">
              <w:rPr>
                <w:sz w:val="20"/>
                <w:szCs w:val="20"/>
              </w:rPr>
              <w:t>server</w:t>
            </w:r>
            <w:r w:rsidR="000A4CFA">
              <w:rPr>
                <w:sz w:val="20"/>
                <w:szCs w:val="20"/>
              </w:rPr>
              <w:t>'</w:t>
            </w:r>
            <w:r w:rsidR="00947C29" w:rsidRPr="002435E9">
              <w:rPr>
                <w:sz w:val="20"/>
                <w:szCs w:val="20"/>
              </w:rPr>
              <w:t xml:space="preserve">, </w:t>
            </w:r>
            <w:r w:rsidR="000A4CFA">
              <w:rPr>
                <w:sz w:val="20"/>
                <w:szCs w:val="20"/>
              </w:rPr>
              <w:t>'</w:t>
            </w:r>
            <w:r w:rsidR="00947C29" w:rsidRPr="002435E9">
              <w:rPr>
                <w:sz w:val="20"/>
                <w:szCs w:val="20"/>
              </w:rPr>
              <w:t>portable media</w:t>
            </w:r>
            <w:r w:rsidR="000A4CFA">
              <w:rPr>
                <w:sz w:val="20"/>
                <w:szCs w:val="20"/>
              </w:rPr>
              <w:t>'</w:t>
            </w:r>
            <w:r w:rsidR="00947C29" w:rsidRPr="002435E9">
              <w:rPr>
                <w:sz w:val="20"/>
                <w:szCs w:val="20"/>
              </w:rPr>
              <w:t xml:space="preserve">, or </w:t>
            </w:r>
            <w:r w:rsidR="00915D84">
              <w:rPr>
                <w:sz w:val="20"/>
                <w:szCs w:val="20"/>
              </w:rPr>
              <w:t xml:space="preserve">describe </w:t>
            </w:r>
            <w:r w:rsidR="00947C29" w:rsidRPr="002435E9">
              <w:rPr>
                <w:sz w:val="20"/>
                <w:szCs w:val="20"/>
              </w:rPr>
              <w:t>other device</w:t>
            </w:r>
          </w:p>
        </w:tc>
        <w:tc>
          <w:tcPr>
            <w:tcW w:w="1350" w:type="dxa"/>
          </w:tcPr>
          <w:p w14:paraId="5E213FB5" w14:textId="7934E758" w:rsidR="00947C29" w:rsidRPr="005B4794" w:rsidRDefault="00947C29" w:rsidP="00947C29">
            <w:r w:rsidRPr="005B4794">
              <w:t>Internet Enabled</w:t>
            </w:r>
            <w:r w:rsidR="00244974">
              <w:t>:</w:t>
            </w:r>
            <w:r w:rsidRPr="005B4794">
              <w:br/>
            </w:r>
            <w:r>
              <w:rPr>
                <w:sz w:val="20"/>
                <w:szCs w:val="20"/>
              </w:rPr>
              <w:t xml:space="preserve">Check the box if </w:t>
            </w:r>
            <w:r w:rsidRPr="003205AD">
              <w:rPr>
                <w:sz w:val="20"/>
                <w:szCs w:val="20"/>
              </w:rPr>
              <w:t>the device ha</w:t>
            </w:r>
            <w:r>
              <w:rPr>
                <w:sz w:val="20"/>
                <w:szCs w:val="20"/>
              </w:rPr>
              <w:t>s</w:t>
            </w:r>
            <w:r w:rsidRPr="003205AD">
              <w:rPr>
                <w:sz w:val="20"/>
                <w:szCs w:val="20"/>
              </w:rPr>
              <w:t xml:space="preserve"> access to the Interne</w:t>
            </w:r>
            <w:r>
              <w:rPr>
                <w:sz w:val="20"/>
                <w:szCs w:val="20"/>
              </w:rPr>
              <w:t>t</w:t>
            </w:r>
          </w:p>
        </w:tc>
        <w:tc>
          <w:tcPr>
            <w:tcW w:w="1440" w:type="dxa"/>
          </w:tcPr>
          <w:p w14:paraId="150712ED" w14:textId="200B3ED0" w:rsidR="00947C29" w:rsidRPr="005B4794" w:rsidRDefault="00947C29" w:rsidP="00727548">
            <w:r>
              <w:t xml:space="preserve">Storage or </w:t>
            </w:r>
            <w:r w:rsidRPr="002B0C55">
              <w:t>Access</w:t>
            </w:r>
            <w:r w:rsidR="00244974" w:rsidRPr="002B0C55">
              <w:t>:</w:t>
            </w:r>
            <w:r w:rsidRPr="002B0C55">
              <w:br/>
            </w:r>
            <w:r w:rsidR="00244974" w:rsidRPr="002B0C55">
              <w:rPr>
                <w:sz w:val="20"/>
                <w:szCs w:val="20"/>
              </w:rPr>
              <w:t>Check the box to indicate if</w:t>
            </w:r>
            <w:r w:rsidRPr="002B0C55">
              <w:rPr>
                <w:sz w:val="20"/>
                <w:szCs w:val="20"/>
              </w:rPr>
              <w:t xml:space="preserve"> the data </w:t>
            </w:r>
            <w:r w:rsidR="00244974" w:rsidRPr="002B0C55">
              <w:rPr>
                <w:sz w:val="20"/>
                <w:szCs w:val="20"/>
              </w:rPr>
              <w:t>will</w:t>
            </w:r>
            <w:r w:rsidR="00244974">
              <w:rPr>
                <w:sz w:val="20"/>
                <w:szCs w:val="20"/>
              </w:rPr>
              <w:t xml:space="preserve"> </w:t>
            </w:r>
            <w:r>
              <w:rPr>
                <w:sz w:val="20"/>
                <w:szCs w:val="20"/>
              </w:rPr>
              <w:t>be stored on the device</w:t>
            </w:r>
            <w:r w:rsidR="00354C1F">
              <w:rPr>
                <w:sz w:val="20"/>
                <w:szCs w:val="20"/>
              </w:rPr>
              <w:t>,</w:t>
            </w:r>
            <w:r>
              <w:rPr>
                <w:sz w:val="20"/>
                <w:szCs w:val="20"/>
              </w:rPr>
              <w:t xml:space="preserve"> </w:t>
            </w:r>
            <w:r w:rsidR="00F7247A" w:rsidRPr="00F7247A">
              <w:rPr>
                <w:sz w:val="20"/>
                <w:szCs w:val="20"/>
              </w:rPr>
              <w:t>and/or if it will also access the data stored elsewhere.</w:t>
            </w:r>
          </w:p>
        </w:tc>
        <w:tc>
          <w:tcPr>
            <w:tcW w:w="1530" w:type="dxa"/>
          </w:tcPr>
          <w:p w14:paraId="3C95FCD0" w14:textId="6A206827" w:rsidR="00947C29" w:rsidRPr="005B4794" w:rsidRDefault="00947C29" w:rsidP="00947C29">
            <w:r w:rsidRPr="005B4794">
              <w:t>Password Login</w:t>
            </w:r>
            <w:r w:rsidR="00244974">
              <w:t>:</w:t>
            </w:r>
            <w:r w:rsidRPr="005B4794">
              <w:br/>
            </w:r>
            <w:r w:rsidR="004C5327">
              <w:rPr>
                <w:sz w:val="20"/>
                <w:szCs w:val="20"/>
              </w:rPr>
              <w:t xml:space="preserve">Check the box if </w:t>
            </w:r>
            <w:r w:rsidR="004C5327" w:rsidRPr="003205AD">
              <w:rPr>
                <w:sz w:val="20"/>
                <w:szCs w:val="20"/>
              </w:rPr>
              <w:t>t</w:t>
            </w:r>
            <w:r w:rsidRPr="00A51DAA">
              <w:rPr>
                <w:sz w:val="20"/>
                <w:szCs w:val="20"/>
              </w:rPr>
              <w:t>he</w:t>
            </w:r>
            <w:r w:rsidR="004C5327">
              <w:rPr>
                <w:sz w:val="20"/>
                <w:szCs w:val="20"/>
              </w:rPr>
              <w:t xml:space="preserve"> </w:t>
            </w:r>
            <w:r w:rsidRPr="00A51DAA">
              <w:rPr>
                <w:sz w:val="20"/>
                <w:szCs w:val="20"/>
              </w:rPr>
              <w:t>device requires a login ID and password at startup and after a period of inactivity</w:t>
            </w:r>
          </w:p>
        </w:tc>
        <w:tc>
          <w:tcPr>
            <w:tcW w:w="1800" w:type="dxa"/>
          </w:tcPr>
          <w:p w14:paraId="61108D47" w14:textId="0E3B2DB1" w:rsidR="00947C29" w:rsidRPr="005B4794" w:rsidRDefault="00947C29" w:rsidP="00947C29">
            <w:r w:rsidRPr="005B4794">
              <w:t>Restricted Directory Access</w:t>
            </w:r>
            <w:r w:rsidR="00244974">
              <w:t>:</w:t>
            </w:r>
            <w:r w:rsidRPr="005B4794">
              <w:br/>
            </w:r>
            <w:r w:rsidR="004C5327">
              <w:rPr>
                <w:sz w:val="20"/>
                <w:szCs w:val="20"/>
              </w:rPr>
              <w:t>Check the box if t</w:t>
            </w:r>
            <w:r w:rsidRPr="00A51DAA">
              <w:rPr>
                <w:sz w:val="20"/>
                <w:szCs w:val="20"/>
              </w:rPr>
              <w:t>he</w:t>
            </w:r>
            <w:r w:rsidR="004C5327">
              <w:rPr>
                <w:sz w:val="20"/>
                <w:szCs w:val="20"/>
              </w:rPr>
              <w:t xml:space="preserve"> </w:t>
            </w:r>
            <w:r w:rsidRPr="00A51DAA">
              <w:rPr>
                <w:sz w:val="20"/>
                <w:szCs w:val="20"/>
              </w:rPr>
              <w:t>directories containing the data are restricted to authorized users who have logged in to the device</w:t>
            </w:r>
          </w:p>
        </w:tc>
        <w:tc>
          <w:tcPr>
            <w:tcW w:w="1530" w:type="dxa"/>
          </w:tcPr>
          <w:p w14:paraId="5308D534" w14:textId="33D74926" w:rsidR="00947C29" w:rsidRPr="005B4794" w:rsidRDefault="00947C29" w:rsidP="008F25A6">
            <w:pPr>
              <w:ind w:right="260"/>
            </w:pPr>
            <w:r w:rsidRPr="005B4794">
              <w:t>Virus Protection</w:t>
            </w:r>
            <w:r w:rsidR="00244974">
              <w:t>:</w:t>
            </w:r>
            <w:r w:rsidRPr="005B4794">
              <w:br/>
            </w:r>
            <w:r w:rsidR="004C5327">
              <w:rPr>
                <w:sz w:val="20"/>
                <w:szCs w:val="20"/>
              </w:rPr>
              <w:t>Check the box if a</w:t>
            </w:r>
            <w:r w:rsidRPr="002435E9">
              <w:rPr>
                <w:sz w:val="20"/>
                <w:szCs w:val="20"/>
              </w:rPr>
              <w:t>nti-virus software is installed on the device</w:t>
            </w:r>
          </w:p>
        </w:tc>
        <w:tc>
          <w:tcPr>
            <w:tcW w:w="1350" w:type="dxa"/>
          </w:tcPr>
          <w:p w14:paraId="14E801C3" w14:textId="47746B6F" w:rsidR="00947C29" w:rsidRPr="005B4794" w:rsidRDefault="00947C29" w:rsidP="00947C29">
            <w:r w:rsidRPr="005B4794">
              <w:t>Firewall Protection</w:t>
            </w:r>
            <w:r w:rsidR="00244974">
              <w:t>:</w:t>
            </w:r>
            <w:r w:rsidRPr="005B4794">
              <w:br/>
            </w:r>
            <w:r w:rsidR="004C5327">
              <w:rPr>
                <w:sz w:val="20"/>
                <w:szCs w:val="20"/>
              </w:rPr>
              <w:t>Check the box if f</w:t>
            </w:r>
            <w:r w:rsidRPr="002435E9">
              <w:rPr>
                <w:sz w:val="20"/>
                <w:szCs w:val="20"/>
              </w:rPr>
              <w:t>irewall technology is in place for devices that are connected to the Internet</w:t>
            </w:r>
          </w:p>
        </w:tc>
      </w:tr>
      <w:tr w:rsidR="00216531" w:rsidRPr="00407A9F" w14:paraId="6897D3EF" w14:textId="77777777" w:rsidTr="001B6528">
        <w:trPr>
          <w:trHeight w:val="812"/>
        </w:trPr>
        <w:tc>
          <w:tcPr>
            <w:tcW w:w="450" w:type="dxa"/>
          </w:tcPr>
          <w:p w14:paraId="252D2F7F" w14:textId="77777777" w:rsidR="00947C29" w:rsidRPr="005B4794" w:rsidRDefault="00947C29" w:rsidP="00947C29">
            <w:pPr>
              <w:pStyle w:val="FieldLabel"/>
              <w:ind w:left="70"/>
              <w:rPr>
                <w:b/>
                <w:sz w:val="24"/>
                <w:szCs w:val="24"/>
              </w:rPr>
            </w:pPr>
            <w:r w:rsidRPr="005B4794">
              <w:rPr>
                <w:b/>
                <w:sz w:val="24"/>
                <w:szCs w:val="24"/>
              </w:rPr>
              <w:t>1</w:t>
            </w:r>
          </w:p>
        </w:tc>
        <w:tc>
          <w:tcPr>
            <w:tcW w:w="1440" w:type="dxa"/>
          </w:tcPr>
          <w:p w14:paraId="5183D581" w14:textId="529B4239" w:rsidR="00947C29" w:rsidRPr="00E37C34" w:rsidRDefault="00947C29" w:rsidP="00E37C34">
            <w:pPr>
              <w:pStyle w:val="FieldLabel"/>
              <w:ind w:left="0"/>
            </w:pPr>
          </w:p>
        </w:tc>
        <w:sdt>
          <w:sdtPr>
            <w:rPr>
              <w:rFonts w:cstheme="minorHAnsi"/>
              <w:sz w:val="40"/>
              <w:szCs w:val="40"/>
            </w:rPr>
            <w:id w:val="1947575632"/>
            <w14:checkbox>
              <w14:checked w14:val="0"/>
              <w14:checkedState w14:val="2612" w14:font="MS Gothic"/>
              <w14:uncheckedState w14:val="2610" w14:font="MS Gothic"/>
            </w14:checkbox>
          </w:sdtPr>
          <w:sdtEndPr/>
          <w:sdtContent>
            <w:tc>
              <w:tcPr>
                <w:tcW w:w="1350" w:type="dxa"/>
              </w:tcPr>
              <w:p w14:paraId="49A2A2CF" w14:textId="6AF74264"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tc>
          <w:tcPr>
            <w:tcW w:w="1440" w:type="dxa"/>
          </w:tcPr>
          <w:p w14:paraId="37D1B2CE" w14:textId="5901003F" w:rsidR="00354C1F" w:rsidRPr="00C3173E" w:rsidRDefault="00354C1F" w:rsidP="00E02730">
            <w:pPr>
              <w:pStyle w:val="FieldLabel"/>
              <w:spacing w:before="80"/>
              <w:ind w:left="-14"/>
              <w:rPr>
                <w:rFonts w:cstheme="minorHAnsi"/>
                <w:sz w:val="24"/>
                <w:szCs w:val="24"/>
              </w:rPr>
            </w:pPr>
            <w:r w:rsidRPr="00C3173E">
              <w:rPr>
                <w:rFonts w:cstheme="minorHAnsi"/>
                <w:sz w:val="24"/>
                <w:szCs w:val="24"/>
              </w:rPr>
              <w:t>Storage</w:t>
            </w:r>
            <w:r w:rsidR="00C3173E">
              <w:rPr>
                <w:rFonts w:cstheme="minorHAnsi"/>
                <w:sz w:val="24"/>
                <w:szCs w:val="24"/>
              </w:rPr>
              <w:t xml:space="preserve"> </w:t>
            </w:r>
            <w:sdt>
              <w:sdtPr>
                <w:rPr>
                  <w:rFonts w:cstheme="minorHAnsi"/>
                  <w:sz w:val="24"/>
                  <w:szCs w:val="24"/>
                </w:rPr>
                <w:id w:val="981038028"/>
                <w14:checkbox>
                  <w14:checked w14:val="0"/>
                  <w14:checkedState w14:val="2612" w14:font="MS Gothic"/>
                  <w14:uncheckedState w14:val="2610" w14:font="MS Gothic"/>
                </w14:checkbox>
              </w:sdtPr>
              <w:sdtEndPr/>
              <w:sdtContent>
                <w:r w:rsidR="00915D84" w:rsidRPr="00C3173E">
                  <w:rPr>
                    <w:rFonts w:ascii="Segoe UI Symbol" w:eastAsia="MS Gothic" w:hAnsi="Segoe UI Symbol" w:cs="Segoe UI Symbol"/>
                    <w:sz w:val="24"/>
                    <w:szCs w:val="24"/>
                  </w:rPr>
                  <w:t>☐</w:t>
                </w:r>
              </w:sdtContent>
            </w:sdt>
          </w:p>
          <w:p w14:paraId="4DD8A85D" w14:textId="5F4166B5" w:rsidR="008F25A6" w:rsidRPr="00C3173E" w:rsidRDefault="00612991" w:rsidP="00354C1F">
            <w:pPr>
              <w:pStyle w:val="FieldLabel"/>
              <w:ind w:left="-18"/>
              <w:rPr>
                <w:rFonts w:cstheme="minorHAnsi"/>
                <w:sz w:val="24"/>
                <w:szCs w:val="24"/>
              </w:rPr>
            </w:pPr>
            <w:r w:rsidRPr="00C3173E">
              <w:rPr>
                <w:rFonts w:cstheme="minorHAnsi"/>
                <w:sz w:val="24"/>
                <w:szCs w:val="24"/>
              </w:rPr>
              <w:t xml:space="preserve">Access </w:t>
            </w:r>
            <w:sdt>
              <w:sdtPr>
                <w:rPr>
                  <w:rFonts w:cstheme="minorHAnsi"/>
                  <w:sz w:val="24"/>
                  <w:szCs w:val="24"/>
                </w:rPr>
                <w:id w:val="545418003"/>
                <w14:checkbox>
                  <w14:checked w14:val="0"/>
                  <w14:checkedState w14:val="2612" w14:font="MS Gothic"/>
                  <w14:uncheckedState w14:val="2610" w14:font="MS Gothic"/>
                </w14:checkbox>
              </w:sdtPr>
              <w:sdtEndPr/>
              <w:sdtContent>
                <w:r w:rsidR="00915D84" w:rsidRPr="00C3173E">
                  <w:rPr>
                    <w:rFonts w:ascii="Segoe UI Symbol" w:eastAsia="MS Gothic" w:hAnsi="Segoe UI Symbol" w:cs="Segoe UI Symbol"/>
                    <w:sz w:val="24"/>
                    <w:szCs w:val="24"/>
                  </w:rPr>
                  <w:t>☐</w:t>
                </w:r>
              </w:sdtContent>
            </w:sdt>
          </w:p>
        </w:tc>
        <w:sdt>
          <w:sdtPr>
            <w:rPr>
              <w:rFonts w:cstheme="minorHAnsi"/>
              <w:sz w:val="40"/>
              <w:szCs w:val="40"/>
            </w:rPr>
            <w:id w:val="-1886089639"/>
            <w14:checkbox>
              <w14:checked w14:val="0"/>
              <w14:checkedState w14:val="2612" w14:font="MS Gothic"/>
              <w14:uncheckedState w14:val="2610" w14:font="MS Gothic"/>
            </w14:checkbox>
          </w:sdtPr>
          <w:sdtEndPr/>
          <w:sdtContent>
            <w:tc>
              <w:tcPr>
                <w:tcW w:w="1530" w:type="dxa"/>
              </w:tcPr>
              <w:p w14:paraId="7F4CBD15" w14:textId="3585CAF9"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sdt>
          <w:sdtPr>
            <w:rPr>
              <w:rFonts w:cstheme="minorHAnsi"/>
              <w:sz w:val="40"/>
              <w:szCs w:val="40"/>
            </w:rPr>
            <w:id w:val="-2146879446"/>
            <w14:checkbox>
              <w14:checked w14:val="0"/>
              <w14:checkedState w14:val="2612" w14:font="MS Gothic"/>
              <w14:uncheckedState w14:val="2610" w14:font="MS Gothic"/>
            </w14:checkbox>
          </w:sdtPr>
          <w:sdtEndPr/>
          <w:sdtContent>
            <w:tc>
              <w:tcPr>
                <w:tcW w:w="1800" w:type="dxa"/>
              </w:tcPr>
              <w:p w14:paraId="3DFEBF52" w14:textId="3A3DAD23"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sdt>
          <w:sdtPr>
            <w:rPr>
              <w:rFonts w:cstheme="minorHAnsi"/>
              <w:sz w:val="40"/>
              <w:szCs w:val="40"/>
            </w:rPr>
            <w:id w:val="-289666972"/>
            <w14:checkbox>
              <w14:checked w14:val="0"/>
              <w14:checkedState w14:val="2612" w14:font="MS Gothic"/>
              <w14:uncheckedState w14:val="2610" w14:font="MS Gothic"/>
            </w14:checkbox>
          </w:sdtPr>
          <w:sdtEndPr/>
          <w:sdtContent>
            <w:tc>
              <w:tcPr>
                <w:tcW w:w="1530" w:type="dxa"/>
              </w:tcPr>
              <w:p w14:paraId="70FE8DD2" w14:textId="34AACEF9"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sdt>
          <w:sdtPr>
            <w:rPr>
              <w:rFonts w:cstheme="minorHAnsi"/>
              <w:sz w:val="40"/>
              <w:szCs w:val="40"/>
            </w:rPr>
            <w:id w:val="229588571"/>
            <w14:checkbox>
              <w14:checked w14:val="0"/>
              <w14:checkedState w14:val="2612" w14:font="MS Gothic"/>
              <w14:uncheckedState w14:val="2610" w14:font="MS Gothic"/>
            </w14:checkbox>
          </w:sdtPr>
          <w:sdtEndPr/>
          <w:sdtContent>
            <w:tc>
              <w:tcPr>
                <w:tcW w:w="1350" w:type="dxa"/>
              </w:tcPr>
              <w:p w14:paraId="709393BE" w14:textId="0587AE4A"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tr>
      <w:tr w:rsidR="00216531" w:rsidRPr="00407A9F" w14:paraId="72BCA468" w14:textId="77777777" w:rsidTr="001B6528">
        <w:trPr>
          <w:trHeight w:val="875"/>
        </w:trPr>
        <w:tc>
          <w:tcPr>
            <w:tcW w:w="450" w:type="dxa"/>
          </w:tcPr>
          <w:p w14:paraId="23AA7807" w14:textId="77777777" w:rsidR="00947C29" w:rsidRPr="005B4794" w:rsidRDefault="00947C29" w:rsidP="00947C29">
            <w:pPr>
              <w:pStyle w:val="FieldLabel"/>
              <w:ind w:left="70"/>
              <w:rPr>
                <w:b/>
                <w:sz w:val="24"/>
                <w:szCs w:val="24"/>
              </w:rPr>
            </w:pPr>
            <w:r w:rsidRPr="005B4794">
              <w:rPr>
                <w:b/>
                <w:sz w:val="24"/>
                <w:szCs w:val="24"/>
              </w:rPr>
              <w:t>2</w:t>
            </w:r>
          </w:p>
        </w:tc>
        <w:tc>
          <w:tcPr>
            <w:tcW w:w="1440" w:type="dxa"/>
          </w:tcPr>
          <w:p w14:paraId="5DCB7637" w14:textId="7E5EA1C4" w:rsidR="00947C29" w:rsidRPr="00E37C34" w:rsidRDefault="00947C29" w:rsidP="00E37C34">
            <w:pPr>
              <w:pStyle w:val="FieldLabel"/>
              <w:ind w:left="0"/>
            </w:pPr>
          </w:p>
        </w:tc>
        <w:sdt>
          <w:sdtPr>
            <w:rPr>
              <w:rFonts w:cstheme="minorHAnsi"/>
              <w:sz w:val="40"/>
              <w:szCs w:val="40"/>
            </w:rPr>
            <w:id w:val="1120879873"/>
            <w14:checkbox>
              <w14:checked w14:val="0"/>
              <w14:checkedState w14:val="2612" w14:font="MS Gothic"/>
              <w14:uncheckedState w14:val="2610" w14:font="MS Gothic"/>
            </w14:checkbox>
          </w:sdtPr>
          <w:sdtEndPr/>
          <w:sdtContent>
            <w:tc>
              <w:tcPr>
                <w:tcW w:w="1350" w:type="dxa"/>
              </w:tcPr>
              <w:p w14:paraId="6182F55E" w14:textId="1E138FFA"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tc>
          <w:tcPr>
            <w:tcW w:w="1440" w:type="dxa"/>
          </w:tcPr>
          <w:p w14:paraId="3C74B265" w14:textId="5D01BB6F" w:rsidR="00E02730" w:rsidRPr="00C3173E" w:rsidRDefault="00E02730" w:rsidP="00E02730">
            <w:pPr>
              <w:pStyle w:val="FieldLabel"/>
              <w:spacing w:before="80"/>
              <w:ind w:left="-14"/>
              <w:rPr>
                <w:rFonts w:cstheme="minorHAnsi"/>
                <w:sz w:val="24"/>
                <w:szCs w:val="24"/>
              </w:rPr>
            </w:pPr>
            <w:r w:rsidRPr="00C3173E">
              <w:rPr>
                <w:rFonts w:cstheme="minorHAnsi"/>
                <w:sz w:val="24"/>
                <w:szCs w:val="24"/>
              </w:rPr>
              <w:t>Storage</w:t>
            </w:r>
            <w:r w:rsidR="00C3173E">
              <w:rPr>
                <w:rFonts w:cstheme="minorHAnsi"/>
                <w:sz w:val="24"/>
                <w:szCs w:val="24"/>
              </w:rPr>
              <w:t xml:space="preserve"> </w:t>
            </w:r>
            <w:sdt>
              <w:sdtPr>
                <w:rPr>
                  <w:rFonts w:cstheme="minorHAnsi"/>
                  <w:sz w:val="24"/>
                  <w:szCs w:val="24"/>
                </w:rPr>
                <w:id w:val="784474720"/>
                <w14:checkbox>
                  <w14:checked w14:val="0"/>
                  <w14:checkedState w14:val="2612" w14:font="MS Gothic"/>
                  <w14:uncheckedState w14:val="2610" w14:font="MS Gothic"/>
                </w14:checkbox>
              </w:sdtPr>
              <w:sdtEndPr/>
              <w:sdtContent>
                <w:r w:rsidR="00915D84" w:rsidRPr="00C3173E">
                  <w:rPr>
                    <w:rFonts w:ascii="Segoe UI Symbol" w:eastAsia="MS Gothic" w:hAnsi="Segoe UI Symbol" w:cs="Segoe UI Symbol"/>
                    <w:sz w:val="24"/>
                    <w:szCs w:val="24"/>
                  </w:rPr>
                  <w:t>☐</w:t>
                </w:r>
              </w:sdtContent>
            </w:sdt>
          </w:p>
          <w:p w14:paraId="5C4F10F7" w14:textId="5AE9F354" w:rsidR="00947C29" w:rsidRPr="00C3173E" w:rsidRDefault="00E02730" w:rsidP="00E02730">
            <w:pPr>
              <w:pStyle w:val="FieldLabel"/>
              <w:ind w:left="0"/>
              <w:rPr>
                <w:rFonts w:cstheme="minorHAnsi"/>
                <w:sz w:val="24"/>
                <w:szCs w:val="24"/>
              </w:rPr>
            </w:pPr>
            <w:r w:rsidRPr="00C3173E">
              <w:rPr>
                <w:rFonts w:cstheme="minorHAnsi"/>
                <w:sz w:val="24"/>
                <w:szCs w:val="24"/>
              </w:rPr>
              <w:t>Access</w:t>
            </w:r>
            <w:r w:rsidR="00C3173E">
              <w:rPr>
                <w:rFonts w:cstheme="minorHAnsi"/>
                <w:sz w:val="24"/>
                <w:szCs w:val="24"/>
              </w:rPr>
              <w:t xml:space="preserve"> </w:t>
            </w:r>
            <w:sdt>
              <w:sdtPr>
                <w:rPr>
                  <w:rFonts w:cstheme="minorHAnsi"/>
                  <w:sz w:val="24"/>
                  <w:szCs w:val="24"/>
                </w:rPr>
                <w:id w:val="-1474759763"/>
                <w14:checkbox>
                  <w14:checked w14:val="0"/>
                  <w14:checkedState w14:val="2612" w14:font="MS Gothic"/>
                  <w14:uncheckedState w14:val="2610" w14:font="MS Gothic"/>
                </w14:checkbox>
              </w:sdtPr>
              <w:sdtEndPr/>
              <w:sdtContent>
                <w:r w:rsidR="00915D84" w:rsidRPr="00C3173E">
                  <w:rPr>
                    <w:rFonts w:ascii="Segoe UI Symbol" w:eastAsia="MS Gothic" w:hAnsi="Segoe UI Symbol" w:cs="Segoe UI Symbol"/>
                    <w:sz w:val="24"/>
                    <w:szCs w:val="24"/>
                  </w:rPr>
                  <w:t>☐</w:t>
                </w:r>
              </w:sdtContent>
            </w:sdt>
          </w:p>
        </w:tc>
        <w:sdt>
          <w:sdtPr>
            <w:rPr>
              <w:rFonts w:cstheme="minorHAnsi"/>
              <w:sz w:val="40"/>
              <w:szCs w:val="40"/>
            </w:rPr>
            <w:id w:val="-1005521465"/>
            <w14:checkbox>
              <w14:checked w14:val="0"/>
              <w14:checkedState w14:val="2612" w14:font="MS Gothic"/>
              <w14:uncheckedState w14:val="2610" w14:font="MS Gothic"/>
            </w14:checkbox>
          </w:sdtPr>
          <w:sdtEndPr/>
          <w:sdtContent>
            <w:tc>
              <w:tcPr>
                <w:tcW w:w="1530" w:type="dxa"/>
              </w:tcPr>
              <w:p w14:paraId="780C0BBC" w14:textId="5935C67E" w:rsidR="00947C29" w:rsidRPr="00C3173E" w:rsidRDefault="0063502D" w:rsidP="00947C29">
                <w:pPr>
                  <w:pStyle w:val="FieldLabel"/>
                  <w:rPr>
                    <w:rFonts w:cstheme="minorHAnsi"/>
                    <w:sz w:val="40"/>
                    <w:szCs w:val="40"/>
                  </w:rPr>
                </w:pPr>
                <w:r w:rsidRPr="00C3173E">
                  <w:rPr>
                    <w:rFonts w:ascii="MS Gothic" w:eastAsia="MS Gothic" w:hAnsi="MS Gothic" w:cstheme="minorHAnsi" w:hint="eastAsia"/>
                    <w:sz w:val="40"/>
                    <w:szCs w:val="40"/>
                  </w:rPr>
                  <w:t>☐</w:t>
                </w:r>
              </w:p>
            </w:tc>
          </w:sdtContent>
        </w:sdt>
        <w:sdt>
          <w:sdtPr>
            <w:rPr>
              <w:rFonts w:cstheme="minorHAnsi"/>
              <w:sz w:val="40"/>
              <w:szCs w:val="40"/>
            </w:rPr>
            <w:id w:val="-281117305"/>
            <w14:checkbox>
              <w14:checked w14:val="0"/>
              <w14:checkedState w14:val="2612" w14:font="MS Gothic"/>
              <w14:uncheckedState w14:val="2610" w14:font="MS Gothic"/>
            </w14:checkbox>
          </w:sdtPr>
          <w:sdtEndPr/>
          <w:sdtContent>
            <w:tc>
              <w:tcPr>
                <w:tcW w:w="1800" w:type="dxa"/>
              </w:tcPr>
              <w:p w14:paraId="012B1D6B" w14:textId="45880ED5"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sdt>
          <w:sdtPr>
            <w:rPr>
              <w:rFonts w:cstheme="minorHAnsi"/>
              <w:sz w:val="40"/>
              <w:szCs w:val="40"/>
            </w:rPr>
            <w:id w:val="1839807716"/>
            <w14:checkbox>
              <w14:checked w14:val="0"/>
              <w14:checkedState w14:val="2612" w14:font="MS Gothic"/>
              <w14:uncheckedState w14:val="2610" w14:font="MS Gothic"/>
            </w14:checkbox>
          </w:sdtPr>
          <w:sdtEndPr/>
          <w:sdtContent>
            <w:tc>
              <w:tcPr>
                <w:tcW w:w="1530" w:type="dxa"/>
              </w:tcPr>
              <w:p w14:paraId="6E14378F" w14:textId="2C026AF9"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sdt>
          <w:sdtPr>
            <w:rPr>
              <w:rFonts w:cstheme="minorHAnsi"/>
              <w:sz w:val="40"/>
              <w:szCs w:val="40"/>
            </w:rPr>
            <w:id w:val="-1765761021"/>
            <w14:checkbox>
              <w14:checked w14:val="0"/>
              <w14:checkedState w14:val="2612" w14:font="MS Gothic"/>
              <w14:uncheckedState w14:val="2610" w14:font="MS Gothic"/>
            </w14:checkbox>
          </w:sdtPr>
          <w:sdtEndPr/>
          <w:sdtContent>
            <w:tc>
              <w:tcPr>
                <w:tcW w:w="1350" w:type="dxa"/>
              </w:tcPr>
              <w:p w14:paraId="18A450CE" w14:textId="08FF22F2"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tr>
      <w:tr w:rsidR="00216531" w:rsidRPr="00407A9F" w14:paraId="7DC2FB62" w14:textId="77777777" w:rsidTr="001B6528">
        <w:trPr>
          <w:trHeight w:val="884"/>
        </w:trPr>
        <w:tc>
          <w:tcPr>
            <w:tcW w:w="450" w:type="dxa"/>
          </w:tcPr>
          <w:p w14:paraId="49FC251D" w14:textId="77777777" w:rsidR="00947C29" w:rsidRPr="005B4794" w:rsidRDefault="00947C29" w:rsidP="00947C29">
            <w:pPr>
              <w:pStyle w:val="FieldLabel"/>
              <w:ind w:left="70"/>
              <w:rPr>
                <w:b/>
                <w:sz w:val="24"/>
                <w:szCs w:val="24"/>
              </w:rPr>
            </w:pPr>
            <w:r w:rsidRPr="005B4794">
              <w:rPr>
                <w:b/>
                <w:sz w:val="24"/>
                <w:szCs w:val="24"/>
              </w:rPr>
              <w:t>3</w:t>
            </w:r>
          </w:p>
        </w:tc>
        <w:tc>
          <w:tcPr>
            <w:tcW w:w="1440" w:type="dxa"/>
          </w:tcPr>
          <w:p w14:paraId="6928A2C6" w14:textId="6C4EF752" w:rsidR="00947C29" w:rsidRPr="00E37C34" w:rsidRDefault="00947C29" w:rsidP="00E37C34">
            <w:pPr>
              <w:pStyle w:val="FieldLabel"/>
              <w:ind w:left="0"/>
            </w:pPr>
          </w:p>
        </w:tc>
        <w:sdt>
          <w:sdtPr>
            <w:rPr>
              <w:rFonts w:cstheme="minorHAnsi"/>
              <w:sz w:val="40"/>
              <w:szCs w:val="40"/>
            </w:rPr>
            <w:id w:val="-409463901"/>
            <w14:checkbox>
              <w14:checked w14:val="0"/>
              <w14:checkedState w14:val="2612" w14:font="MS Gothic"/>
              <w14:uncheckedState w14:val="2610" w14:font="MS Gothic"/>
            </w14:checkbox>
          </w:sdtPr>
          <w:sdtEndPr/>
          <w:sdtContent>
            <w:tc>
              <w:tcPr>
                <w:tcW w:w="1350" w:type="dxa"/>
              </w:tcPr>
              <w:p w14:paraId="56F96C95" w14:textId="07558F44"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tc>
          <w:tcPr>
            <w:tcW w:w="1440" w:type="dxa"/>
          </w:tcPr>
          <w:p w14:paraId="126C6337" w14:textId="5F367C07" w:rsidR="00E02730" w:rsidRPr="00C3173E" w:rsidRDefault="00E02730" w:rsidP="00E02730">
            <w:pPr>
              <w:pStyle w:val="FieldLabel"/>
              <w:spacing w:before="80"/>
              <w:ind w:left="-14"/>
              <w:rPr>
                <w:rFonts w:cstheme="minorHAnsi"/>
                <w:sz w:val="24"/>
                <w:szCs w:val="24"/>
              </w:rPr>
            </w:pPr>
            <w:r w:rsidRPr="00C3173E">
              <w:rPr>
                <w:rFonts w:cstheme="minorHAnsi"/>
                <w:sz w:val="24"/>
                <w:szCs w:val="24"/>
              </w:rPr>
              <w:t>Storage</w:t>
            </w:r>
            <w:r w:rsidR="00C3173E">
              <w:rPr>
                <w:rFonts w:cstheme="minorHAnsi"/>
                <w:sz w:val="24"/>
                <w:szCs w:val="24"/>
              </w:rPr>
              <w:t xml:space="preserve"> </w:t>
            </w:r>
            <w:sdt>
              <w:sdtPr>
                <w:rPr>
                  <w:rFonts w:cstheme="minorHAnsi"/>
                  <w:sz w:val="24"/>
                  <w:szCs w:val="24"/>
                </w:rPr>
                <w:id w:val="-2030170935"/>
                <w14:checkbox>
                  <w14:checked w14:val="0"/>
                  <w14:checkedState w14:val="2612" w14:font="MS Gothic"/>
                  <w14:uncheckedState w14:val="2610" w14:font="MS Gothic"/>
                </w14:checkbox>
              </w:sdtPr>
              <w:sdtEndPr/>
              <w:sdtContent>
                <w:r w:rsidR="00915D84" w:rsidRPr="00C3173E">
                  <w:rPr>
                    <w:rFonts w:ascii="Segoe UI Symbol" w:eastAsia="MS Gothic" w:hAnsi="Segoe UI Symbol" w:cs="Segoe UI Symbol"/>
                    <w:sz w:val="24"/>
                    <w:szCs w:val="24"/>
                  </w:rPr>
                  <w:t>☐</w:t>
                </w:r>
              </w:sdtContent>
            </w:sdt>
          </w:p>
          <w:p w14:paraId="2B61D22E" w14:textId="33EECBA4" w:rsidR="00947C29" w:rsidRPr="00C3173E" w:rsidRDefault="00E02730" w:rsidP="00E02730">
            <w:pPr>
              <w:pStyle w:val="FieldLabel"/>
              <w:ind w:left="0"/>
              <w:rPr>
                <w:rFonts w:cstheme="minorHAnsi"/>
                <w:sz w:val="24"/>
                <w:szCs w:val="24"/>
              </w:rPr>
            </w:pPr>
            <w:r w:rsidRPr="00C3173E">
              <w:rPr>
                <w:rFonts w:cstheme="minorHAnsi"/>
                <w:sz w:val="24"/>
                <w:szCs w:val="24"/>
              </w:rPr>
              <w:t>Access</w:t>
            </w:r>
            <w:r w:rsidR="00C3173E">
              <w:rPr>
                <w:rFonts w:cstheme="minorHAnsi"/>
                <w:sz w:val="24"/>
                <w:szCs w:val="24"/>
              </w:rPr>
              <w:t xml:space="preserve"> </w:t>
            </w:r>
            <w:sdt>
              <w:sdtPr>
                <w:rPr>
                  <w:rFonts w:cstheme="minorHAnsi"/>
                  <w:sz w:val="24"/>
                  <w:szCs w:val="24"/>
                </w:rPr>
                <w:id w:val="406660278"/>
                <w14:checkbox>
                  <w14:checked w14:val="0"/>
                  <w14:checkedState w14:val="2612" w14:font="MS Gothic"/>
                  <w14:uncheckedState w14:val="2610" w14:font="MS Gothic"/>
                </w14:checkbox>
              </w:sdtPr>
              <w:sdtEndPr/>
              <w:sdtContent>
                <w:r w:rsidR="00915D84" w:rsidRPr="00C3173E">
                  <w:rPr>
                    <w:rFonts w:ascii="Segoe UI Symbol" w:eastAsia="MS Gothic" w:hAnsi="Segoe UI Symbol" w:cs="Segoe UI Symbol"/>
                    <w:sz w:val="24"/>
                    <w:szCs w:val="24"/>
                  </w:rPr>
                  <w:t>☐</w:t>
                </w:r>
              </w:sdtContent>
            </w:sdt>
          </w:p>
        </w:tc>
        <w:sdt>
          <w:sdtPr>
            <w:rPr>
              <w:rFonts w:cstheme="minorHAnsi"/>
              <w:sz w:val="40"/>
              <w:szCs w:val="40"/>
            </w:rPr>
            <w:id w:val="570010041"/>
            <w14:checkbox>
              <w14:checked w14:val="0"/>
              <w14:checkedState w14:val="2612" w14:font="MS Gothic"/>
              <w14:uncheckedState w14:val="2610" w14:font="MS Gothic"/>
            </w14:checkbox>
          </w:sdtPr>
          <w:sdtEndPr/>
          <w:sdtContent>
            <w:tc>
              <w:tcPr>
                <w:tcW w:w="1530" w:type="dxa"/>
              </w:tcPr>
              <w:p w14:paraId="39C76420" w14:textId="35446281"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sdt>
          <w:sdtPr>
            <w:rPr>
              <w:rFonts w:cstheme="minorHAnsi"/>
              <w:sz w:val="40"/>
              <w:szCs w:val="40"/>
            </w:rPr>
            <w:id w:val="-1280260244"/>
            <w14:checkbox>
              <w14:checked w14:val="0"/>
              <w14:checkedState w14:val="2612" w14:font="MS Gothic"/>
              <w14:uncheckedState w14:val="2610" w14:font="MS Gothic"/>
            </w14:checkbox>
          </w:sdtPr>
          <w:sdtEndPr/>
          <w:sdtContent>
            <w:tc>
              <w:tcPr>
                <w:tcW w:w="1800" w:type="dxa"/>
              </w:tcPr>
              <w:p w14:paraId="3158EADB" w14:textId="4C05B80E"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sdt>
          <w:sdtPr>
            <w:rPr>
              <w:rFonts w:cstheme="minorHAnsi"/>
              <w:sz w:val="40"/>
              <w:szCs w:val="40"/>
            </w:rPr>
            <w:id w:val="1846361517"/>
            <w14:checkbox>
              <w14:checked w14:val="0"/>
              <w14:checkedState w14:val="2612" w14:font="MS Gothic"/>
              <w14:uncheckedState w14:val="2610" w14:font="MS Gothic"/>
            </w14:checkbox>
          </w:sdtPr>
          <w:sdtEndPr/>
          <w:sdtContent>
            <w:tc>
              <w:tcPr>
                <w:tcW w:w="1530" w:type="dxa"/>
              </w:tcPr>
              <w:p w14:paraId="3B36951F" w14:textId="3CB9D90C"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sdt>
          <w:sdtPr>
            <w:rPr>
              <w:rFonts w:cstheme="minorHAnsi"/>
              <w:sz w:val="40"/>
              <w:szCs w:val="40"/>
            </w:rPr>
            <w:id w:val="1664433043"/>
            <w14:checkbox>
              <w14:checked w14:val="0"/>
              <w14:checkedState w14:val="2612" w14:font="MS Gothic"/>
              <w14:uncheckedState w14:val="2610" w14:font="MS Gothic"/>
            </w14:checkbox>
          </w:sdtPr>
          <w:sdtEndPr/>
          <w:sdtContent>
            <w:tc>
              <w:tcPr>
                <w:tcW w:w="1350" w:type="dxa"/>
              </w:tcPr>
              <w:p w14:paraId="38039DA1" w14:textId="25C37C75"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tr>
      <w:tr w:rsidR="00216531" w:rsidRPr="00407A9F" w14:paraId="3FCE4FC7" w14:textId="77777777" w:rsidTr="001B6528">
        <w:trPr>
          <w:trHeight w:val="884"/>
        </w:trPr>
        <w:tc>
          <w:tcPr>
            <w:tcW w:w="450" w:type="dxa"/>
          </w:tcPr>
          <w:p w14:paraId="3C32CCE6" w14:textId="77777777" w:rsidR="00947C29" w:rsidRPr="005B4794" w:rsidRDefault="00947C29" w:rsidP="00947C29">
            <w:pPr>
              <w:pStyle w:val="FieldLabel"/>
              <w:ind w:left="70"/>
              <w:rPr>
                <w:b/>
                <w:sz w:val="24"/>
                <w:szCs w:val="24"/>
              </w:rPr>
            </w:pPr>
            <w:r w:rsidRPr="005B4794">
              <w:rPr>
                <w:b/>
                <w:sz w:val="24"/>
                <w:szCs w:val="24"/>
              </w:rPr>
              <w:t>4</w:t>
            </w:r>
          </w:p>
        </w:tc>
        <w:tc>
          <w:tcPr>
            <w:tcW w:w="1440" w:type="dxa"/>
          </w:tcPr>
          <w:p w14:paraId="03EB556C" w14:textId="00B6D19A" w:rsidR="00947C29" w:rsidRPr="00E37C34" w:rsidRDefault="00947C29" w:rsidP="00E37C34">
            <w:pPr>
              <w:pStyle w:val="FieldLabel"/>
              <w:ind w:left="0"/>
            </w:pPr>
          </w:p>
        </w:tc>
        <w:sdt>
          <w:sdtPr>
            <w:rPr>
              <w:rFonts w:cstheme="minorHAnsi"/>
              <w:sz w:val="40"/>
              <w:szCs w:val="40"/>
            </w:rPr>
            <w:id w:val="1455372139"/>
            <w14:checkbox>
              <w14:checked w14:val="0"/>
              <w14:checkedState w14:val="2612" w14:font="MS Gothic"/>
              <w14:uncheckedState w14:val="2610" w14:font="MS Gothic"/>
            </w14:checkbox>
          </w:sdtPr>
          <w:sdtEndPr/>
          <w:sdtContent>
            <w:tc>
              <w:tcPr>
                <w:tcW w:w="1350" w:type="dxa"/>
              </w:tcPr>
              <w:p w14:paraId="7638B6BF" w14:textId="4C163997"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tc>
          <w:tcPr>
            <w:tcW w:w="1440" w:type="dxa"/>
          </w:tcPr>
          <w:p w14:paraId="5979EBE5" w14:textId="72D7AF77" w:rsidR="00E02730" w:rsidRPr="00C3173E" w:rsidRDefault="00E02730" w:rsidP="00E02730">
            <w:pPr>
              <w:pStyle w:val="FieldLabel"/>
              <w:spacing w:before="80"/>
              <w:ind w:left="-14"/>
              <w:rPr>
                <w:rFonts w:cstheme="minorHAnsi"/>
                <w:sz w:val="24"/>
                <w:szCs w:val="24"/>
              </w:rPr>
            </w:pPr>
            <w:r w:rsidRPr="00C3173E">
              <w:rPr>
                <w:rFonts w:cstheme="minorHAnsi"/>
                <w:sz w:val="24"/>
                <w:szCs w:val="24"/>
              </w:rPr>
              <w:t>Storage</w:t>
            </w:r>
            <w:r w:rsidR="00C3173E">
              <w:rPr>
                <w:rFonts w:cstheme="minorHAnsi"/>
                <w:sz w:val="24"/>
                <w:szCs w:val="24"/>
              </w:rPr>
              <w:t xml:space="preserve"> </w:t>
            </w:r>
            <w:sdt>
              <w:sdtPr>
                <w:rPr>
                  <w:rFonts w:cstheme="minorHAnsi"/>
                  <w:sz w:val="24"/>
                  <w:szCs w:val="24"/>
                </w:rPr>
                <w:id w:val="1714613387"/>
                <w14:checkbox>
                  <w14:checked w14:val="0"/>
                  <w14:checkedState w14:val="2612" w14:font="MS Gothic"/>
                  <w14:uncheckedState w14:val="2610" w14:font="MS Gothic"/>
                </w14:checkbox>
              </w:sdtPr>
              <w:sdtEndPr/>
              <w:sdtContent>
                <w:r w:rsidR="00915D84" w:rsidRPr="00C3173E">
                  <w:rPr>
                    <w:rFonts w:ascii="Segoe UI Symbol" w:eastAsia="MS Gothic" w:hAnsi="Segoe UI Symbol" w:cs="Segoe UI Symbol"/>
                    <w:sz w:val="24"/>
                    <w:szCs w:val="24"/>
                  </w:rPr>
                  <w:t>☐</w:t>
                </w:r>
              </w:sdtContent>
            </w:sdt>
          </w:p>
          <w:p w14:paraId="51AB0550" w14:textId="4C81F447" w:rsidR="00947C29" w:rsidRPr="00C3173E" w:rsidRDefault="00E02730" w:rsidP="00E02730">
            <w:pPr>
              <w:pStyle w:val="FieldLabel"/>
              <w:ind w:left="0"/>
              <w:rPr>
                <w:rFonts w:cstheme="minorHAnsi"/>
                <w:sz w:val="24"/>
                <w:szCs w:val="24"/>
              </w:rPr>
            </w:pPr>
            <w:r w:rsidRPr="00C3173E">
              <w:rPr>
                <w:rFonts w:cstheme="minorHAnsi"/>
                <w:sz w:val="24"/>
                <w:szCs w:val="24"/>
              </w:rPr>
              <w:t>Access</w:t>
            </w:r>
            <w:r w:rsidR="00C3173E">
              <w:rPr>
                <w:rFonts w:cstheme="minorHAnsi"/>
                <w:sz w:val="24"/>
                <w:szCs w:val="24"/>
              </w:rPr>
              <w:t xml:space="preserve"> </w:t>
            </w:r>
            <w:sdt>
              <w:sdtPr>
                <w:rPr>
                  <w:rFonts w:cstheme="minorHAnsi"/>
                  <w:sz w:val="24"/>
                  <w:szCs w:val="24"/>
                </w:rPr>
                <w:id w:val="-988173519"/>
                <w14:checkbox>
                  <w14:checked w14:val="0"/>
                  <w14:checkedState w14:val="2612" w14:font="MS Gothic"/>
                  <w14:uncheckedState w14:val="2610" w14:font="MS Gothic"/>
                </w14:checkbox>
              </w:sdtPr>
              <w:sdtEndPr/>
              <w:sdtContent>
                <w:r w:rsidR="00915D84" w:rsidRPr="00C3173E">
                  <w:rPr>
                    <w:rFonts w:ascii="Segoe UI Symbol" w:eastAsia="MS Gothic" w:hAnsi="Segoe UI Symbol" w:cs="Segoe UI Symbol"/>
                    <w:sz w:val="24"/>
                    <w:szCs w:val="24"/>
                  </w:rPr>
                  <w:t>☐</w:t>
                </w:r>
              </w:sdtContent>
            </w:sdt>
          </w:p>
        </w:tc>
        <w:sdt>
          <w:sdtPr>
            <w:rPr>
              <w:rFonts w:cstheme="minorHAnsi"/>
              <w:sz w:val="40"/>
              <w:szCs w:val="40"/>
            </w:rPr>
            <w:id w:val="1090200075"/>
            <w14:checkbox>
              <w14:checked w14:val="0"/>
              <w14:checkedState w14:val="2612" w14:font="MS Gothic"/>
              <w14:uncheckedState w14:val="2610" w14:font="MS Gothic"/>
            </w14:checkbox>
          </w:sdtPr>
          <w:sdtEndPr/>
          <w:sdtContent>
            <w:tc>
              <w:tcPr>
                <w:tcW w:w="1530" w:type="dxa"/>
              </w:tcPr>
              <w:p w14:paraId="78C7A529" w14:textId="7CFFCA82"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sdt>
          <w:sdtPr>
            <w:rPr>
              <w:rFonts w:cstheme="minorHAnsi"/>
              <w:sz w:val="40"/>
              <w:szCs w:val="40"/>
            </w:rPr>
            <w:id w:val="1922834403"/>
            <w14:checkbox>
              <w14:checked w14:val="0"/>
              <w14:checkedState w14:val="2612" w14:font="MS Gothic"/>
              <w14:uncheckedState w14:val="2610" w14:font="MS Gothic"/>
            </w14:checkbox>
          </w:sdtPr>
          <w:sdtEndPr/>
          <w:sdtContent>
            <w:tc>
              <w:tcPr>
                <w:tcW w:w="1800" w:type="dxa"/>
              </w:tcPr>
              <w:p w14:paraId="1E1805C4" w14:textId="16594087"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sdt>
          <w:sdtPr>
            <w:rPr>
              <w:rFonts w:cstheme="minorHAnsi"/>
              <w:sz w:val="40"/>
              <w:szCs w:val="40"/>
            </w:rPr>
            <w:id w:val="1058673041"/>
            <w14:checkbox>
              <w14:checked w14:val="0"/>
              <w14:checkedState w14:val="2612" w14:font="MS Gothic"/>
              <w14:uncheckedState w14:val="2610" w14:font="MS Gothic"/>
            </w14:checkbox>
          </w:sdtPr>
          <w:sdtEndPr/>
          <w:sdtContent>
            <w:tc>
              <w:tcPr>
                <w:tcW w:w="1530" w:type="dxa"/>
              </w:tcPr>
              <w:p w14:paraId="1AA1EB06" w14:textId="1D873E26"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sdt>
          <w:sdtPr>
            <w:rPr>
              <w:rFonts w:cstheme="minorHAnsi"/>
              <w:sz w:val="40"/>
              <w:szCs w:val="40"/>
            </w:rPr>
            <w:id w:val="679469034"/>
            <w14:checkbox>
              <w14:checked w14:val="0"/>
              <w14:checkedState w14:val="2612" w14:font="MS Gothic"/>
              <w14:uncheckedState w14:val="2610" w14:font="MS Gothic"/>
            </w14:checkbox>
          </w:sdtPr>
          <w:sdtEndPr/>
          <w:sdtContent>
            <w:tc>
              <w:tcPr>
                <w:tcW w:w="1350" w:type="dxa"/>
              </w:tcPr>
              <w:p w14:paraId="50C20F35" w14:textId="57C55354" w:rsidR="00947C29" w:rsidRPr="00C3173E" w:rsidRDefault="00915D84" w:rsidP="00947C29">
                <w:pPr>
                  <w:pStyle w:val="FieldLabel"/>
                  <w:rPr>
                    <w:rFonts w:cstheme="minorHAnsi"/>
                    <w:sz w:val="40"/>
                    <w:szCs w:val="40"/>
                  </w:rPr>
                </w:pPr>
                <w:r w:rsidRPr="00C3173E">
                  <w:rPr>
                    <w:rFonts w:ascii="Segoe UI Symbol" w:eastAsia="MS Gothic" w:hAnsi="Segoe UI Symbol" w:cs="Segoe UI Symbol"/>
                    <w:sz w:val="40"/>
                    <w:szCs w:val="40"/>
                  </w:rPr>
                  <w:t>☐</w:t>
                </w:r>
              </w:p>
            </w:tc>
          </w:sdtContent>
        </w:sdt>
      </w:tr>
    </w:tbl>
    <w:p w14:paraId="388CB640" w14:textId="5EB195B0" w:rsidR="00564051" w:rsidRDefault="00564051" w:rsidP="00DE0A1F">
      <w:pPr>
        <w:pStyle w:val="BodyText"/>
      </w:pPr>
    </w:p>
    <w:tbl>
      <w:tblPr>
        <w:tblStyle w:val="TableGrid"/>
        <w:tblW w:w="10899" w:type="dxa"/>
        <w:tblInd w:w="-14" w:type="dxa"/>
        <w:tblLook w:val="04A0" w:firstRow="1" w:lastRow="0" w:firstColumn="1" w:lastColumn="0" w:noHBand="0" w:noVBand="1"/>
      </w:tblPr>
      <w:tblGrid>
        <w:gridCol w:w="8109"/>
        <w:gridCol w:w="2790"/>
      </w:tblGrid>
      <w:tr w:rsidR="00E51449" w:rsidRPr="00E51449" w14:paraId="336B2223" w14:textId="77777777" w:rsidTr="00E51449">
        <w:tc>
          <w:tcPr>
            <w:tcW w:w="8109" w:type="dxa"/>
          </w:tcPr>
          <w:p w14:paraId="7958827E" w14:textId="0D0DB0F6" w:rsidR="00E51449" w:rsidRPr="00D153E3" w:rsidRDefault="00E51449" w:rsidP="00DE0A1F">
            <w:pPr>
              <w:pStyle w:val="BodyText"/>
            </w:pPr>
            <w:r w:rsidRPr="00D153E3">
              <w:t>Cloud Service Provider Full Name and URL</w:t>
            </w:r>
          </w:p>
        </w:tc>
        <w:tc>
          <w:tcPr>
            <w:tcW w:w="2790" w:type="dxa"/>
          </w:tcPr>
          <w:p w14:paraId="5393056C" w14:textId="540DD189" w:rsidR="00E51449" w:rsidRPr="00E51449" w:rsidRDefault="00C83917" w:rsidP="00DE0A1F">
            <w:pPr>
              <w:pStyle w:val="BodyText"/>
              <w:rPr>
                <w:b/>
              </w:rPr>
            </w:pPr>
            <w:hyperlink r:id="rId11" w:tooltip="List of FedRAMP Authorized Cloud Service Providers" w:history="1">
              <w:r w:rsidR="00E51449" w:rsidRPr="00194F38">
                <w:rPr>
                  <w:rStyle w:val="Hyperlink"/>
                  <w:b/>
                </w:rPr>
                <w:t>FedRAMP Authorized</w:t>
              </w:r>
            </w:hyperlink>
          </w:p>
        </w:tc>
      </w:tr>
      <w:tr w:rsidR="00E51449" w14:paraId="01F28A98" w14:textId="77777777" w:rsidTr="00E51449">
        <w:trPr>
          <w:trHeight w:val="1190"/>
        </w:trPr>
        <w:tc>
          <w:tcPr>
            <w:tcW w:w="8109" w:type="dxa"/>
          </w:tcPr>
          <w:p w14:paraId="3F62B33E" w14:textId="77777777" w:rsidR="00E51449" w:rsidRDefault="00E51449" w:rsidP="00DE0A1F">
            <w:pPr>
              <w:pStyle w:val="BodyText"/>
            </w:pPr>
          </w:p>
        </w:tc>
        <w:tc>
          <w:tcPr>
            <w:tcW w:w="2790" w:type="dxa"/>
          </w:tcPr>
          <w:p w14:paraId="17367432" w14:textId="77DA6E66" w:rsidR="00E51449" w:rsidRPr="0002471B" w:rsidRDefault="00E51449" w:rsidP="00E51449">
            <w:pPr>
              <w:pStyle w:val="FieldLabel"/>
              <w:spacing w:before="80"/>
              <w:ind w:left="-14"/>
              <w:rPr>
                <w:sz w:val="28"/>
                <w:szCs w:val="24"/>
              </w:rPr>
            </w:pPr>
            <w:r w:rsidRPr="0002471B">
              <w:rPr>
                <w:sz w:val="24"/>
                <w:szCs w:val="24"/>
              </w:rPr>
              <w:t>Yes</w:t>
            </w:r>
            <w:r w:rsidR="001C56CF" w:rsidRPr="0002471B">
              <w:rPr>
                <w:szCs w:val="24"/>
              </w:rPr>
              <w:t xml:space="preserve"> </w:t>
            </w:r>
            <w:sdt>
              <w:sdtPr>
                <w:rPr>
                  <w:sz w:val="24"/>
                  <w:szCs w:val="24"/>
                </w:rPr>
                <w:id w:val="1602454420"/>
                <w14:checkbox>
                  <w14:checked w14:val="0"/>
                  <w14:checkedState w14:val="2612" w14:font="MS Gothic"/>
                  <w14:uncheckedState w14:val="2610" w14:font="MS Gothic"/>
                </w14:checkbox>
              </w:sdtPr>
              <w:sdtEndPr/>
              <w:sdtContent>
                <w:r w:rsidR="001C56CF" w:rsidRPr="0002471B">
                  <w:rPr>
                    <w:rFonts w:ascii="Segoe UI Symbol" w:eastAsia="MS Gothic" w:hAnsi="Segoe UI Symbol" w:cs="Segoe UI Symbol"/>
                    <w:sz w:val="24"/>
                    <w:szCs w:val="24"/>
                  </w:rPr>
                  <w:t>☐</w:t>
                </w:r>
              </w:sdtContent>
            </w:sdt>
          </w:p>
          <w:p w14:paraId="48832A2A" w14:textId="05EE6C14" w:rsidR="00E51449" w:rsidRPr="00D153E3" w:rsidRDefault="00E51449" w:rsidP="00DE0A1F">
            <w:pPr>
              <w:pStyle w:val="BodyText"/>
            </w:pPr>
            <w:r w:rsidRPr="0002471B">
              <w:rPr>
                <w:b/>
                <w:sz w:val="24"/>
              </w:rPr>
              <w:t>No</w:t>
            </w:r>
            <w:r w:rsidR="001C56CF" w:rsidRPr="0002471B">
              <w:rPr>
                <w:rFonts w:asciiTheme="minorHAnsi" w:hAnsiTheme="minorHAnsi"/>
                <w:sz w:val="24"/>
              </w:rPr>
              <w:t xml:space="preserve"> </w:t>
            </w:r>
            <w:sdt>
              <w:sdtPr>
                <w:rPr>
                  <w:rFonts w:asciiTheme="minorHAnsi" w:hAnsiTheme="minorHAnsi"/>
                  <w:sz w:val="24"/>
                </w:rPr>
                <w:id w:val="714087230"/>
                <w14:checkbox>
                  <w14:checked w14:val="0"/>
                  <w14:checkedState w14:val="2612" w14:font="MS Gothic"/>
                  <w14:uncheckedState w14:val="2610" w14:font="MS Gothic"/>
                </w14:checkbox>
              </w:sdtPr>
              <w:sdtEndPr/>
              <w:sdtContent>
                <w:r w:rsidR="00D153E3" w:rsidRPr="0002471B">
                  <w:rPr>
                    <w:rFonts w:ascii="Segoe UI Symbol" w:eastAsia="MS Gothic" w:hAnsi="Segoe UI Symbol" w:cs="Segoe UI Symbol"/>
                    <w:sz w:val="24"/>
                  </w:rPr>
                  <w:t>☐</w:t>
                </w:r>
              </w:sdtContent>
            </w:sdt>
          </w:p>
        </w:tc>
      </w:tr>
    </w:tbl>
    <w:p w14:paraId="1AC4698F" w14:textId="77777777" w:rsidR="007837AE" w:rsidRDefault="007837AE" w:rsidP="00B71C50">
      <w:pPr>
        <w:pStyle w:val="FieldLabel"/>
        <w:ind w:left="0"/>
        <w:rPr>
          <w:sz w:val="24"/>
          <w:szCs w:val="24"/>
        </w:rPr>
      </w:pPr>
    </w:p>
    <w:p w14:paraId="67C50B7F" w14:textId="77777777" w:rsidR="007837AE" w:rsidRDefault="007837AE">
      <w:pPr>
        <w:rPr>
          <w:b/>
          <w:sz w:val="24"/>
          <w:szCs w:val="24"/>
        </w:rPr>
      </w:pPr>
      <w:r>
        <w:rPr>
          <w:sz w:val="24"/>
          <w:szCs w:val="24"/>
        </w:rPr>
        <w:br w:type="page"/>
      </w:r>
    </w:p>
    <w:p w14:paraId="6E8828D8" w14:textId="7F493669" w:rsidR="004C0D4C" w:rsidRDefault="004C0D4C" w:rsidP="00B71C50">
      <w:pPr>
        <w:pStyle w:val="FieldLabel"/>
        <w:ind w:left="0"/>
        <w:rPr>
          <w:sz w:val="24"/>
          <w:szCs w:val="24"/>
        </w:rPr>
      </w:pPr>
      <w:r w:rsidRPr="00651A70">
        <w:rPr>
          <w:sz w:val="24"/>
          <w:szCs w:val="24"/>
        </w:rPr>
        <w:lastRenderedPageBreak/>
        <w:t xml:space="preserve">Device </w:t>
      </w:r>
      <w:r w:rsidR="00461B58">
        <w:rPr>
          <w:sz w:val="24"/>
          <w:szCs w:val="24"/>
        </w:rPr>
        <w:t xml:space="preserve">ID1: </w:t>
      </w:r>
      <w:r w:rsidR="00FE03C0" w:rsidRPr="00651A70">
        <w:rPr>
          <w:sz w:val="24"/>
          <w:szCs w:val="24"/>
        </w:rPr>
        <w:t xml:space="preserve">Details </w:t>
      </w:r>
      <w:r w:rsidR="00FE03C0">
        <w:rPr>
          <w:sz w:val="24"/>
          <w:szCs w:val="24"/>
        </w:rPr>
        <w:t>and Location</w:t>
      </w:r>
    </w:p>
    <w:tbl>
      <w:tblPr>
        <w:tblStyle w:val="TableRowHeading"/>
        <w:tblpPr w:leftFromText="180" w:rightFromText="180" w:vertAnchor="page" w:horzAnchor="margin" w:tblpY="133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05"/>
        <w:gridCol w:w="3150"/>
        <w:gridCol w:w="4230"/>
      </w:tblGrid>
      <w:tr w:rsidR="00B71C50" w:rsidRPr="00484833" w14:paraId="6E8CAF08" w14:textId="77777777" w:rsidTr="000A28A6">
        <w:trPr>
          <w:cantSplit/>
          <w:trHeight w:val="1282"/>
          <w:tblHeader/>
        </w:trPr>
        <w:tc>
          <w:tcPr>
            <w:tcW w:w="540" w:type="dxa"/>
          </w:tcPr>
          <w:p w14:paraId="20E68BA3" w14:textId="77777777" w:rsidR="00B71C50" w:rsidRPr="00245A6D" w:rsidRDefault="00B71C50" w:rsidP="00B71C50">
            <w:r w:rsidRPr="00245A6D">
              <w:rPr>
                <w:b/>
              </w:rPr>
              <w:t>ID</w:t>
            </w:r>
          </w:p>
        </w:tc>
        <w:tc>
          <w:tcPr>
            <w:tcW w:w="2605" w:type="dxa"/>
          </w:tcPr>
          <w:p w14:paraId="4787A47C" w14:textId="77777777" w:rsidR="00B71C50" w:rsidRPr="00C57C17" w:rsidRDefault="00B71C50" w:rsidP="00B71C50">
            <w:r w:rsidRPr="00A3494B">
              <w:rPr>
                <w:b/>
              </w:rPr>
              <w:t>Device Details:</w:t>
            </w:r>
            <w:r>
              <w:t xml:space="preserve"> </w:t>
            </w:r>
            <w:r w:rsidRPr="001B6528">
              <w:rPr>
                <w:sz w:val="20"/>
                <w:szCs w:val="20"/>
              </w:rPr>
              <w:t>Enter the make, model, and operating system.</w:t>
            </w:r>
            <w:r w:rsidRPr="00C57C17">
              <w:t xml:space="preserve"> </w:t>
            </w:r>
          </w:p>
        </w:tc>
        <w:tc>
          <w:tcPr>
            <w:tcW w:w="3150" w:type="dxa"/>
          </w:tcPr>
          <w:p w14:paraId="39BE12B2" w14:textId="77777777" w:rsidR="00B71C50" w:rsidRPr="008627CD" w:rsidRDefault="00B71C50" w:rsidP="00B71C50">
            <w:r w:rsidRPr="00A3494B">
              <w:rPr>
                <w:b/>
              </w:rPr>
              <w:t>Device Location:</w:t>
            </w:r>
            <w:r w:rsidRPr="008627CD">
              <w:t xml:space="preserve"> </w:t>
            </w:r>
            <w:r w:rsidRPr="001B6528">
              <w:rPr>
                <w:sz w:val="20"/>
                <w:szCs w:val="20"/>
              </w:rPr>
              <w:t>Enter the street address, building name, and office number.</w:t>
            </w:r>
          </w:p>
        </w:tc>
        <w:tc>
          <w:tcPr>
            <w:tcW w:w="4230" w:type="dxa"/>
          </w:tcPr>
          <w:p w14:paraId="4BE014D9" w14:textId="422784F1" w:rsidR="00B71C50" w:rsidRPr="00A3494B" w:rsidRDefault="004149D0" w:rsidP="00B613DB">
            <w:r>
              <w:rPr>
                <w:b/>
                <w:sz w:val="20"/>
                <w:szCs w:val="20"/>
              </w:rPr>
              <w:t xml:space="preserve">This workspace is </w:t>
            </w:r>
            <w:r w:rsidRPr="006E0E7E">
              <w:rPr>
                <w:b/>
                <w:sz w:val="20"/>
                <w:szCs w:val="20"/>
              </w:rPr>
              <w:t xml:space="preserve">used only by you or, if shared, then </w:t>
            </w:r>
            <w:r>
              <w:rPr>
                <w:b/>
                <w:sz w:val="20"/>
                <w:szCs w:val="20"/>
              </w:rPr>
              <w:t xml:space="preserve">shared </w:t>
            </w:r>
            <w:r w:rsidRPr="006E0E7E">
              <w:rPr>
                <w:b/>
                <w:sz w:val="20"/>
                <w:szCs w:val="20"/>
              </w:rPr>
              <w:t>only with Research Staff on your team.</w:t>
            </w:r>
            <w:r>
              <w:rPr>
                <w:b/>
                <w:sz w:val="20"/>
                <w:szCs w:val="20"/>
              </w:rPr>
              <w:t xml:space="preserve"> Check the box. </w:t>
            </w:r>
            <w:r w:rsidRPr="00B613DB">
              <w:rPr>
                <w:sz w:val="20"/>
                <w:szCs w:val="20"/>
              </w:rPr>
              <w:t>[Note: Workspaces shared with non-Research Staff persons will result in a rejected Application.]</w:t>
            </w:r>
          </w:p>
        </w:tc>
      </w:tr>
      <w:tr w:rsidR="00B71C50" w:rsidRPr="00484833" w14:paraId="67224E01" w14:textId="77777777" w:rsidTr="000A28A6">
        <w:trPr>
          <w:trHeight w:val="1758"/>
        </w:trPr>
        <w:tc>
          <w:tcPr>
            <w:tcW w:w="540" w:type="dxa"/>
          </w:tcPr>
          <w:p w14:paraId="2623BCD2" w14:textId="77777777" w:rsidR="00B71C50" w:rsidRPr="002D7CFB" w:rsidRDefault="00B71C50" w:rsidP="00B71C50">
            <w:r w:rsidRPr="002D7CFB">
              <w:rPr>
                <w:b/>
              </w:rPr>
              <w:t>1</w:t>
            </w:r>
          </w:p>
        </w:tc>
        <w:tc>
          <w:tcPr>
            <w:tcW w:w="2605" w:type="dxa"/>
          </w:tcPr>
          <w:p w14:paraId="440F81F5" w14:textId="77777777" w:rsidR="00B71C50" w:rsidRPr="00C57C17" w:rsidRDefault="00B71C50" w:rsidP="00B71C50"/>
        </w:tc>
        <w:tc>
          <w:tcPr>
            <w:tcW w:w="3150" w:type="dxa"/>
          </w:tcPr>
          <w:p w14:paraId="21F95A4A" w14:textId="77777777" w:rsidR="00B71C50" w:rsidRDefault="00B71C50" w:rsidP="00B71C50">
            <w:pPr>
              <w:ind w:right="433"/>
            </w:pPr>
          </w:p>
        </w:tc>
        <w:tc>
          <w:tcPr>
            <w:tcW w:w="4230" w:type="dxa"/>
          </w:tcPr>
          <w:p w14:paraId="10850619" w14:textId="77777777" w:rsidR="00B71C50" w:rsidRDefault="00B71C50" w:rsidP="00B71C50">
            <w:pPr>
              <w:pStyle w:val="FieldLabel"/>
              <w:spacing w:before="80"/>
              <w:ind w:left="-14"/>
              <w:rPr>
                <w:sz w:val="24"/>
                <w:szCs w:val="24"/>
              </w:rPr>
            </w:pPr>
          </w:p>
          <w:p w14:paraId="5FB74F3C" w14:textId="52F378E5" w:rsidR="00B71C50" w:rsidRPr="00466A47" w:rsidRDefault="00B71C50" w:rsidP="008B3EAA">
            <w:pPr>
              <w:pStyle w:val="FieldLabel"/>
              <w:spacing w:before="80"/>
              <w:ind w:left="1329"/>
              <w:rPr>
                <w:rFonts w:cstheme="minorHAnsi"/>
                <w:sz w:val="24"/>
                <w:szCs w:val="24"/>
              </w:rPr>
            </w:pPr>
            <w:r w:rsidRPr="00466A47">
              <w:rPr>
                <w:rFonts w:cstheme="minorHAnsi"/>
                <w:sz w:val="24"/>
                <w:szCs w:val="24"/>
              </w:rPr>
              <w:t>Yes</w:t>
            </w:r>
            <w:r w:rsidR="0007099B" w:rsidRPr="00466A47">
              <w:rPr>
                <w:rFonts w:cstheme="minorHAnsi"/>
                <w:sz w:val="24"/>
                <w:szCs w:val="24"/>
              </w:rPr>
              <w:t xml:space="preserve"> </w:t>
            </w:r>
            <w:sdt>
              <w:sdtPr>
                <w:rPr>
                  <w:rFonts w:cstheme="minorHAnsi"/>
                  <w:sz w:val="24"/>
                  <w:szCs w:val="24"/>
                </w:rPr>
                <w:id w:val="870570350"/>
                <w14:checkbox>
                  <w14:checked w14:val="0"/>
                  <w14:checkedState w14:val="2612" w14:font="MS Gothic"/>
                  <w14:uncheckedState w14:val="2610" w14:font="MS Gothic"/>
                </w14:checkbox>
              </w:sdtPr>
              <w:sdtEndPr/>
              <w:sdtContent>
                <w:r w:rsidR="0007099B" w:rsidRPr="00466A47">
                  <w:rPr>
                    <w:rFonts w:ascii="Segoe UI Symbol" w:eastAsia="MS Gothic" w:hAnsi="Segoe UI Symbol" w:cs="Segoe UI Symbol"/>
                    <w:sz w:val="24"/>
                    <w:szCs w:val="24"/>
                  </w:rPr>
                  <w:t>☐</w:t>
                </w:r>
              </w:sdtContent>
            </w:sdt>
          </w:p>
          <w:p w14:paraId="2BB56731" w14:textId="0784EACA" w:rsidR="008B3EAA" w:rsidRPr="00466A47" w:rsidRDefault="008B3EAA" w:rsidP="008B3EAA">
            <w:pPr>
              <w:pStyle w:val="FieldLabel"/>
              <w:spacing w:before="80"/>
              <w:ind w:left="1329"/>
              <w:rPr>
                <w:rFonts w:cstheme="minorHAnsi"/>
                <w:sz w:val="24"/>
                <w:szCs w:val="24"/>
              </w:rPr>
            </w:pPr>
            <w:r w:rsidRPr="00466A47">
              <w:rPr>
                <w:rFonts w:cstheme="minorHAnsi"/>
                <w:sz w:val="24"/>
                <w:szCs w:val="24"/>
              </w:rPr>
              <w:t>N/A (Server)</w:t>
            </w:r>
            <w:r w:rsidR="0007099B" w:rsidRPr="00466A47">
              <w:rPr>
                <w:rFonts w:cstheme="minorHAnsi"/>
                <w:sz w:val="24"/>
                <w:szCs w:val="24"/>
              </w:rPr>
              <w:t xml:space="preserve"> </w:t>
            </w:r>
            <w:sdt>
              <w:sdtPr>
                <w:rPr>
                  <w:rFonts w:cstheme="minorHAnsi"/>
                  <w:sz w:val="24"/>
                  <w:szCs w:val="24"/>
                </w:rPr>
                <w:id w:val="-1938057354"/>
                <w14:checkbox>
                  <w14:checked w14:val="0"/>
                  <w14:checkedState w14:val="2612" w14:font="MS Gothic"/>
                  <w14:uncheckedState w14:val="2610" w14:font="MS Gothic"/>
                </w14:checkbox>
              </w:sdtPr>
              <w:sdtEndPr/>
              <w:sdtContent>
                <w:r w:rsidR="0007099B" w:rsidRPr="00466A47">
                  <w:rPr>
                    <w:rFonts w:ascii="Segoe UI Symbol" w:eastAsia="MS Gothic" w:hAnsi="Segoe UI Symbol" w:cs="Segoe UI Symbol"/>
                    <w:sz w:val="24"/>
                    <w:szCs w:val="24"/>
                  </w:rPr>
                  <w:t>☐</w:t>
                </w:r>
              </w:sdtContent>
            </w:sdt>
          </w:p>
          <w:p w14:paraId="76098AE4" w14:textId="77777777" w:rsidR="00B71C50" w:rsidRDefault="00B71C50" w:rsidP="00B71C50">
            <w:pPr>
              <w:ind w:right="433"/>
            </w:pPr>
          </w:p>
        </w:tc>
      </w:tr>
    </w:tbl>
    <w:p w14:paraId="03F838FB" w14:textId="21278637" w:rsidR="004C0D4C" w:rsidRDefault="004C0D4C" w:rsidP="001B6528">
      <w:pPr>
        <w:pStyle w:val="FieldLabel"/>
        <w:spacing w:before="120"/>
        <w:ind w:left="0"/>
      </w:pPr>
    </w:p>
    <w:p w14:paraId="3E1B5F7D" w14:textId="6EA941AA" w:rsidR="004C0D4C" w:rsidRDefault="003561ED" w:rsidP="001B6528">
      <w:pPr>
        <w:pStyle w:val="FieldLabel"/>
        <w:spacing w:before="120"/>
        <w:ind w:left="0"/>
        <w:rPr>
          <w:sz w:val="20"/>
          <w:szCs w:val="20"/>
        </w:rPr>
      </w:pPr>
      <w:r w:rsidRPr="003561ED">
        <w:rPr>
          <w:sz w:val="24"/>
          <w:szCs w:val="24"/>
        </w:rPr>
        <w:t>Device ID1</w:t>
      </w:r>
      <w:r w:rsidR="001B687E" w:rsidRPr="004C0D4C">
        <w:rPr>
          <w:noProof/>
          <w:sz w:val="24"/>
          <w:szCs w:val="24"/>
        </w:rPr>
        <mc:AlternateContent>
          <mc:Choice Requires="wps">
            <w:drawing>
              <wp:anchor distT="45720" distB="45720" distL="114300" distR="114300" simplePos="0" relativeHeight="251679744" behindDoc="0" locked="0" layoutInCell="1" allowOverlap="1" wp14:anchorId="25AD9FA6" wp14:editId="5A5D172A">
                <wp:simplePos x="0" y="0"/>
                <wp:positionH relativeFrom="column">
                  <wp:posOffset>6985</wp:posOffset>
                </wp:positionH>
                <wp:positionV relativeFrom="paragraph">
                  <wp:posOffset>783590</wp:posOffset>
                </wp:positionV>
                <wp:extent cx="6647180" cy="1059180"/>
                <wp:effectExtent l="0" t="0" r="2032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1059180"/>
                        </a:xfrm>
                        <a:prstGeom prst="rect">
                          <a:avLst/>
                        </a:prstGeom>
                        <a:solidFill>
                          <a:srgbClr val="FFFFFF"/>
                        </a:solidFill>
                        <a:ln w="9525">
                          <a:solidFill>
                            <a:srgbClr val="000000"/>
                          </a:solidFill>
                          <a:miter lim="800000"/>
                          <a:headEnd/>
                          <a:tailEnd/>
                        </a:ln>
                      </wps:spPr>
                      <wps:txbx>
                        <w:txbxContent>
                          <w:p w14:paraId="343CDF2C" w14:textId="77777777" w:rsidR="00B71C50" w:rsidRDefault="00B71C50" w:rsidP="00B71C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D9FA6" id="_x0000_s1031" type="#_x0000_t202" style="position:absolute;margin-left:.55pt;margin-top:61.7pt;width:523.4pt;height:83.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">
                <v:textbox>
                  <w:txbxContent>
                    <w:p w14:paraId="343CDF2C" w14:textId="77777777" w:rsidR="00B71C50" w:rsidRDefault="00B71C50" w:rsidP="00B71C50"/>
                  </w:txbxContent>
                </v:textbox>
                <w10:wrap type="square"/>
              </v:shape>
            </w:pict>
          </mc:Fallback>
        </mc:AlternateContent>
      </w:r>
      <w:r w:rsidRPr="003561ED">
        <w:rPr>
          <w:sz w:val="24"/>
          <w:szCs w:val="24"/>
        </w:rPr>
        <w:t xml:space="preserve">: </w:t>
      </w:r>
      <w:r w:rsidR="004C0D4C" w:rsidRPr="003561ED">
        <w:rPr>
          <w:sz w:val="24"/>
          <w:szCs w:val="24"/>
        </w:rPr>
        <w:t>Description of Physical Security</w:t>
      </w:r>
      <w:r w:rsidR="004C0D4C" w:rsidRPr="003561ED">
        <w:rPr>
          <w:sz w:val="24"/>
          <w:szCs w:val="24"/>
        </w:rPr>
        <w:br/>
      </w:r>
      <w:r w:rsidR="004C0D4C" w:rsidRPr="00B71C50">
        <w:rPr>
          <w:b w:val="0"/>
          <w:sz w:val="20"/>
          <w:szCs w:val="20"/>
        </w:rPr>
        <w:t>Describe the physical security of the device. Examples include offices that are locked when unoccupied, storage in secure cabinets when the device is not in use, and monitored access to the building where the device is housed. External storage devices or media must be encrypted (</w:t>
      </w:r>
      <w:r w:rsidR="004C0D4C" w:rsidRPr="00B71C50">
        <w:rPr>
          <w:b w:val="0"/>
          <w:i/>
          <w:sz w:val="20"/>
          <w:szCs w:val="20"/>
        </w:rPr>
        <w:t>describe  encryption method</w:t>
      </w:r>
      <w:r w:rsidR="004C0D4C" w:rsidRPr="00B71C50">
        <w:rPr>
          <w:b w:val="0"/>
          <w:sz w:val="20"/>
          <w:szCs w:val="20"/>
        </w:rPr>
        <w:t>) and its location &amp; security regularly verified (</w:t>
      </w:r>
      <w:r w:rsidR="004C0D4C" w:rsidRPr="00B71C50">
        <w:rPr>
          <w:b w:val="0"/>
          <w:i/>
          <w:sz w:val="20"/>
          <w:szCs w:val="20"/>
        </w:rPr>
        <w:t>describe schedule</w:t>
      </w:r>
      <w:r w:rsidR="004C0D4C" w:rsidRPr="00B71C50">
        <w:rPr>
          <w:b w:val="0"/>
          <w:sz w:val="20"/>
          <w:szCs w:val="20"/>
        </w:rPr>
        <w:t>).</w:t>
      </w:r>
    </w:p>
    <w:p w14:paraId="0415C1CE" w14:textId="5EA8980A" w:rsidR="00B71C50" w:rsidRDefault="00B71C50" w:rsidP="001B6528">
      <w:pPr>
        <w:pStyle w:val="FieldLabel"/>
        <w:spacing w:before="120"/>
        <w:ind w:left="0"/>
        <w:rPr>
          <w:sz w:val="20"/>
          <w:szCs w:val="20"/>
        </w:rPr>
      </w:pPr>
    </w:p>
    <w:p w14:paraId="2C1A9B7B" w14:textId="2034A385" w:rsidR="00B71C50" w:rsidRDefault="00B71C50" w:rsidP="00B71C50">
      <w:pPr>
        <w:pStyle w:val="FieldLabel"/>
        <w:ind w:left="0"/>
        <w:rPr>
          <w:sz w:val="24"/>
          <w:szCs w:val="24"/>
        </w:rPr>
      </w:pPr>
      <w:r w:rsidRPr="00651A70">
        <w:rPr>
          <w:sz w:val="24"/>
          <w:szCs w:val="24"/>
        </w:rPr>
        <w:t xml:space="preserve">Device </w:t>
      </w:r>
      <w:r>
        <w:rPr>
          <w:sz w:val="24"/>
          <w:szCs w:val="24"/>
        </w:rPr>
        <w:t xml:space="preserve">ID2: </w:t>
      </w:r>
      <w:r w:rsidR="00FE03C0" w:rsidRPr="00651A70">
        <w:rPr>
          <w:sz w:val="24"/>
          <w:szCs w:val="24"/>
        </w:rPr>
        <w:t xml:space="preserve">Details </w:t>
      </w:r>
      <w:r w:rsidR="00FE03C0">
        <w:rPr>
          <w:sz w:val="24"/>
          <w:szCs w:val="24"/>
        </w:rPr>
        <w:t>and Location</w:t>
      </w:r>
    </w:p>
    <w:tbl>
      <w:tblPr>
        <w:tblStyle w:val="TableGrid"/>
        <w:tblW w:w="10435" w:type="dxa"/>
        <w:tblLook w:val="04A0" w:firstRow="1" w:lastRow="0" w:firstColumn="1" w:lastColumn="0" w:noHBand="0" w:noVBand="1"/>
      </w:tblPr>
      <w:tblGrid>
        <w:gridCol w:w="805"/>
        <w:gridCol w:w="2340"/>
        <w:gridCol w:w="3150"/>
        <w:gridCol w:w="4140"/>
      </w:tblGrid>
      <w:tr w:rsidR="00B71C50" w14:paraId="1D70C081" w14:textId="77777777" w:rsidTr="00876C64">
        <w:tc>
          <w:tcPr>
            <w:tcW w:w="805" w:type="dxa"/>
          </w:tcPr>
          <w:p w14:paraId="2494D651" w14:textId="31FDE915" w:rsidR="00B71C50" w:rsidRDefault="00B71C50" w:rsidP="00B71C50">
            <w:pPr>
              <w:pStyle w:val="FieldLabel"/>
              <w:spacing w:before="120"/>
              <w:ind w:left="0"/>
              <w:rPr>
                <w:sz w:val="24"/>
                <w:szCs w:val="24"/>
              </w:rPr>
            </w:pPr>
            <w:r w:rsidRPr="0040028F">
              <w:t>ID</w:t>
            </w:r>
          </w:p>
        </w:tc>
        <w:tc>
          <w:tcPr>
            <w:tcW w:w="2340" w:type="dxa"/>
          </w:tcPr>
          <w:p w14:paraId="7CEEBA10" w14:textId="74E38C7D" w:rsidR="00B71C50" w:rsidRDefault="00B71C50" w:rsidP="00B71C50">
            <w:pPr>
              <w:pStyle w:val="FieldLabel"/>
              <w:spacing w:before="120"/>
              <w:ind w:left="0"/>
              <w:rPr>
                <w:sz w:val="24"/>
                <w:szCs w:val="24"/>
              </w:rPr>
            </w:pPr>
            <w:r w:rsidRPr="00A3494B">
              <w:t>Device Details:</w:t>
            </w:r>
            <w:r>
              <w:t xml:space="preserve"> </w:t>
            </w:r>
            <w:r w:rsidRPr="008B2E5B">
              <w:rPr>
                <w:b w:val="0"/>
                <w:sz w:val="20"/>
                <w:szCs w:val="20"/>
              </w:rPr>
              <w:t>Enter the make, model, and operating system.</w:t>
            </w:r>
            <w:r w:rsidRPr="00C57C17">
              <w:t xml:space="preserve"> </w:t>
            </w:r>
          </w:p>
        </w:tc>
        <w:tc>
          <w:tcPr>
            <w:tcW w:w="3150" w:type="dxa"/>
          </w:tcPr>
          <w:p w14:paraId="6D64F371" w14:textId="58918AA6" w:rsidR="00B71C50" w:rsidRDefault="00B71C50" w:rsidP="00B71C50">
            <w:pPr>
              <w:pStyle w:val="FieldLabel"/>
              <w:spacing w:before="120"/>
              <w:ind w:left="0"/>
              <w:rPr>
                <w:sz w:val="24"/>
                <w:szCs w:val="24"/>
              </w:rPr>
            </w:pPr>
            <w:r w:rsidRPr="00A3494B">
              <w:t>Device Location:</w:t>
            </w:r>
            <w:r w:rsidRPr="008627CD">
              <w:t xml:space="preserve"> </w:t>
            </w:r>
            <w:r w:rsidRPr="008B2E5B">
              <w:rPr>
                <w:b w:val="0"/>
                <w:sz w:val="20"/>
                <w:szCs w:val="20"/>
              </w:rPr>
              <w:t>Enter the street address, building name, and office number.</w:t>
            </w:r>
          </w:p>
        </w:tc>
        <w:tc>
          <w:tcPr>
            <w:tcW w:w="4140" w:type="dxa"/>
          </w:tcPr>
          <w:p w14:paraId="54DC2B2A" w14:textId="08857965" w:rsidR="00B71C50" w:rsidRPr="00B613DB" w:rsidRDefault="004149D0" w:rsidP="00B71C50">
            <w:pPr>
              <w:pStyle w:val="FieldLabel"/>
              <w:spacing w:before="120"/>
              <w:ind w:left="0"/>
              <w:rPr>
                <w:sz w:val="24"/>
                <w:szCs w:val="24"/>
              </w:rPr>
            </w:pPr>
            <w:r>
              <w:rPr>
                <w:b w:val="0"/>
                <w:sz w:val="20"/>
                <w:szCs w:val="20"/>
              </w:rPr>
              <w:t xml:space="preserve">This workspace is </w:t>
            </w:r>
            <w:r w:rsidRPr="006E0E7E">
              <w:rPr>
                <w:sz w:val="20"/>
                <w:szCs w:val="20"/>
              </w:rPr>
              <w:t xml:space="preserve">used only by you or, if shared, then </w:t>
            </w:r>
            <w:r>
              <w:rPr>
                <w:b w:val="0"/>
                <w:sz w:val="20"/>
                <w:szCs w:val="20"/>
              </w:rPr>
              <w:t xml:space="preserve">shared </w:t>
            </w:r>
            <w:r w:rsidRPr="006E0E7E">
              <w:rPr>
                <w:sz w:val="20"/>
                <w:szCs w:val="20"/>
              </w:rPr>
              <w:t>only with Research Staff on your team.</w:t>
            </w:r>
            <w:r>
              <w:rPr>
                <w:b w:val="0"/>
                <w:sz w:val="20"/>
                <w:szCs w:val="20"/>
              </w:rPr>
              <w:t xml:space="preserve"> Check the box. </w:t>
            </w:r>
            <w:r w:rsidRPr="00B613DB">
              <w:rPr>
                <w:sz w:val="20"/>
                <w:szCs w:val="20"/>
              </w:rPr>
              <w:t>[Note: Workspaces shared with non-Research Staff persons will result in a rejected Application.]</w:t>
            </w:r>
          </w:p>
        </w:tc>
      </w:tr>
      <w:tr w:rsidR="00B71C50" w:rsidRPr="00C23844" w14:paraId="7D9550A3" w14:textId="77777777" w:rsidTr="00876C64">
        <w:tc>
          <w:tcPr>
            <w:tcW w:w="805" w:type="dxa"/>
          </w:tcPr>
          <w:p w14:paraId="0995CAF7" w14:textId="754D91D0" w:rsidR="00B71C50" w:rsidRPr="00C23844" w:rsidRDefault="00B613DB" w:rsidP="00B71C50">
            <w:pPr>
              <w:pStyle w:val="FieldLabel"/>
              <w:spacing w:before="120"/>
              <w:ind w:left="0"/>
              <w:rPr>
                <w:b w:val="0"/>
                <w:sz w:val="24"/>
                <w:szCs w:val="24"/>
              </w:rPr>
            </w:pPr>
            <w:r w:rsidRPr="00C23844">
              <w:rPr>
                <w:b w:val="0"/>
                <w:sz w:val="24"/>
                <w:szCs w:val="24"/>
              </w:rPr>
              <w:t>2</w:t>
            </w:r>
          </w:p>
        </w:tc>
        <w:tc>
          <w:tcPr>
            <w:tcW w:w="2340" w:type="dxa"/>
          </w:tcPr>
          <w:p w14:paraId="52981EC0" w14:textId="77777777" w:rsidR="00B71C50" w:rsidRPr="00C23844" w:rsidRDefault="00B71C50" w:rsidP="00B71C50">
            <w:pPr>
              <w:pStyle w:val="FieldLabel"/>
              <w:spacing w:before="120"/>
              <w:ind w:left="0"/>
              <w:rPr>
                <w:b w:val="0"/>
                <w:sz w:val="24"/>
                <w:szCs w:val="24"/>
              </w:rPr>
            </w:pPr>
          </w:p>
        </w:tc>
        <w:tc>
          <w:tcPr>
            <w:tcW w:w="3150" w:type="dxa"/>
          </w:tcPr>
          <w:p w14:paraId="30E08E5B" w14:textId="77777777" w:rsidR="00B71C50" w:rsidRPr="00C23844" w:rsidRDefault="00B71C50" w:rsidP="00B71C50">
            <w:pPr>
              <w:pStyle w:val="FieldLabel"/>
              <w:spacing w:before="120"/>
              <w:ind w:left="0"/>
              <w:rPr>
                <w:b w:val="0"/>
                <w:sz w:val="24"/>
                <w:szCs w:val="24"/>
              </w:rPr>
            </w:pPr>
          </w:p>
        </w:tc>
        <w:tc>
          <w:tcPr>
            <w:tcW w:w="4140" w:type="dxa"/>
          </w:tcPr>
          <w:p w14:paraId="0CC9DC97" w14:textId="77777777" w:rsidR="00B71C50" w:rsidRPr="00C23844" w:rsidRDefault="00B71C50" w:rsidP="00B71C50">
            <w:pPr>
              <w:pStyle w:val="FieldLabel"/>
              <w:spacing w:before="120"/>
              <w:ind w:left="0"/>
              <w:rPr>
                <w:b w:val="0"/>
                <w:sz w:val="24"/>
                <w:szCs w:val="24"/>
              </w:rPr>
            </w:pPr>
          </w:p>
          <w:p w14:paraId="1BE2CC0B" w14:textId="21DB8664" w:rsidR="00BE51A5" w:rsidRPr="00466A47" w:rsidRDefault="00BE51A5" w:rsidP="00BE51A5">
            <w:pPr>
              <w:pStyle w:val="FieldLabel"/>
              <w:spacing w:before="80"/>
              <w:ind w:left="1329"/>
              <w:rPr>
                <w:rFonts w:ascii="Calibri" w:hAnsi="Calibri" w:cs="Calibri"/>
                <w:sz w:val="24"/>
                <w:szCs w:val="24"/>
              </w:rPr>
            </w:pPr>
            <w:r w:rsidRPr="00466A47">
              <w:rPr>
                <w:rFonts w:ascii="Calibri" w:hAnsi="Calibri" w:cs="Calibri"/>
                <w:sz w:val="24"/>
                <w:szCs w:val="24"/>
              </w:rPr>
              <w:t>Yes</w:t>
            </w:r>
            <w:r w:rsidR="00695547" w:rsidRPr="00466A47">
              <w:rPr>
                <w:rFonts w:ascii="Calibri" w:hAnsi="Calibri" w:cs="Calibri"/>
                <w:sz w:val="24"/>
                <w:szCs w:val="24"/>
              </w:rPr>
              <w:t xml:space="preserve"> </w:t>
            </w:r>
            <w:sdt>
              <w:sdtPr>
                <w:rPr>
                  <w:rFonts w:ascii="Calibri" w:hAnsi="Calibri" w:cs="Calibri"/>
                  <w:sz w:val="24"/>
                  <w:szCs w:val="24"/>
                </w:rPr>
                <w:id w:val="223189123"/>
                <w14:checkbox>
                  <w14:checked w14:val="0"/>
                  <w14:checkedState w14:val="2612" w14:font="MS Gothic"/>
                  <w14:uncheckedState w14:val="2610" w14:font="MS Gothic"/>
                </w14:checkbox>
              </w:sdtPr>
              <w:sdtEndPr/>
              <w:sdtContent>
                <w:r w:rsidR="00695547" w:rsidRPr="00466A47">
                  <w:rPr>
                    <w:rFonts w:ascii="Segoe UI Symbol" w:eastAsia="MS Gothic" w:hAnsi="Segoe UI Symbol" w:cs="Segoe UI Symbol"/>
                    <w:sz w:val="24"/>
                    <w:szCs w:val="24"/>
                  </w:rPr>
                  <w:t>☐</w:t>
                </w:r>
              </w:sdtContent>
            </w:sdt>
          </w:p>
          <w:p w14:paraId="66BA9131" w14:textId="20F6AD01" w:rsidR="00BE51A5" w:rsidRPr="00466A47" w:rsidRDefault="00BE51A5" w:rsidP="00BE51A5">
            <w:pPr>
              <w:pStyle w:val="FieldLabel"/>
              <w:spacing w:before="80"/>
              <w:ind w:left="1329"/>
              <w:rPr>
                <w:rFonts w:ascii="Calibri" w:hAnsi="Calibri" w:cs="Calibri"/>
                <w:sz w:val="24"/>
                <w:szCs w:val="24"/>
              </w:rPr>
            </w:pPr>
            <w:r w:rsidRPr="00466A47">
              <w:rPr>
                <w:rFonts w:ascii="Calibri" w:hAnsi="Calibri" w:cs="Calibri"/>
                <w:sz w:val="24"/>
                <w:szCs w:val="24"/>
              </w:rPr>
              <w:t>N/A (Server)</w:t>
            </w:r>
            <w:r w:rsidR="00695547" w:rsidRPr="00466A47">
              <w:rPr>
                <w:rFonts w:ascii="Calibri" w:hAnsi="Calibri" w:cs="Calibri"/>
                <w:sz w:val="24"/>
                <w:szCs w:val="24"/>
              </w:rPr>
              <w:t xml:space="preserve"> </w:t>
            </w:r>
            <w:sdt>
              <w:sdtPr>
                <w:rPr>
                  <w:rFonts w:ascii="Calibri" w:hAnsi="Calibri" w:cs="Calibri"/>
                  <w:sz w:val="24"/>
                  <w:szCs w:val="24"/>
                </w:rPr>
                <w:id w:val="825098643"/>
                <w14:checkbox>
                  <w14:checked w14:val="0"/>
                  <w14:checkedState w14:val="2612" w14:font="MS Gothic"/>
                  <w14:uncheckedState w14:val="2610" w14:font="MS Gothic"/>
                </w14:checkbox>
              </w:sdtPr>
              <w:sdtEndPr/>
              <w:sdtContent>
                <w:r w:rsidR="00695547" w:rsidRPr="00466A47">
                  <w:rPr>
                    <w:rFonts w:ascii="Segoe UI Symbol" w:eastAsia="MS Gothic" w:hAnsi="Segoe UI Symbol" w:cs="Segoe UI Symbol"/>
                    <w:sz w:val="24"/>
                    <w:szCs w:val="24"/>
                  </w:rPr>
                  <w:t>☐</w:t>
                </w:r>
              </w:sdtContent>
            </w:sdt>
          </w:p>
          <w:p w14:paraId="31C21466" w14:textId="29936E71" w:rsidR="00B71C50" w:rsidRPr="00C23844" w:rsidRDefault="00B71C50" w:rsidP="00B71C50">
            <w:pPr>
              <w:pStyle w:val="FieldLabel"/>
              <w:spacing w:before="120"/>
              <w:ind w:left="0"/>
              <w:rPr>
                <w:b w:val="0"/>
                <w:sz w:val="24"/>
                <w:szCs w:val="24"/>
              </w:rPr>
            </w:pPr>
          </w:p>
        </w:tc>
      </w:tr>
    </w:tbl>
    <w:p w14:paraId="488BCFD5" w14:textId="7351FE3C" w:rsidR="00B71C50" w:rsidRDefault="00B70C2A" w:rsidP="00B71C50">
      <w:pPr>
        <w:pStyle w:val="FieldLabel"/>
        <w:spacing w:before="120"/>
        <w:ind w:left="0"/>
        <w:rPr>
          <w:sz w:val="20"/>
          <w:szCs w:val="20"/>
        </w:rPr>
      </w:pPr>
      <w:r w:rsidRPr="00B70C2A">
        <w:rPr>
          <w:sz w:val="24"/>
          <w:szCs w:val="24"/>
        </w:rPr>
        <w:t>Device ID2</w:t>
      </w:r>
      <w:r w:rsidR="00B71C50" w:rsidRPr="00B71C50">
        <w:rPr>
          <w:sz w:val="24"/>
          <w:szCs w:val="24"/>
        </w:rPr>
        <mc:AlternateContent>
          <mc:Choice Requires="wps">
            <w:drawing>
              <wp:anchor distT="45720" distB="45720" distL="114300" distR="114300" simplePos="0" relativeHeight="251681792" behindDoc="0" locked="0" layoutInCell="1" allowOverlap="1" wp14:anchorId="4E1ECE04" wp14:editId="404E82DF">
                <wp:simplePos x="0" y="0"/>
                <wp:positionH relativeFrom="column">
                  <wp:posOffset>6985</wp:posOffset>
                </wp:positionH>
                <wp:positionV relativeFrom="paragraph">
                  <wp:posOffset>943610</wp:posOffset>
                </wp:positionV>
                <wp:extent cx="6574790" cy="1001395"/>
                <wp:effectExtent l="0" t="0" r="1651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001395"/>
                        </a:xfrm>
                        <a:prstGeom prst="rect">
                          <a:avLst/>
                        </a:prstGeom>
                        <a:solidFill>
                          <a:srgbClr val="FFFFFF"/>
                        </a:solidFill>
                        <a:ln w="9525">
                          <a:solidFill>
                            <a:srgbClr val="000000"/>
                          </a:solidFill>
                          <a:miter lim="800000"/>
                          <a:headEnd/>
                          <a:tailEnd/>
                        </a:ln>
                      </wps:spPr>
                      <wps:txbx>
                        <w:txbxContent>
                          <w:p w14:paraId="36F84D13" w14:textId="3E9C0370" w:rsidR="00B71C50" w:rsidRDefault="00B71C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ECE04" id="_x0000_s1032" type="#_x0000_t202" style="position:absolute;margin-left:.55pt;margin-top:74.3pt;width:517.7pt;height:78.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">
                <v:textbox>
                  <w:txbxContent>
                    <w:p w14:paraId="36F84D13" w14:textId="3E9C0370" w:rsidR="00B71C50" w:rsidRDefault="00B71C50"/>
                  </w:txbxContent>
                </v:textbox>
                <w10:wrap type="square"/>
              </v:shape>
            </w:pict>
          </mc:Fallback>
        </mc:AlternateContent>
      </w:r>
      <w:r w:rsidRPr="00B70C2A">
        <w:rPr>
          <w:sz w:val="24"/>
          <w:szCs w:val="24"/>
        </w:rPr>
        <w:t xml:space="preserve">: </w:t>
      </w:r>
      <w:r w:rsidR="00B71C50" w:rsidRPr="00B70C2A">
        <w:rPr>
          <w:sz w:val="24"/>
          <w:szCs w:val="24"/>
        </w:rPr>
        <w:t>Description of Physical Security</w:t>
      </w:r>
      <w:r w:rsidR="00B71C50" w:rsidRPr="00B70C2A">
        <w:rPr>
          <w:sz w:val="24"/>
          <w:szCs w:val="24"/>
        </w:rPr>
        <w:br/>
      </w:r>
      <w:r w:rsidR="00B71C50" w:rsidRPr="00B71C50">
        <w:rPr>
          <w:b w:val="0"/>
          <w:sz w:val="20"/>
          <w:szCs w:val="20"/>
        </w:rPr>
        <w:t>Describe the physical security of the device. Examples include offices that are locked when unoccupied, storage in secure cabinets when the device is not in use, and monitored access to the building where the device is housed. External storage devices or media must be encrypted (</w:t>
      </w:r>
      <w:r w:rsidR="00B71C50" w:rsidRPr="00B71C50">
        <w:rPr>
          <w:b w:val="0"/>
          <w:i/>
          <w:sz w:val="20"/>
          <w:szCs w:val="20"/>
        </w:rPr>
        <w:t>describe  encryption method</w:t>
      </w:r>
      <w:r w:rsidR="00B71C50" w:rsidRPr="00B71C50">
        <w:rPr>
          <w:b w:val="0"/>
          <w:sz w:val="20"/>
          <w:szCs w:val="20"/>
        </w:rPr>
        <w:t>) and its location &amp; security regularly verified (</w:t>
      </w:r>
      <w:r w:rsidR="00B71C50" w:rsidRPr="00B71C50">
        <w:rPr>
          <w:b w:val="0"/>
          <w:i/>
          <w:sz w:val="20"/>
          <w:szCs w:val="20"/>
        </w:rPr>
        <w:t>describe schedule</w:t>
      </w:r>
      <w:r w:rsidR="00B71C50" w:rsidRPr="00B71C50">
        <w:rPr>
          <w:b w:val="0"/>
          <w:sz w:val="20"/>
          <w:szCs w:val="20"/>
        </w:rPr>
        <w:t>).</w:t>
      </w:r>
    </w:p>
    <w:p w14:paraId="581B22B8" w14:textId="07224C28" w:rsidR="00BC51CB" w:rsidRPr="001B6528" w:rsidRDefault="00BC51CB" w:rsidP="004C4745">
      <w:pPr>
        <w:rPr>
          <w:b/>
          <w:sz w:val="2"/>
          <w:szCs w:val="2"/>
        </w:rPr>
      </w:pPr>
    </w:p>
    <w:p w14:paraId="743F6418" w14:textId="2F8F1D05" w:rsidR="00B613DB" w:rsidRDefault="00B613DB" w:rsidP="00B613DB">
      <w:pPr>
        <w:pStyle w:val="FieldLabel"/>
        <w:ind w:left="0"/>
        <w:rPr>
          <w:sz w:val="24"/>
          <w:szCs w:val="24"/>
        </w:rPr>
      </w:pPr>
      <w:r w:rsidRPr="00651A70">
        <w:rPr>
          <w:sz w:val="24"/>
          <w:szCs w:val="24"/>
        </w:rPr>
        <w:lastRenderedPageBreak/>
        <w:t xml:space="preserve">Device </w:t>
      </w:r>
      <w:r>
        <w:rPr>
          <w:sz w:val="24"/>
          <w:szCs w:val="24"/>
        </w:rPr>
        <w:t xml:space="preserve">ID3: </w:t>
      </w:r>
      <w:r w:rsidR="00FE03C0" w:rsidRPr="00651A70">
        <w:rPr>
          <w:sz w:val="24"/>
          <w:szCs w:val="24"/>
        </w:rPr>
        <w:t xml:space="preserve">Details </w:t>
      </w:r>
      <w:r w:rsidR="00FE03C0">
        <w:rPr>
          <w:sz w:val="24"/>
          <w:szCs w:val="24"/>
        </w:rPr>
        <w:t>and Location</w:t>
      </w:r>
    </w:p>
    <w:tbl>
      <w:tblPr>
        <w:tblStyle w:val="TableGrid"/>
        <w:tblW w:w="0" w:type="auto"/>
        <w:tblLook w:val="04A0" w:firstRow="1" w:lastRow="0" w:firstColumn="1" w:lastColumn="0" w:noHBand="0" w:noVBand="1"/>
      </w:tblPr>
      <w:tblGrid>
        <w:gridCol w:w="895"/>
        <w:gridCol w:w="2610"/>
        <w:gridCol w:w="3060"/>
        <w:gridCol w:w="3870"/>
      </w:tblGrid>
      <w:tr w:rsidR="00B613DB" w14:paraId="047411BC" w14:textId="77777777" w:rsidTr="000A28A6">
        <w:tc>
          <w:tcPr>
            <w:tcW w:w="895" w:type="dxa"/>
          </w:tcPr>
          <w:p w14:paraId="73F2E58E" w14:textId="66D48C33" w:rsidR="00B613DB" w:rsidRPr="00DF1F7F" w:rsidRDefault="00B613DB" w:rsidP="00B613DB">
            <w:pPr>
              <w:rPr>
                <w:b/>
              </w:rPr>
            </w:pPr>
            <w:r w:rsidRPr="00DF1F7F">
              <w:rPr>
                <w:b/>
              </w:rPr>
              <w:t>ID</w:t>
            </w:r>
          </w:p>
        </w:tc>
        <w:tc>
          <w:tcPr>
            <w:tcW w:w="2610" w:type="dxa"/>
          </w:tcPr>
          <w:p w14:paraId="485D63BC" w14:textId="031368AF" w:rsidR="00B613DB" w:rsidRDefault="00B613DB" w:rsidP="00B613DB">
            <w:pPr>
              <w:rPr>
                <w:b/>
              </w:rPr>
            </w:pPr>
            <w:r w:rsidRPr="00A3494B">
              <w:rPr>
                <w:b/>
              </w:rPr>
              <w:t>Device Details:</w:t>
            </w:r>
            <w:r>
              <w:t xml:space="preserve"> </w:t>
            </w:r>
            <w:r w:rsidRPr="001B6528">
              <w:rPr>
                <w:sz w:val="20"/>
                <w:szCs w:val="20"/>
              </w:rPr>
              <w:t>Enter the make, model, and operating system.</w:t>
            </w:r>
            <w:r w:rsidRPr="00C57C17">
              <w:t xml:space="preserve"> </w:t>
            </w:r>
          </w:p>
        </w:tc>
        <w:tc>
          <w:tcPr>
            <w:tcW w:w="3060" w:type="dxa"/>
          </w:tcPr>
          <w:p w14:paraId="41C7FEEF" w14:textId="1AA3A11F" w:rsidR="00B613DB" w:rsidRDefault="00B613DB" w:rsidP="00B613DB">
            <w:pPr>
              <w:rPr>
                <w:b/>
              </w:rPr>
            </w:pPr>
            <w:r w:rsidRPr="00A3494B">
              <w:rPr>
                <w:b/>
              </w:rPr>
              <w:t>Device Location:</w:t>
            </w:r>
            <w:r w:rsidRPr="008627CD">
              <w:t xml:space="preserve"> </w:t>
            </w:r>
            <w:r w:rsidRPr="001B6528">
              <w:rPr>
                <w:sz w:val="20"/>
                <w:szCs w:val="20"/>
              </w:rPr>
              <w:t>Enter the street address, building name, and office number.</w:t>
            </w:r>
          </w:p>
        </w:tc>
        <w:tc>
          <w:tcPr>
            <w:tcW w:w="3870" w:type="dxa"/>
          </w:tcPr>
          <w:p w14:paraId="308BF649" w14:textId="6F38C10F" w:rsidR="00B613DB" w:rsidRDefault="00B613DB" w:rsidP="004149D0">
            <w:pPr>
              <w:rPr>
                <w:b/>
              </w:rPr>
            </w:pPr>
            <w:r>
              <w:rPr>
                <w:b/>
                <w:sz w:val="20"/>
                <w:szCs w:val="20"/>
              </w:rPr>
              <w:t xml:space="preserve">This workspace is </w:t>
            </w:r>
            <w:r w:rsidRPr="006E0E7E">
              <w:rPr>
                <w:b/>
                <w:sz w:val="20"/>
                <w:szCs w:val="20"/>
              </w:rPr>
              <w:t xml:space="preserve">used only by you or, if shared, then </w:t>
            </w:r>
            <w:r>
              <w:rPr>
                <w:b/>
                <w:sz w:val="20"/>
                <w:szCs w:val="20"/>
              </w:rPr>
              <w:t xml:space="preserve">shared </w:t>
            </w:r>
            <w:r w:rsidRPr="006E0E7E">
              <w:rPr>
                <w:b/>
                <w:sz w:val="20"/>
                <w:szCs w:val="20"/>
              </w:rPr>
              <w:t>only with Research Staff on your team.</w:t>
            </w:r>
            <w:r>
              <w:rPr>
                <w:b/>
                <w:sz w:val="20"/>
                <w:szCs w:val="20"/>
              </w:rPr>
              <w:t xml:space="preserve"> </w:t>
            </w:r>
            <w:r w:rsidR="004149D0">
              <w:rPr>
                <w:b/>
                <w:sz w:val="20"/>
                <w:szCs w:val="20"/>
              </w:rPr>
              <w:t xml:space="preserve">Check the box. </w:t>
            </w:r>
            <w:r w:rsidRPr="00B613DB">
              <w:rPr>
                <w:sz w:val="20"/>
                <w:szCs w:val="20"/>
              </w:rPr>
              <w:t>[Note: Workspaces shared with non-Research Staff persons will result in a rejected Application.]</w:t>
            </w:r>
          </w:p>
        </w:tc>
      </w:tr>
      <w:tr w:rsidR="00B613DB" w14:paraId="1AB45E53" w14:textId="77777777" w:rsidTr="000A28A6">
        <w:tc>
          <w:tcPr>
            <w:tcW w:w="895" w:type="dxa"/>
          </w:tcPr>
          <w:p w14:paraId="73D90A26" w14:textId="519D1BDB" w:rsidR="00B613DB" w:rsidRPr="00E03AFB" w:rsidRDefault="00A84E17" w:rsidP="00A84E17">
            <w:pPr>
              <w:pStyle w:val="FieldLabel"/>
              <w:spacing w:before="120"/>
              <w:ind w:left="0"/>
            </w:pPr>
            <w:r w:rsidRPr="00E03AFB">
              <w:rPr>
                <w:sz w:val="24"/>
                <w:szCs w:val="24"/>
              </w:rPr>
              <w:t>3</w:t>
            </w:r>
          </w:p>
        </w:tc>
        <w:tc>
          <w:tcPr>
            <w:tcW w:w="2610" w:type="dxa"/>
          </w:tcPr>
          <w:p w14:paraId="68673E20" w14:textId="77777777" w:rsidR="00B613DB" w:rsidRDefault="00B613DB" w:rsidP="002B2658">
            <w:pPr>
              <w:rPr>
                <w:b/>
              </w:rPr>
            </w:pPr>
          </w:p>
        </w:tc>
        <w:tc>
          <w:tcPr>
            <w:tcW w:w="3060" w:type="dxa"/>
          </w:tcPr>
          <w:p w14:paraId="5BC7483C" w14:textId="77777777" w:rsidR="00B613DB" w:rsidRDefault="00B613DB" w:rsidP="002B2658">
            <w:pPr>
              <w:rPr>
                <w:b/>
              </w:rPr>
            </w:pPr>
          </w:p>
        </w:tc>
        <w:tc>
          <w:tcPr>
            <w:tcW w:w="3870" w:type="dxa"/>
          </w:tcPr>
          <w:p w14:paraId="7381C81F" w14:textId="77777777" w:rsidR="00B613DB" w:rsidRDefault="00B613DB" w:rsidP="002B2658">
            <w:pPr>
              <w:rPr>
                <w:b/>
              </w:rPr>
            </w:pPr>
          </w:p>
          <w:p w14:paraId="61301450" w14:textId="0DF2DC28" w:rsidR="00BE51A5" w:rsidRPr="00466A47" w:rsidRDefault="00BE51A5" w:rsidP="008C0C24">
            <w:pPr>
              <w:pStyle w:val="FieldLabel"/>
              <w:spacing w:before="80"/>
              <w:ind w:left="971"/>
              <w:rPr>
                <w:rFonts w:ascii="Calibri" w:hAnsi="Calibri" w:cs="Calibri"/>
                <w:sz w:val="24"/>
                <w:szCs w:val="24"/>
              </w:rPr>
            </w:pPr>
            <w:r w:rsidRPr="00466A47">
              <w:rPr>
                <w:rFonts w:ascii="Calibri" w:hAnsi="Calibri" w:cs="Calibri"/>
                <w:sz w:val="24"/>
                <w:szCs w:val="24"/>
              </w:rPr>
              <w:t>Yes</w:t>
            </w:r>
            <w:r w:rsidR="009B5B71" w:rsidRPr="00466A47">
              <w:rPr>
                <w:rFonts w:ascii="Calibri" w:hAnsi="Calibri" w:cs="Calibri"/>
                <w:sz w:val="24"/>
                <w:szCs w:val="24"/>
              </w:rPr>
              <w:t xml:space="preserve"> </w:t>
            </w:r>
            <w:sdt>
              <w:sdtPr>
                <w:rPr>
                  <w:rFonts w:ascii="Calibri" w:hAnsi="Calibri" w:cs="Calibri"/>
                  <w:sz w:val="24"/>
                  <w:szCs w:val="24"/>
                </w:rPr>
                <w:id w:val="-666165773"/>
                <w14:checkbox>
                  <w14:checked w14:val="0"/>
                  <w14:checkedState w14:val="2612" w14:font="MS Gothic"/>
                  <w14:uncheckedState w14:val="2610" w14:font="MS Gothic"/>
                </w14:checkbox>
              </w:sdtPr>
              <w:sdtEndPr/>
              <w:sdtContent>
                <w:r w:rsidR="009B5B71" w:rsidRPr="00466A47">
                  <w:rPr>
                    <w:rFonts w:ascii="Segoe UI Symbol" w:eastAsia="MS Gothic" w:hAnsi="Segoe UI Symbol" w:cs="Segoe UI Symbol"/>
                    <w:sz w:val="24"/>
                    <w:szCs w:val="24"/>
                  </w:rPr>
                  <w:t>☐</w:t>
                </w:r>
              </w:sdtContent>
            </w:sdt>
          </w:p>
          <w:p w14:paraId="0C881E80" w14:textId="6E2DAE08" w:rsidR="00BE51A5" w:rsidRPr="00466A47" w:rsidRDefault="00BE51A5" w:rsidP="008C0C24">
            <w:pPr>
              <w:pStyle w:val="FieldLabel"/>
              <w:spacing w:before="80"/>
              <w:ind w:left="971"/>
              <w:rPr>
                <w:rFonts w:ascii="Calibri" w:hAnsi="Calibri" w:cs="Calibri"/>
                <w:sz w:val="24"/>
                <w:szCs w:val="24"/>
              </w:rPr>
            </w:pPr>
            <w:r w:rsidRPr="00466A47">
              <w:rPr>
                <w:rFonts w:ascii="Calibri" w:hAnsi="Calibri" w:cs="Calibri"/>
                <w:sz w:val="24"/>
                <w:szCs w:val="24"/>
              </w:rPr>
              <w:t>N/A (Server)</w:t>
            </w:r>
            <w:r w:rsidR="009B5B71" w:rsidRPr="00466A47">
              <w:rPr>
                <w:rFonts w:ascii="Calibri" w:hAnsi="Calibri" w:cs="Calibri"/>
                <w:sz w:val="24"/>
                <w:szCs w:val="24"/>
              </w:rPr>
              <w:t xml:space="preserve"> </w:t>
            </w:r>
            <w:sdt>
              <w:sdtPr>
                <w:rPr>
                  <w:rFonts w:ascii="Calibri" w:hAnsi="Calibri" w:cs="Calibri"/>
                  <w:sz w:val="24"/>
                  <w:szCs w:val="24"/>
                </w:rPr>
                <w:id w:val="-1029334867"/>
                <w14:checkbox>
                  <w14:checked w14:val="0"/>
                  <w14:checkedState w14:val="2612" w14:font="MS Gothic"/>
                  <w14:uncheckedState w14:val="2610" w14:font="MS Gothic"/>
                </w14:checkbox>
              </w:sdtPr>
              <w:sdtEndPr/>
              <w:sdtContent>
                <w:r w:rsidR="009B5B71" w:rsidRPr="00466A47">
                  <w:rPr>
                    <w:rFonts w:ascii="Segoe UI Symbol" w:eastAsia="MS Gothic" w:hAnsi="Segoe UI Symbol" w:cs="Segoe UI Symbol"/>
                    <w:sz w:val="24"/>
                    <w:szCs w:val="24"/>
                  </w:rPr>
                  <w:t>☐</w:t>
                </w:r>
              </w:sdtContent>
            </w:sdt>
          </w:p>
          <w:p w14:paraId="072B143F" w14:textId="56498DF9" w:rsidR="00B613DB" w:rsidRDefault="00B613DB" w:rsidP="002B2658">
            <w:pPr>
              <w:rPr>
                <w:b/>
              </w:rPr>
            </w:pPr>
          </w:p>
        </w:tc>
      </w:tr>
    </w:tbl>
    <w:p w14:paraId="376A140A" w14:textId="7F5A8176" w:rsidR="00B613DB" w:rsidRDefault="00B613DB" w:rsidP="002B2658">
      <w:pPr>
        <w:rPr>
          <w:b/>
        </w:rPr>
      </w:pPr>
    </w:p>
    <w:p w14:paraId="4E258301" w14:textId="2587C9E1" w:rsidR="00B613DB" w:rsidRPr="00C23844" w:rsidRDefault="00B70C2A" w:rsidP="002B2658">
      <w:r w:rsidRPr="00B70C2A">
        <w:rPr>
          <w:b/>
          <w:sz w:val="24"/>
          <w:szCs w:val="24"/>
        </w:rPr>
        <w:t>Device ID3</w:t>
      </w:r>
      <w:r w:rsidRPr="00B70C2A">
        <w:rPr>
          <w:b/>
          <w:sz w:val="24"/>
          <w:szCs w:val="24"/>
        </w:rPr>
        <w:t xml:space="preserve">: </w:t>
      </w:r>
      <w:r w:rsidR="00C23844" w:rsidRPr="00B70C2A">
        <w:rPr>
          <w:b/>
          <w:sz w:val="24"/>
          <w:szCs w:val="24"/>
        </w:rPr>
        <w:t>Desc</w:t>
      </w:r>
      <w:r w:rsidRPr="00B70C2A">
        <w:rPr>
          <w:b/>
          <w:sz w:val="24"/>
          <w:szCs w:val="24"/>
        </w:rPr>
        <w:t>ription of Physical Security</w:t>
      </w:r>
      <w:r w:rsidR="00C23844" w:rsidRPr="00B70C2A">
        <w:rPr>
          <w:b/>
          <w:sz w:val="24"/>
          <w:szCs w:val="24"/>
        </w:rPr>
        <w:br/>
      </w:r>
      <w:r w:rsidR="00C23844" w:rsidRPr="00C23844">
        <w:rPr>
          <w:sz w:val="20"/>
          <w:szCs w:val="20"/>
        </w:rPr>
        <w:t>Describe the physical security of the device. Examples include offices that are locked when unoccupied, storage in secure cabinets when the device is not in use, and monitored access to the building where the device is housed. External storage devices or media must be encrypted (</w:t>
      </w:r>
      <w:r w:rsidR="00C23844" w:rsidRPr="00C23844">
        <w:rPr>
          <w:i/>
          <w:sz w:val="20"/>
          <w:szCs w:val="20"/>
        </w:rPr>
        <w:t>describe  encryption method</w:t>
      </w:r>
      <w:r w:rsidR="00C23844" w:rsidRPr="00C23844">
        <w:rPr>
          <w:sz w:val="20"/>
          <w:szCs w:val="20"/>
        </w:rPr>
        <w:t>) and its location &amp; security regularly verified (</w:t>
      </w:r>
      <w:r w:rsidR="00C23844" w:rsidRPr="00C23844">
        <w:rPr>
          <w:i/>
          <w:sz w:val="20"/>
          <w:szCs w:val="20"/>
        </w:rPr>
        <w:t>describe schedule</w:t>
      </w:r>
      <w:r w:rsidR="00C23844" w:rsidRPr="00C23844">
        <w:rPr>
          <w:sz w:val="20"/>
          <w:szCs w:val="20"/>
        </w:rPr>
        <w:t>).</w:t>
      </w:r>
    </w:p>
    <w:p w14:paraId="6BB9F1FA" w14:textId="03F2DA42" w:rsidR="00C23844" w:rsidRDefault="004149D0" w:rsidP="002B2658">
      <w:pPr>
        <w:rPr>
          <w:b/>
        </w:rPr>
      </w:pPr>
      <w:r>
        <w:rPr>
          <w:noProof/>
        </w:rPr>
        <mc:AlternateContent>
          <mc:Choice Requires="wps">
            <w:drawing>
              <wp:anchor distT="45720" distB="45720" distL="114300" distR="114300" simplePos="0" relativeHeight="251683840" behindDoc="0" locked="0" layoutInCell="1" allowOverlap="1" wp14:anchorId="74D9A27E" wp14:editId="1EFF6BF9">
                <wp:simplePos x="0" y="0"/>
                <wp:positionH relativeFrom="column">
                  <wp:posOffset>64770</wp:posOffset>
                </wp:positionH>
                <wp:positionV relativeFrom="paragraph">
                  <wp:posOffset>245745</wp:posOffset>
                </wp:positionV>
                <wp:extent cx="6516370" cy="1219200"/>
                <wp:effectExtent l="0" t="0" r="1778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219200"/>
                        </a:xfrm>
                        <a:prstGeom prst="rect">
                          <a:avLst/>
                        </a:prstGeom>
                        <a:solidFill>
                          <a:srgbClr val="FFFFFF"/>
                        </a:solidFill>
                        <a:ln w="9525">
                          <a:solidFill>
                            <a:srgbClr val="000000"/>
                          </a:solidFill>
                          <a:miter lim="800000"/>
                          <a:headEnd/>
                          <a:tailEnd/>
                        </a:ln>
                      </wps:spPr>
                      <wps:txbx>
                        <w:txbxContent>
                          <w:p w14:paraId="12D51343" w14:textId="2521EDFB" w:rsidR="00C23844" w:rsidRDefault="00C238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9A27E" id="_x0000_s1033" type="#_x0000_t202" style="position:absolute;margin-left:5.1pt;margin-top:19.35pt;width:513.1pt;height:9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1QJQIAAEw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">
                <v:textbox>
                  <w:txbxContent>
                    <w:p w14:paraId="12D51343" w14:textId="2521EDFB" w:rsidR="00C23844" w:rsidRDefault="00C23844"/>
                  </w:txbxContent>
                </v:textbox>
                <w10:wrap type="square"/>
              </v:shape>
            </w:pict>
          </mc:Fallback>
        </mc:AlternateContent>
      </w:r>
    </w:p>
    <w:p w14:paraId="7EEE128C" w14:textId="575F42F7" w:rsidR="00C23844" w:rsidRDefault="00C23844" w:rsidP="002B2658">
      <w:pPr>
        <w:rPr>
          <w:b/>
        </w:rPr>
      </w:pPr>
    </w:p>
    <w:p w14:paraId="0A427BBD" w14:textId="379670B3" w:rsidR="004149D0" w:rsidRDefault="004149D0" w:rsidP="004149D0">
      <w:pPr>
        <w:pStyle w:val="FieldLabel"/>
        <w:ind w:left="0"/>
        <w:rPr>
          <w:sz w:val="24"/>
          <w:szCs w:val="24"/>
        </w:rPr>
      </w:pPr>
      <w:r w:rsidRPr="00651A70">
        <w:rPr>
          <w:sz w:val="24"/>
          <w:szCs w:val="24"/>
        </w:rPr>
        <w:t xml:space="preserve">Device </w:t>
      </w:r>
      <w:r>
        <w:rPr>
          <w:sz w:val="24"/>
          <w:szCs w:val="24"/>
        </w:rPr>
        <w:t xml:space="preserve">ID4: </w:t>
      </w:r>
      <w:r w:rsidR="00FE03C0" w:rsidRPr="00651A70">
        <w:rPr>
          <w:sz w:val="24"/>
          <w:szCs w:val="24"/>
        </w:rPr>
        <w:t xml:space="preserve">Details </w:t>
      </w:r>
      <w:r w:rsidR="00FE03C0">
        <w:rPr>
          <w:sz w:val="24"/>
          <w:szCs w:val="24"/>
        </w:rPr>
        <w:t>and Location</w:t>
      </w:r>
    </w:p>
    <w:tbl>
      <w:tblPr>
        <w:tblStyle w:val="TableGrid"/>
        <w:tblW w:w="0" w:type="auto"/>
        <w:tblLook w:val="04A0" w:firstRow="1" w:lastRow="0" w:firstColumn="1" w:lastColumn="0" w:noHBand="0" w:noVBand="1"/>
      </w:tblPr>
      <w:tblGrid>
        <w:gridCol w:w="895"/>
        <w:gridCol w:w="2697"/>
        <w:gridCol w:w="2973"/>
        <w:gridCol w:w="3780"/>
      </w:tblGrid>
      <w:tr w:rsidR="004149D0" w14:paraId="425B6389" w14:textId="77777777" w:rsidTr="000A28A6">
        <w:tc>
          <w:tcPr>
            <w:tcW w:w="895" w:type="dxa"/>
          </w:tcPr>
          <w:p w14:paraId="4F4B4E93" w14:textId="122C02FF" w:rsidR="004149D0" w:rsidRPr="00DF1F7F" w:rsidRDefault="004149D0" w:rsidP="004149D0">
            <w:pPr>
              <w:rPr>
                <w:b/>
              </w:rPr>
            </w:pPr>
            <w:r w:rsidRPr="00DF1F7F">
              <w:rPr>
                <w:b/>
              </w:rPr>
              <w:t>ID</w:t>
            </w:r>
          </w:p>
        </w:tc>
        <w:tc>
          <w:tcPr>
            <w:tcW w:w="2697" w:type="dxa"/>
          </w:tcPr>
          <w:p w14:paraId="17125045" w14:textId="3D7B9E91" w:rsidR="004149D0" w:rsidRDefault="004149D0" w:rsidP="004149D0">
            <w:pPr>
              <w:rPr>
                <w:b/>
              </w:rPr>
            </w:pPr>
            <w:r w:rsidRPr="00A3494B">
              <w:rPr>
                <w:b/>
              </w:rPr>
              <w:t>Device Details:</w:t>
            </w:r>
            <w:r>
              <w:t xml:space="preserve"> </w:t>
            </w:r>
            <w:r w:rsidRPr="001B6528">
              <w:rPr>
                <w:sz w:val="20"/>
                <w:szCs w:val="20"/>
              </w:rPr>
              <w:t>Enter the make, model, and operating system.</w:t>
            </w:r>
            <w:r w:rsidRPr="00C57C17">
              <w:t xml:space="preserve"> </w:t>
            </w:r>
          </w:p>
        </w:tc>
        <w:tc>
          <w:tcPr>
            <w:tcW w:w="2973" w:type="dxa"/>
          </w:tcPr>
          <w:p w14:paraId="349E2C00" w14:textId="4A7F07C7" w:rsidR="004149D0" w:rsidRDefault="004149D0" w:rsidP="004149D0">
            <w:pPr>
              <w:rPr>
                <w:b/>
              </w:rPr>
            </w:pPr>
            <w:r w:rsidRPr="00A3494B">
              <w:rPr>
                <w:b/>
              </w:rPr>
              <w:t>Device Location:</w:t>
            </w:r>
            <w:r w:rsidRPr="008627CD">
              <w:t xml:space="preserve"> </w:t>
            </w:r>
            <w:r w:rsidRPr="001B6528">
              <w:rPr>
                <w:sz w:val="20"/>
                <w:szCs w:val="20"/>
              </w:rPr>
              <w:t>Enter the street address, building name, and office number.</w:t>
            </w:r>
          </w:p>
        </w:tc>
        <w:tc>
          <w:tcPr>
            <w:tcW w:w="3780" w:type="dxa"/>
          </w:tcPr>
          <w:p w14:paraId="330ADA09" w14:textId="065A34BD" w:rsidR="004149D0" w:rsidRDefault="004149D0" w:rsidP="004149D0">
            <w:pPr>
              <w:rPr>
                <w:b/>
              </w:rPr>
            </w:pPr>
            <w:r>
              <w:rPr>
                <w:b/>
                <w:sz w:val="20"/>
                <w:szCs w:val="20"/>
              </w:rPr>
              <w:t xml:space="preserve">This workspace is </w:t>
            </w:r>
            <w:r w:rsidRPr="006E0E7E">
              <w:rPr>
                <w:b/>
                <w:sz w:val="20"/>
                <w:szCs w:val="20"/>
              </w:rPr>
              <w:t xml:space="preserve">used only by you or, if shared, then </w:t>
            </w:r>
            <w:r>
              <w:rPr>
                <w:b/>
                <w:sz w:val="20"/>
                <w:szCs w:val="20"/>
              </w:rPr>
              <w:t xml:space="preserve">shared </w:t>
            </w:r>
            <w:r w:rsidRPr="006E0E7E">
              <w:rPr>
                <w:b/>
                <w:sz w:val="20"/>
                <w:szCs w:val="20"/>
              </w:rPr>
              <w:t>only with Research Staff on your team.</w:t>
            </w:r>
            <w:r>
              <w:rPr>
                <w:b/>
                <w:sz w:val="20"/>
                <w:szCs w:val="20"/>
              </w:rPr>
              <w:t xml:space="preserve"> Check the box. </w:t>
            </w:r>
            <w:r w:rsidRPr="00B613DB">
              <w:rPr>
                <w:sz w:val="20"/>
                <w:szCs w:val="20"/>
              </w:rPr>
              <w:t>[Note: Workspaces shared with non-Research Staff persons will result in a rejected Application.]</w:t>
            </w:r>
          </w:p>
        </w:tc>
      </w:tr>
      <w:tr w:rsidR="004149D0" w14:paraId="4EDDA2E4" w14:textId="77777777" w:rsidTr="000A28A6">
        <w:tc>
          <w:tcPr>
            <w:tcW w:w="895" w:type="dxa"/>
          </w:tcPr>
          <w:p w14:paraId="4706578F" w14:textId="022804D1" w:rsidR="004149D0" w:rsidRPr="00E03AFB" w:rsidRDefault="00A84E17" w:rsidP="00A84E17">
            <w:pPr>
              <w:pStyle w:val="FieldLabel"/>
              <w:spacing w:before="120"/>
              <w:ind w:left="0"/>
            </w:pPr>
            <w:r w:rsidRPr="00E03AFB">
              <w:rPr>
                <w:sz w:val="24"/>
                <w:szCs w:val="24"/>
              </w:rPr>
              <w:t>4</w:t>
            </w:r>
          </w:p>
        </w:tc>
        <w:tc>
          <w:tcPr>
            <w:tcW w:w="2697" w:type="dxa"/>
          </w:tcPr>
          <w:p w14:paraId="5959EC27" w14:textId="77777777" w:rsidR="004149D0" w:rsidRDefault="004149D0" w:rsidP="002B2658">
            <w:pPr>
              <w:rPr>
                <w:b/>
              </w:rPr>
            </w:pPr>
          </w:p>
        </w:tc>
        <w:tc>
          <w:tcPr>
            <w:tcW w:w="2973" w:type="dxa"/>
          </w:tcPr>
          <w:p w14:paraId="69C580E3" w14:textId="77777777" w:rsidR="004149D0" w:rsidRDefault="004149D0" w:rsidP="002B2658">
            <w:pPr>
              <w:rPr>
                <w:b/>
              </w:rPr>
            </w:pPr>
          </w:p>
        </w:tc>
        <w:tc>
          <w:tcPr>
            <w:tcW w:w="3780" w:type="dxa"/>
          </w:tcPr>
          <w:p w14:paraId="43F7B263" w14:textId="77777777" w:rsidR="004149D0" w:rsidRDefault="004149D0" w:rsidP="004149D0">
            <w:pPr>
              <w:rPr>
                <w:b/>
              </w:rPr>
            </w:pPr>
          </w:p>
          <w:p w14:paraId="55953B54" w14:textId="6C6E3197" w:rsidR="00BE51A5" w:rsidRPr="00466A47" w:rsidRDefault="00BE51A5" w:rsidP="00A0146B">
            <w:pPr>
              <w:pStyle w:val="FieldLabel"/>
              <w:spacing w:before="80"/>
              <w:ind w:left="881"/>
              <w:rPr>
                <w:rFonts w:cstheme="minorHAnsi"/>
                <w:sz w:val="24"/>
                <w:szCs w:val="24"/>
              </w:rPr>
            </w:pPr>
            <w:r w:rsidRPr="00466A47">
              <w:rPr>
                <w:rFonts w:cstheme="minorHAnsi"/>
                <w:sz w:val="24"/>
                <w:szCs w:val="24"/>
              </w:rPr>
              <w:t>Yes</w:t>
            </w:r>
            <w:r w:rsidR="00586F6A" w:rsidRPr="00466A47">
              <w:rPr>
                <w:rFonts w:cstheme="minorHAnsi"/>
                <w:sz w:val="24"/>
                <w:szCs w:val="24"/>
              </w:rPr>
              <w:t xml:space="preserve"> </w:t>
            </w:r>
            <w:sdt>
              <w:sdtPr>
                <w:rPr>
                  <w:rFonts w:cstheme="minorHAnsi"/>
                  <w:sz w:val="24"/>
                  <w:szCs w:val="24"/>
                </w:rPr>
                <w:id w:val="-1297595665"/>
                <w14:checkbox>
                  <w14:checked w14:val="0"/>
                  <w14:checkedState w14:val="2612" w14:font="MS Gothic"/>
                  <w14:uncheckedState w14:val="2610" w14:font="MS Gothic"/>
                </w14:checkbox>
              </w:sdtPr>
              <w:sdtEndPr/>
              <w:sdtContent>
                <w:r w:rsidR="00586F6A" w:rsidRPr="00466A47">
                  <w:rPr>
                    <w:rFonts w:ascii="Segoe UI Symbol" w:eastAsia="MS Gothic" w:hAnsi="Segoe UI Symbol" w:cs="Segoe UI Symbol"/>
                    <w:sz w:val="24"/>
                    <w:szCs w:val="24"/>
                  </w:rPr>
                  <w:t>☐</w:t>
                </w:r>
              </w:sdtContent>
            </w:sdt>
          </w:p>
          <w:p w14:paraId="5911F4A2" w14:textId="0AF12E77" w:rsidR="00BE51A5" w:rsidRPr="00466A47" w:rsidRDefault="00BE51A5" w:rsidP="00A0146B">
            <w:pPr>
              <w:pStyle w:val="FieldLabel"/>
              <w:spacing w:before="80"/>
              <w:ind w:left="881"/>
              <w:rPr>
                <w:rFonts w:cstheme="minorHAnsi"/>
                <w:sz w:val="24"/>
                <w:szCs w:val="24"/>
              </w:rPr>
            </w:pPr>
            <w:r w:rsidRPr="00466A47">
              <w:rPr>
                <w:rFonts w:cstheme="minorHAnsi"/>
                <w:sz w:val="24"/>
                <w:szCs w:val="24"/>
              </w:rPr>
              <w:t>N/A (Server)</w:t>
            </w:r>
            <w:r w:rsidR="00586F6A" w:rsidRPr="00466A47">
              <w:rPr>
                <w:rFonts w:cstheme="minorHAnsi"/>
                <w:sz w:val="24"/>
                <w:szCs w:val="24"/>
              </w:rPr>
              <w:t xml:space="preserve"> </w:t>
            </w:r>
            <w:sdt>
              <w:sdtPr>
                <w:rPr>
                  <w:rFonts w:cstheme="minorHAnsi"/>
                  <w:sz w:val="24"/>
                  <w:szCs w:val="24"/>
                </w:rPr>
                <w:id w:val="-779571720"/>
                <w14:checkbox>
                  <w14:checked w14:val="0"/>
                  <w14:checkedState w14:val="2612" w14:font="MS Gothic"/>
                  <w14:uncheckedState w14:val="2610" w14:font="MS Gothic"/>
                </w14:checkbox>
              </w:sdtPr>
              <w:sdtEndPr/>
              <w:sdtContent>
                <w:r w:rsidR="00586F6A" w:rsidRPr="00466A47">
                  <w:rPr>
                    <w:rFonts w:ascii="Segoe UI Symbol" w:eastAsia="MS Gothic" w:hAnsi="Segoe UI Symbol" w:cs="Segoe UI Symbol"/>
                    <w:sz w:val="24"/>
                    <w:szCs w:val="24"/>
                  </w:rPr>
                  <w:t>☐</w:t>
                </w:r>
              </w:sdtContent>
            </w:sdt>
          </w:p>
          <w:p w14:paraId="58EE73CF" w14:textId="77777777" w:rsidR="004149D0" w:rsidRDefault="004149D0" w:rsidP="002B2658">
            <w:pPr>
              <w:rPr>
                <w:b/>
              </w:rPr>
            </w:pPr>
          </w:p>
        </w:tc>
      </w:tr>
    </w:tbl>
    <w:p w14:paraId="7C98D192" w14:textId="48877DC2" w:rsidR="004149D0" w:rsidRDefault="004149D0" w:rsidP="002B2658">
      <w:pPr>
        <w:rPr>
          <w:b/>
        </w:rPr>
      </w:pPr>
    </w:p>
    <w:p w14:paraId="353F520C" w14:textId="643784CA" w:rsidR="004149D0" w:rsidRPr="00C23844" w:rsidRDefault="00F97140" w:rsidP="004149D0">
      <w:r w:rsidRPr="00F97140">
        <w:rPr>
          <w:b/>
          <w:sz w:val="24"/>
          <w:szCs w:val="24"/>
        </w:rPr>
        <w:t>Device ID4</w:t>
      </w:r>
      <w:r w:rsidR="004149D0" w:rsidRPr="00F97140">
        <w:rPr>
          <w:b/>
          <w:sz w:val="24"/>
          <w:szCs w:val="24"/>
        </w:rPr>
        <mc:AlternateContent>
          <mc:Choice Requires="wps">
            <w:drawing>
              <wp:anchor distT="45720" distB="45720" distL="114300" distR="114300" simplePos="0" relativeHeight="251685888" behindDoc="0" locked="0" layoutInCell="1" allowOverlap="1" wp14:anchorId="6363038B" wp14:editId="47DDE375">
                <wp:simplePos x="0" y="0"/>
                <wp:positionH relativeFrom="column">
                  <wp:posOffset>64770</wp:posOffset>
                </wp:positionH>
                <wp:positionV relativeFrom="paragraph">
                  <wp:posOffset>786130</wp:posOffset>
                </wp:positionV>
                <wp:extent cx="6516370" cy="986790"/>
                <wp:effectExtent l="0" t="0" r="1778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986790"/>
                        </a:xfrm>
                        <a:prstGeom prst="rect">
                          <a:avLst/>
                        </a:prstGeom>
                        <a:solidFill>
                          <a:srgbClr val="FFFFFF"/>
                        </a:solidFill>
                        <a:ln w="9525">
                          <a:solidFill>
                            <a:srgbClr val="000000"/>
                          </a:solidFill>
                          <a:miter lim="800000"/>
                          <a:headEnd/>
                          <a:tailEnd/>
                        </a:ln>
                      </wps:spPr>
                      <wps:txbx>
                        <w:txbxContent>
                          <w:p w14:paraId="10DF8D46" w14:textId="03870F3E" w:rsidR="004149D0" w:rsidRDefault="004149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3038B" id="_x0000_t202" coordsize="21600,21600" o:spt="202" path="m,l,21600r21600,l21600,xe">
                <v:stroke joinstyle="miter"/>
                <v:path gradientshapeok="t" o:connecttype="rect"/>
              </v:shapetype>
              <v:shape id="_x0000_s1034" type="#_x0000_t202" style="position:absolute;margin-left:5.1pt;margin-top:61.9pt;width:513.1pt;height:77.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KaJgIAAEw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">
                <v:textbox>
                  <w:txbxContent>
                    <w:p w14:paraId="10DF8D46" w14:textId="03870F3E" w:rsidR="004149D0" w:rsidRDefault="004149D0"/>
                  </w:txbxContent>
                </v:textbox>
                <w10:wrap type="square"/>
              </v:shape>
            </w:pict>
          </mc:Fallback>
        </mc:AlternateContent>
      </w:r>
      <w:r w:rsidRPr="00F97140">
        <w:rPr>
          <w:b/>
          <w:sz w:val="24"/>
          <w:szCs w:val="24"/>
        </w:rPr>
        <w:t xml:space="preserve">: </w:t>
      </w:r>
      <w:r w:rsidR="004149D0" w:rsidRPr="00F97140">
        <w:rPr>
          <w:b/>
          <w:sz w:val="24"/>
          <w:szCs w:val="24"/>
        </w:rPr>
        <w:t>Desc</w:t>
      </w:r>
      <w:r w:rsidRPr="00F97140">
        <w:rPr>
          <w:b/>
          <w:sz w:val="24"/>
          <w:szCs w:val="24"/>
        </w:rPr>
        <w:t>ription of Physical Security</w:t>
      </w:r>
      <w:r w:rsidR="004149D0" w:rsidRPr="00F97140">
        <w:rPr>
          <w:b/>
          <w:sz w:val="24"/>
          <w:szCs w:val="24"/>
        </w:rPr>
        <w:br/>
      </w:r>
      <w:r w:rsidR="004149D0" w:rsidRPr="00C23844">
        <w:rPr>
          <w:sz w:val="20"/>
          <w:szCs w:val="20"/>
        </w:rPr>
        <w:t>Describe the physical security of the device. Examples include offices that are locked when unoccupied, storage in secure cabinets when the device is not in use, and monitored access to the building where the device is housed. External storage devices or media must be encrypted (</w:t>
      </w:r>
      <w:r w:rsidR="004149D0" w:rsidRPr="00C23844">
        <w:rPr>
          <w:i/>
          <w:sz w:val="20"/>
          <w:szCs w:val="20"/>
        </w:rPr>
        <w:t>describe  encryption method</w:t>
      </w:r>
      <w:r w:rsidR="004149D0" w:rsidRPr="00C23844">
        <w:rPr>
          <w:sz w:val="20"/>
          <w:szCs w:val="20"/>
        </w:rPr>
        <w:t>) and its location &amp; security regularly verified (</w:t>
      </w:r>
      <w:r w:rsidR="004149D0" w:rsidRPr="00C23844">
        <w:rPr>
          <w:i/>
          <w:sz w:val="20"/>
          <w:szCs w:val="20"/>
        </w:rPr>
        <w:t>describe schedule</w:t>
      </w:r>
      <w:r w:rsidR="004149D0" w:rsidRPr="00C23844">
        <w:rPr>
          <w:sz w:val="20"/>
          <w:szCs w:val="20"/>
        </w:rPr>
        <w:t>).</w:t>
      </w:r>
    </w:p>
    <w:p w14:paraId="10F044C2" w14:textId="27191E46" w:rsidR="004149D0" w:rsidRDefault="004149D0" w:rsidP="002B2658">
      <w:pPr>
        <w:rPr>
          <w:b/>
        </w:rPr>
      </w:pPr>
    </w:p>
    <w:p w14:paraId="14CDA54E" w14:textId="122D85E4" w:rsidR="00C23844" w:rsidRDefault="00C23844">
      <w:pPr>
        <w:rPr>
          <w:b/>
        </w:rPr>
      </w:pPr>
    </w:p>
    <w:p w14:paraId="581FC8F9" w14:textId="77777777" w:rsidR="007837AE" w:rsidRDefault="007837AE" w:rsidP="002B2658">
      <w:pPr>
        <w:rPr>
          <w:b/>
        </w:rPr>
      </w:pPr>
    </w:p>
    <w:p w14:paraId="0F951B78" w14:textId="4B8C1573" w:rsidR="004748CF" w:rsidRPr="00055C56" w:rsidRDefault="00283284" w:rsidP="002B2658">
      <w:pPr>
        <w:rPr>
          <w:sz w:val="24"/>
        </w:rPr>
      </w:pPr>
      <w:r w:rsidRPr="00055C56">
        <w:rPr>
          <w:b/>
          <w:sz w:val="24"/>
        </w:rPr>
        <w:t>Describe any other information relevant to the electronic or physical sec</w:t>
      </w:r>
      <w:r w:rsidR="004748CF" w:rsidRPr="00055C56">
        <w:rPr>
          <w:b/>
          <w:sz w:val="24"/>
        </w:rPr>
        <w:t xml:space="preserve">urity of the </w:t>
      </w:r>
      <w:r w:rsidR="00D008C5" w:rsidRPr="00055C56">
        <w:rPr>
          <w:b/>
          <w:sz w:val="24"/>
        </w:rPr>
        <w:t>Restricted Data</w:t>
      </w:r>
      <w:r w:rsidR="003350FD" w:rsidRPr="00055C56">
        <w:rPr>
          <w:b/>
          <w:sz w:val="24"/>
        </w:rPr>
        <w:t xml:space="preserve">: </w:t>
      </w:r>
    </w:p>
    <w:p w14:paraId="1A4D5C4B" w14:textId="535F1A60" w:rsidR="005D79D0" w:rsidRPr="002B2658" w:rsidRDefault="004149D0" w:rsidP="002B2658">
      <w:r>
        <w:rPr>
          <w:noProof/>
        </w:rPr>
        <mc:AlternateContent>
          <mc:Choice Requires="wps">
            <w:drawing>
              <wp:anchor distT="45720" distB="45720" distL="114300" distR="114300" simplePos="0" relativeHeight="251677696" behindDoc="0" locked="0" layoutInCell="1" allowOverlap="1" wp14:anchorId="52F9796A" wp14:editId="266BDB98">
                <wp:simplePos x="0" y="0"/>
                <wp:positionH relativeFrom="column">
                  <wp:posOffset>38735</wp:posOffset>
                </wp:positionH>
                <wp:positionV relativeFrom="paragraph">
                  <wp:posOffset>293370</wp:posOffset>
                </wp:positionV>
                <wp:extent cx="6690995" cy="1802130"/>
                <wp:effectExtent l="0" t="0" r="1460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95" cy="1802130"/>
                        </a:xfrm>
                        <a:prstGeom prst="rect">
                          <a:avLst/>
                        </a:prstGeom>
                        <a:solidFill>
                          <a:srgbClr val="FFFFFF"/>
                        </a:solidFill>
                        <a:ln w="9525">
                          <a:solidFill>
                            <a:srgbClr val="000000"/>
                          </a:solidFill>
                          <a:miter lim="800000"/>
                          <a:headEnd/>
                          <a:tailEnd/>
                        </a:ln>
                      </wps:spPr>
                      <wps:txbx>
                        <w:txbxContent>
                          <w:p w14:paraId="7E9463FE" w14:textId="5219FF65" w:rsidR="005905D4" w:rsidRDefault="00590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9796A" id="_x0000_s1035" type="#_x0000_t202" style="position:absolute;margin-left:3.05pt;margin-top:23.1pt;width:526.85pt;height:141.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3sKQIAAE4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">
                <v:textbox>
                  <w:txbxContent>
                    <w:p w14:paraId="7E9463FE" w14:textId="5219FF65" w:rsidR="005905D4" w:rsidRDefault="005905D4"/>
                  </w:txbxContent>
                </v:textbox>
                <w10:wrap type="square"/>
              </v:shape>
            </w:pict>
          </mc:Fallback>
        </mc:AlternateContent>
      </w:r>
    </w:p>
    <w:p w14:paraId="664B91D9" w14:textId="5A30348D" w:rsidR="000A5B61" w:rsidRPr="002B2658" w:rsidRDefault="000A5B61" w:rsidP="002B2658"/>
    <w:p w14:paraId="7C272811" w14:textId="546EDADE" w:rsidR="000A5B61" w:rsidRPr="002B2658" w:rsidRDefault="000A5B61" w:rsidP="002B2658"/>
    <w:p w14:paraId="1797BABC" w14:textId="5B83B7B4" w:rsidR="0040028F" w:rsidRDefault="0040028F" w:rsidP="00381CE1"/>
    <w:p w14:paraId="3A359487" w14:textId="67A93056" w:rsidR="0040028F" w:rsidRDefault="0040028F" w:rsidP="00381CE1"/>
    <w:p w14:paraId="208C183D" w14:textId="0AD3A9AD" w:rsidR="0040028F" w:rsidRDefault="0040028F" w:rsidP="00381CE1"/>
    <w:p w14:paraId="29E1C973" w14:textId="56D6F687" w:rsidR="00C679D6" w:rsidRPr="00381CE1" w:rsidRDefault="00C679D6" w:rsidP="001B6528">
      <w:pPr>
        <w:spacing w:before="120"/>
      </w:pPr>
      <w:bookmarkStart w:id="4" w:name="_Hlk142400404"/>
      <w:r w:rsidRPr="00381CE1">
        <w:t>National Data Archive on Child Abuse and Neglect (NDACAN)</w:t>
      </w:r>
    </w:p>
    <w:p w14:paraId="55FA0E54" w14:textId="221692A0" w:rsidR="00C679D6" w:rsidRPr="00381CE1" w:rsidRDefault="00E00054" w:rsidP="00381CE1">
      <w:r>
        <w:t xml:space="preserve">Form Revision Date: </w:t>
      </w:r>
      <w:r w:rsidR="009B5C60">
        <w:t xml:space="preserve"> </w:t>
      </w:r>
      <w:r w:rsidR="005D1ACA">
        <w:t>202</w:t>
      </w:r>
      <w:r w:rsidR="00E51449">
        <w:t>4</w:t>
      </w:r>
      <w:r w:rsidR="005D1ACA">
        <w:t>-0</w:t>
      </w:r>
      <w:r w:rsidR="0092337B">
        <w:t>9</w:t>
      </w:r>
      <w:r w:rsidR="00A3494B">
        <w:t>-</w:t>
      </w:r>
      <w:r w:rsidR="0092337B">
        <w:t>1</w:t>
      </w:r>
      <w:r w:rsidR="00D668FD">
        <w:t>8</w:t>
      </w:r>
      <w:r w:rsidR="005D1ACA">
        <w:t xml:space="preserve"> </w:t>
      </w:r>
      <w:bookmarkStart w:id="5" w:name="_GoBack"/>
      <w:bookmarkEnd w:id="4"/>
      <w:bookmarkEnd w:id="5"/>
    </w:p>
    <w:sectPr w:rsidR="00C679D6" w:rsidRPr="00381CE1" w:rsidSect="00D53A87">
      <w:footerReference w:type="default" r:id="rId12"/>
      <w:headerReference w:type="first" r:id="rId13"/>
      <w:footerReference w:type="first" r:id="rId14"/>
      <w:pgSz w:w="12240" w:h="15840"/>
      <w:pgMar w:top="852" w:right="720" w:bottom="720" w:left="720" w:header="144" w:footer="152"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DA2C" w16cex:dateUtc="2023-08-08T19:13:00Z"/>
  <w16cex:commentExtensible w16cex:durableId="287CDBF9" w16cex:dateUtc="2023-08-08T19:21:00Z"/>
  <w16cex:commentExtensible w16cex:durableId="2874B248" w16cex:dateUtc="2023-08-02T14:45:00Z"/>
  <w16cex:commentExtensible w16cex:durableId="2874B417" w16cex:dateUtc="2023-08-02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AD01B" w16cid:durableId="287CDA2C"/>
  <w16cid:commentId w16cid:paraId="1DDE6F03" w16cid:durableId="287CDBF9"/>
  <w16cid:commentId w16cid:paraId="73B2704F" w16cid:durableId="2874B248"/>
  <w16cid:commentId w16cid:paraId="35AF435D" w16cid:durableId="2874B4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E2D8C" w14:textId="77777777" w:rsidR="00C83917" w:rsidRDefault="00C83917">
      <w:r>
        <w:separator/>
      </w:r>
    </w:p>
  </w:endnote>
  <w:endnote w:type="continuationSeparator" w:id="0">
    <w:p w14:paraId="509DFDA4" w14:textId="77777777" w:rsidR="00C83917" w:rsidRDefault="00C8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9868" w14:textId="0A81E458" w:rsidR="00C933E6" w:rsidRPr="00B46DC3" w:rsidRDefault="00C933E6" w:rsidP="00DE0A1F">
    <w:pPr>
      <w:pStyle w:val="Footer"/>
    </w:pPr>
    <w:r w:rsidRPr="00B46DC3">
      <w:t xml:space="preserve">Page </w:t>
    </w:r>
    <w:sdt>
      <w:sdtPr>
        <w:id w:val="2113939890"/>
        <w:docPartObj>
          <w:docPartGallery w:val="Page Numbers (Bottom of Page)"/>
          <w:docPartUnique/>
        </w:docPartObj>
      </w:sdtPr>
      <w:sdtEndPr>
        <w:rPr>
          <w:noProof/>
        </w:rPr>
      </w:sdtEndPr>
      <w:sdtContent>
        <w:r w:rsidRPr="00B46DC3">
          <w:fldChar w:fldCharType="begin"/>
        </w:r>
        <w:r w:rsidRPr="00B46DC3">
          <w:instrText xml:space="preserve"> PAGE   \* MERGEFORMAT </w:instrText>
        </w:r>
        <w:r w:rsidRPr="00B46DC3">
          <w:fldChar w:fldCharType="separate"/>
        </w:r>
        <w:r w:rsidR="00D668FD">
          <w:rPr>
            <w:noProof/>
          </w:rPr>
          <w:t>7</w:t>
        </w:r>
        <w:r w:rsidRPr="00B46DC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83AB" w14:textId="569677E6" w:rsidR="00C933E6" w:rsidRDefault="00C933E6" w:rsidP="00DE0A1F">
    <w:pPr>
      <w:pStyle w:val="Footer"/>
    </w:pPr>
    <w:r>
      <w:t xml:space="preserve">Page </w:t>
    </w:r>
    <w:sdt>
      <w:sdtPr>
        <w:id w:val="18495979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70C2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1E9B3" w14:textId="77777777" w:rsidR="00C83917" w:rsidRDefault="00C83917">
      <w:r>
        <w:separator/>
      </w:r>
    </w:p>
  </w:footnote>
  <w:footnote w:type="continuationSeparator" w:id="0">
    <w:p w14:paraId="1F2CAACF" w14:textId="77777777" w:rsidR="00C83917" w:rsidRDefault="00C8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07F9" w14:textId="3F53EB01" w:rsidR="004C0D4C" w:rsidRDefault="00043607">
    <w:pPr>
      <w:pStyle w:val="Header"/>
    </w:pPr>
    <w:r>
      <w:rPr>
        <w:noProof/>
      </w:rPr>
      <w:drawing>
        <wp:inline distT="0" distB="0" distL="0" distR="0" wp14:anchorId="65AA0717" wp14:editId="46DEDA7E">
          <wp:extent cx="6677660" cy="72390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660" cy="723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6CD0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4D28B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286B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40DE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EA67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6280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8A58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5239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687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3A2E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E1AA7"/>
    <w:multiLevelType w:val="hybridMultilevel"/>
    <w:tmpl w:val="46126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3156C3"/>
    <w:multiLevelType w:val="hybridMultilevel"/>
    <w:tmpl w:val="79B22E64"/>
    <w:lvl w:ilvl="0" w:tplc="236658B2">
      <w:start w:val="1"/>
      <w:numFmt w:val="upperRoman"/>
      <w:lvlText w:val="%1."/>
      <w:lvlJc w:val="left"/>
      <w:pPr>
        <w:ind w:left="698" w:hanging="177"/>
        <w:jc w:val="right"/>
      </w:pPr>
      <w:rPr>
        <w:rFonts w:ascii="Calibri" w:eastAsia="Calibri" w:hAnsi="Calibri" w:hint="default"/>
        <w:b/>
        <w:bCs/>
        <w:spacing w:val="1"/>
        <w:sz w:val="22"/>
        <w:szCs w:val="22"/>
      </w:rPr>
    </w:lvl>
    <w:lvl w:ilvl="1" w:tplc="0C7EA35A">
      <w:start w:val="1"/>
      <w:numFmt w:val="lowerLetter"/>
      <w:lvlText w:val="%2."/>
      <w:lvlJc w:val="left"/>
      <w:pPr>
        <w:ind w:left="1539" w:hanging="216"/>
      </w:pPr>
      <w:rPr>
        <w:rFonts w:ascii="Calibri" w:eastAsia="Calibri" w:hAnsi="Calibri" w:hint="default"/>
        <w:spacing w:val="-1"/>
        <w:sz w:val="22"/>
        <w:szCs w:val="22"/>
      </w:rPr>
    </w:lvl>
    <w:lvl w:ilvl="2" w:tplc="336ACC58">
      <w:start w:val="1"/>
      <w:numFmt w:val="bullet"/>
      <w:lvlText w:val="•"/>
      <w:lvlJc w:val="left"/>
      <w:pPr>
        <w:ind w:left="1539" w:hanging="216"/>
      </w:pPr>
      <w:rPr>
        <w:rFonts w:hint="default"/>
      </w:rPr>
    </w:lvl>
    <w:lvl w:ilvl="3" w:tplc="02C495C4">
      <w:start w:val="1"/>
      <w:numFmt w:val="bullet"/>
      <w:lvlText w:val="•"/>
      <w:lvlJc w:val="left"/>
      <w:pPr>
        <w:ind w:left="1539" w:hanging="216"/>
      </w:pPr>
      <w:rPr>
        <w:rFonts w:hint="default"/>
      </w:rPr>
    </w:lvl>
    <w:lvl w:ilvl="4" w:tplc="2FA8CCE8">
      <w:start w:val="1"/>
      <w:numFmt w:val="bullet"/>
      <w:lvlText w:val="•"/>
      <w:lvlJc w:val="left"/>
      <w:pPr>
        <w:ind w:left="1540" w:hanging="216"/>
      </w:pPr>
      <w:rPr>
        <w:rFonts w:hint="default"/>
      </w:rPr>
    </w:lvl>
    <w:lvl w:ilvl="5" w:tplc="8542C082">
      <w:start w:val="1"/>
      <w:numFmt w:val="bullet"/>
      <w:lvlText w:val="•"/>
      <w:lvlJc w:val="left"/>
      <w:pPr>
        <w:ind w:left="1540" w:hanging="216"/>
      </w:pPr>
      <w:rPr>
        <w:rFonts w:hint="default"/>
      </w:rPr>
    </w:lvl>
    <w:lvl w:ilvl="6" w:tplc="C6E6FFB2">
      <w:start w:val="1"/>
      <w:numFmt w:val="bullet"/>
      <w:lvlText w:val="•"/>
      <w:lvlJc w:val="left"/>
      <w:pPr>
        <w:ind w:left="3416" w:hanging="216"/>
      </w:pPr>
      <w:rPr>
        <w:rFonts w:hint="default"/>
      </w:rPr>
    </w:lvl>
    <w:lvl w:ilvl="7" w:tplc="D53627FA">
      <w:start w:val="1"/>
      <w:numFmt w:val="bullet"/>
      <w:lvlText w:val="•"/>
      <w:lvlJc w:val="left"/>
      <w:pPr>
        <w:ind w:left="5292" w:hanging="216"/>
      </w:pPr>
      <w:rPr>
        <w:rFonts w:hint="default"/>
      </w:rPr>
    </w:lvl>
    <w:lvl w:ilvl="8" w:tplc="FD6E024E">
      <w:start w:val="1"/>
      <w:numFmt w:val="bullet"/>
      <w:lvlText w:val="•"/>
      <w:lvlJc w:val="left"/>
      <w:pPr>
        <w:ind w:left="7168" w:hanging="216"/>
      </w:pPr>
      <w:rPr>
        <w:rFonts w:hint="default"/>
      </w:rPr>
    </w:lvl>
  </w:abstractNum>
  <w:abstractNum w:abstractNumId="12" w15:restartNumberingAfterBreak="0">
    <w:nsid w:val="59252635"/>
    <w:multiLevelType w:val="hybridMultilevel"/>
    <w:tmpl w:val="D8F4AB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DC72C0"/>
    <w:multiLevelType w:val="hybridMultilevel"/>
    <w:tmpl w:val="EAC2CA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883274"/>
    <w:multiLevelType w:val="hybridMultilevel"/>
    <w:tmpl w:val="6D224E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8E"/>
    <w:rsid w:val="00000163"/>
    <w:rsid w:val="000034E6"/>
    <w:rsid w:val="00013C00"/>
    <w:rsid w:val="00017C30"/>
    <w:rsid w:val="00023CAD"/>
    <w:rsid w:val="0002471B"/>
    <w:rsid w:val="0002634E"/>
    <w:rsid w:val="00026488"/>
    <w:rsid w:val="00034029"/>
    <w:rsid w:val="000368D3"/>
    <w:rsid w:val="00043607"/>
    <w:rsid w:val="00055C56"/>
    <w:rsid w:val="0007099B"/>
    <w:rsid w:val="00071CD6"/>
    <w:rsid w:val="000737B2"/>
    <w:rsid w:val="00073A28"/>
    <w:rsid w:val="00073B63"/>
    <w:rsid w:val="00073B7F"/>
    <w:rsid w:val="000742A8"/>
    <w:rsid w:val="00074917"/>
    <w:rsid w:val="000752BC"/>
    <w:rsid w:val="000838B5"/>
    <w:rsid w:val="000841F7"/>
    <w:rsid w:val="00086C35"/>
    <w:rsid w:val="00090C3D"/>
    <w:rsid w:val="00096BC4"/>
    <w:rsid w:val="00097678"/>
    <w:rsid w:val="000A14CB"/>
    <w:rsid w:val="000A2192"/>
    <w:rsid w:val="000A28A6"/>
    <w:rsid w:val="000A2E0D"/>
    <w:rsid w:val="000A4CFA"/>
    <w:rsid w:val="000A5B61"/>
    <w:rsid w:val="000A5E86"/>
    <w:rsid w:val="000A6113"/>
    <w:rsid w:val="000B2B18"/>
    <w:rsid w:val="000C0301"/>
    <w:rsid w:val="000C068D"/>
    <w:rsid w:val="000E04E3"/>
    <w:rsid w:val="000E0A68"/>
    <w:rsid w:val="000E0C7D"/>
    <w:rsid w:val="000E175F"/>
    <w:rsid w:val="000E2722"/>
    <w:rsid w:val="000E4FE0"/>
    <w:rsid w:val="000E5393"/>
    <w:rsid w:val="000E5638"/>
    <w:rsid w:val="000E67A0"/>
    <w:rsid w:val="0010784F"/>
    <w:rsid w:val="00107864"/>
    <w:rsid w:val="0011516A"/>
    <w:rsid w:val="00115E87"/>
    <w:rsid w:val="00116987"/>
    <w:rsid w:val="00121BF0"/>
    <w:rsid w:val="00134C61"/>
    <w:rsid w:val="00135062"/>
    <w:rsid w:val="0013650F"/>
    <w:rsid w:val="001455AB"/>
    <w:rsid w:val="00150A82"/>
    <w:rsid w:val="00155FDE"/>
    <w:rsid w:val="00162742"/>
    <w:rsid w:val="00163C02"/>
    <w:rsid w:val="00163E59"/>
    <w:rsid w:val="0016660F"/>
    <w:rsid w:val="00172A78"/>
    <w:rsid w:val="001737B4"/>
    <w:rsid w:val="00177FA0"/>
    <w:rsid w:val="001802DC"/>
    <w:rsid w:val="0018265C"/>
    <w:rsid w:val="00182898"/>
    <w:rsid w:val="001837D3"/>
    <w:rsid w:val="00187784"/>
    <w:rsid w:val="00194A54"/>
    <w:rsid w:val="00194F38"/>
    <w:rsid w:val="001A22D1"/>
    <w:rsid w:val="001A4F8F"/>
    <w:rsid w:val="001A5F48"/>
    <w:rsid w:val="001B37BF"/>
    <w:rsid w:val="001B6528"/>
    <w:rsid w:val="001B687E"/>
    <w:rsid w:val="001C3928"/>
    <w:rsid w:val="001C56CF"/>
    <w:rsid w:val="001D272B"/>
    <w:rsid w:val="001D6F34"/>
    <w:rsid w:val="001F29F9"/>
    <w:rsid w:val="00201F0D"/>
    <w:rsid w:val="002024C1"/>
    <w:rsid w:val="00215FA5"/>
    <w:rsid w:val="00216531"/>
    <w:rsid w:val="00220164"/>
    <w:rsid w:val="00224C0F"/>
    <w:rsid w:val="002348C1"/>
    <w:rsid w:val="00237E93"/>
    <w:rsid w:val="002435E9"/>
    <w:rsid w:val="00244974"/>
    <w:rsid w:val="00245A6D"/>
    <w:rsid w:val="0025633C"/>
    <w:rsid w:val="00257D00"/>
    <w:rsid w:val="00262D4A"/>
    <w:rsid w:val="00266D9C"/>
    <w:rsid w:val="002677B5"/>
    <w:rsid w:val="00267DD1"/>
    <w:rsid w:val="002730D8"/>
    <w:rsid w:val="00273881"/>
    <w:rsid w:val="00273EDF"/>
    <w:rsid w:val="00275089"/>
    <w:rsid w:val="00281D2C"/>
    <w:rsid w:val="0028319F"/>
    <w:rsid w:val="00283284"/>
    <w:rsid w:val="002950DE"/>
    <w:rsid w:val="002A15B3"/>
    <w:rsid w:val="002A1FDB"/>
    <w:rsid w:val="002A3E38"/>
    <w:rsid w:val="002A4927"/>
    <w:rsid w:val="002A4A4A"/>
    <w:rsid w:val="002A75D3"/>
    <w:rsid w:val="002B0838"/>
    <w:rsid w:val="002B0C55"/>
    <w:rsid w:val="002B1522"/>
    <w:rsid w:val="002B2658"/>
    <w:rsid w:val="002B4527"/>
    <w:rsid w:val="002B767F"/>
    <w:rsid w:val="002C66F8"/>
    <w:rsid w:val="002C67BF"/>
    <w:rsid w:val="002C6C6E"/>
    <w:rsid w:val="002D28DE"/>
    <w:rsid w:val="002D30D8"/>
    <w:rsid w:val="002D7CFB"/>
    <w:rsid w:val="002E1836"/>
    <w:rsid w:val="002F224B"/>
    <w:rsid w:val="002F60DB"/>
    <w:rsid w:val="00302834"/>
    <w:rsid w:val="0030757C"/>
    <w:rsid w:val="003205AD"/>
    <w:rsid w:val="00320F15"/>
    <w:rsid w:val="00321FE1"/>
    <w:rsid w:val="003231D2"/>
    <w:rsid w:val="00326787"/>
    <w:rsid w:val="00327E4B"/>
    <w:rsid w:val="00333F8F"/>
    <w:rsid w:val="003350FD"/>
    <w:rsid w:val="00337CF6"/>
    <w:rsid w:val="0034059E"/>
    <w:rsid w:val="00351549"/>
    <w:rsid w:val="00354C1F"/>
    <w:rsid w:val="003561ED"/>
    <w:rsid w:val="00360AED"/>
    <w:rsid w:val="00364BF3"/>
    <w:rsid w:val="00365020"/>
    <w:rsid w:val="0037077E"/>
    <w:rsid w:val="00376708"/>
    <w:rsid w:val="00377991"/>
    <w:rsid w:val="00381CE1"/>
    <w:rsid w:val="00394834"/>
    <w:rsid w:val="0039780B"/>
    <w:rsid w:val="003A6BCB"/>
    <w:rsid w:val="003A7D70"/>
    <w:rsid w:val="003B3D08"/>
    <w:rsid w:val="003B59D7"/>
    <w:rsid w:val="003C2F6A"/>
    <w:rsid w:val="003D38F2"/>
    <w:rsid w:val="003D6A4C"/>
    <w:rsid w:val="003E04BE"/>
    <w:rsid w:val="003E300F"/>
    <w:rsid w:val="003E56B6"/>
    <w:rsid w:val="003F04AF"/>
    <w:rsid w:val="003F1CEF"/>
    <w:rsid w:val="003F6275"/>
    <w:rsid w:val="003F7464"/>
    <w:rsid w:val="0040028F"/>
    <w:rsid w:val="00403BA9"/>
    <w:rsid w:val="00407A9F"/>
    <w:rsid w:val="0041055E"/>
    <w:rsid w:val="004133EF"/>
    <w:rsid w:val="00413A94"/>
    <w:rsid w:val="004149D0"/>
    <w:rsid w:val="0041686A"/>
    <w:rsid w:val="00421175"/>
    <w:rsid w:val="0042763E"/>
    <w:rsid w:val="00427C96"/>
    <w:rsid w:val="00431D7E"/>
    <w:rsid w:val="004365C2"/>
    <w:rsid w:val="0043757B"/>
    <w:rsid w:val="00445477"/>
    <w:rsid w:val="004502A9"/>
    <w:rsid w:val="00452371"/>
    <w:rsid w:val="00457D91"/>
    <w:rsid w:val="00460230"/>
    <w:rsid w:val="00461B58"/>
    <w:rsid w:val="00466A47"/>
    <w:rsid w:val="004673F4"/>
    <w:rsid w:val="004704A8"/>
    <w:rsid w:val="00472FE9"/>
    <w:rsid w:val="004748CF"/>
    <w:rsid w:val="004820EC"/>
    <w:rsid w:val="00483A6C"/>
    <w:rsid w:val="00484833"/>
    <w:rsid w:val="00487030"/>
    <w:rsid w:val="004940FE"/>
    <w:rsid w:val="00496DF6"/>
    <w:rsid w:val="00497AB3"/>
    <w:rsid w:val="004A32DA"/>
    <w:rsid w:val="004A48CF"/>
    <w:rsid w:val="004B0235"/>
    <w:rsid w:val="004B6ECD"/>
    <w:rsid w:val="004C0D4C"/>
    <w:rsid w:val="004C24DF"/>
    <w:rsid w:val="004C4745"/>
    <w:rsid w:val="004C4A4D"/>
    <w:rsid w:val="004C5327"/>
    <w:rsid w:val="004C65EA"/>
    <w:rsid w:val="004C6800"/>
    <w:rsid w:val="004C739D"/>
    <w:rsid w:val="004D0DEB"/>
    <w:rsid w:val="004D2BEC"/>
    <w:rsid w:val="004D56E7"/>
    <w:rsid w:val="004D7027"/>
    <w:rsid w:val="004D758A"/>
    <w:rsid w:val="004E033F"/>
    <w:rsid w:val="004E1440"/>
    <w:rsid w:val="004E4214"/>
    <w:rsid w:val="004E593C"/>
    <w:rsid w:val="004E7C60"/>
    <w:rsid w:val="004F008B"/>
    <w:rsid w:val="004F5531"/>
    <w:rsid w:val="004F65AB"/>
    <w:rsid w:val="00503ABD"/>
    <w:rsid w:val="00506CC3"/>
    <w:rsid w:val="00517564"/>
    <w:rsid w:val="00530D52"/>
    <w:rsid w:val="005316D1"/>
    <w:rsid w:val="005319ED"/>
    <w:rsid w:val="00533C15"/>
    <w:rsid w:val="00536878"/>
    <w:rsid w:val="005406F4"/>
    <w:rsid w:val="00540728"/>
    <w:rsid w:val="00544F58"/>
    <w:rsid w:val="00547A33"/>
    <w:rsid w:val="00552C7A"/>
    <w:rsid w:val="005537B5"/>
    <w:rsid w:val="005555B2"/>
    <w:rsid w:val="00560E51"/>
    <w:rsid w:val="00561709"/>
    <w:rsid w:val="00564051"/>
    <w:rsid w:val="00565ABF"/>
    <w:rsid w:val="00572B5E"/>
    <w:rsid w:val="00577740"/>
    <w:rsid w:val="00580F94"/>
    <w:rsid w:val="00586F6A"/>
    <w:rsid w:val="005905D4"/>
    <w:rsid w:val="005917AE"/>
    <w:rsid w:val="0059263C"/>
    <w:rsid w:val="00597109"/>
    <w:rsid w:val="005A04AA"/>
    <w:rsid w:val="005A1719"/>
    <w:rsid w:val="005A3283"/>
    <w:rsid w:val="005A69AF"/>
    <w:rsid w:val="005B4794"/>
    <w:rsid w:val="005B5855"/>
    <w:rsid w:val="005C19AB"/>
    <w:rsid w:val="005C2310"/>
    <w:rsid w:val="005C4F3F"/>
    <w:rsid w:val="005C6176"/>
    <w:rsid w:val="005D1ACA"/>
    <w:rsid w:val="005D4CDF"/>
    <w:rsid w:val="005D5894"/>
    <w:rsid w:val="005D6001"/>
    <w:rsid w:val="005D79D0"/>
    <w:rsid w:val="005E0D3A"/>
    <w:rsid w:val="005E54E2"/>
    <w:rsid w:val="005F259F"/>
    <w:rsid w:val="005F393C"/>
    <w:rsid w:val="00601EE0"/>
    <w:rsid w:val="00604831"/>
    <w:rsid w:val="00606023"/>
    <w:rsid w:val="00606D1A"/>
    <w:rsid w:val="0061040F"/>
    <w:rsid w:val="00612991"/>
    <w:rsid w:val="006163D7"/>
    <w:rsid w:val="00623927"/>
    <w:rsid w:val="006249B2"/>
    <w:rsid w:val="006249DC"/>
    <w:rsid w:val="00626991"/>
    <w:rsid w:val="0063211E"/>
    <w:rsid w:val="006325B5"/>
    <w:rsid w:val="0063502D"/>
    <w:rsid w:val="00642230"/>
    <w:rsid w:val="006446E8"/>
    <w:rsid w:val="00644F9E"/>
    <w:rsid w:val="00651A70"/>
    <w:rsid w:val="006556E0"/>
    <w:rsid w:val="00655A50"/>
    <w:rsid w:val="00661E5A"/>
    <w:rsid w:val="0066212C"/>
    <w:rsid w:val="00662F74"/>
    <w:rsid w:val="00663DA6"/>
    <w:rsid w:val="00667785"/>
    <w:rsid w:val="00667872"/>
    <w:rsid w:val="00667A2F"/>
    <w:rsid w:val="006733F6"/>
    <w:rsid w:val="00676CD4"/>
    <w:rsid w:val="00683CA4"/>
    <w:rsid w:val="00695547"/>
    <w:rsid w:val="006A1CC3"/>
    <w:rsid w:val="006A3B9B"/>
    <w:rsid w:val="006A5E94"/>
    <w:rsid w:val="006B27AF"/>
    <w:rsid w:val="006B7924"/>
    <w:rsid w:val="006C2010"/>
    <w:rsid w:val="006C67D4"/>
    <w:rsid w:val="006C728C"/>
    <w:rsid w:val="006D33F4"/>
    <w:rsid w:val="006D3471"/>
    <w:rsid w:val="006D4D8E"/>
    <w:rsid w:val="006D5AAD"/>
    <w:rsid w:val="006D5E5A"/>
    <w:rsid w:val="006E08E5"/>
    <w:rsid w:val="006E0E7E"/>
    <w:rsid w:val="006E1108"/>
    <w:rsid w:val="006E25A7"/>
    <w:rsid w:val="006F4CA2"/>
    <w:rsid w:val="006F6095"/>
    <w:rsid w:val="006F76EA"/>
    <w:rsid w:val="00701580"/>
    <w:rsid w:val="00704704"/>
    <w:rsid w:val="00706877"/>
    <w:rsid w:val="00720267"/>
    <w:rsid w:val="0072078C"/>
    <w:rsid w:val="00720F8B"/>
    <w:rsid w:val="00725063"/>
    <w:rsid w:val="00725CD2"/>
    <w:rsid w:val="00727548"/>
    <w:rsid w:val="00727658"/>
    <w:rsid w:val="007279C9"/>
    <w:rsid w:val="0073147F"/>
    <w:rsid w:val="00734A1F"/>
    <w:rsid w:val="007437DE"/>
    <w:rsid w:val="00745EE5"/>
    <w:rsid w:val="007470F3"/>
    <w:rsid w:val="00752E10"/>
    <w:rsid w:val="00762D62"/>
    <w:rsid w:val="00780930"/>
    <w:rsid w:val="007837AE"/>
    <w:rsid w:val="00784558"/>
    <w:rsid w:val="007976D4"/>
    <w:rsid w:val="007A1FE5"/>
    <w:rsid w:val="007A2949"/>
    <w:rsid w:val="007C4F1B"/>
    <w:rsid w:val="007D1095"/>
    <w:rsid w:val="007D3A83"/>
    <w:rsid w:val="007D491A"/>
    <w:rsid w:val="007D5973"/>
    <w:rsid w:val="007E6060"/>
    <w:rsid w:val="007E74E6"/>
    <w:rsid w:val="00805BAB"/>
    <w:rsid w:val="0081095E"/>
    <w:rsid w:val="0081321B"/>
    <w:rsid w:val="008153A3"/>
    <w:rsid w:val="00817E73"/>
    <w:rsid w:val="00832E07"/>
    <w:rsid w:val="00832FED"/>
    <w:rsid w:val="00840C04"/>
    <w:rsid w:val="0084328B"/>
    <w:rsid w:val="0084372C"/>
    <w:rsid w:val="008626E6"/>
    <w:rsid w:val="008627CD"/>
    <w:rsid w:val="008650C5"/>
    <w:rsid w:val="0086570E"/>
    <w:rsid w:val="00870ADE"/>
    <w:rsid w:val="008728CB"/>
    <w:rsid w:val="00876C64"/>
    <w:rsid w:val="00877DC8"/>
    <w:rsid w:val="00881309"/>
    <w:rsid w:val="00883701"/>
    <w:rsid w:val="00883CA1"/>
    <w:rsid w:val="00885205"/>
    <w:rsid w:val="00886530"/>
    <w:rsid w:val="008875B1"/>
    <w:rsid w:val="00891A73"/>
    <w:rsid w:val="00894141"/>
    <w:rsid w:val="008A21BE"/>
    <w:rsid w:val="008B051A"/>
    <w:rsid w:val="008B2E5B"/>
    <w:rsid w:val="008B3EAA"/>
    <w:rsid w:val="008C0C24"/>
    <w:rsid w:val="008C1A84"/>
    <w:rsid w:val="008C2613"/>
    <w:rsid w:val="008C2E12"/>
    <w:rsid w:val="008C2F25"/>
    <w:rsid w:val="008D4F04"/>
    <w:rsid w:val="008D5F04"/>
    <w:rsid w:val="008E09DD"/>
    <w:rsid w:val="008E4017"/>
    <w:rsid w:val="008E7CEB"/>
    <w:rsid w:val="008F25A6"/>
    <w:rsid w:val="008F37EA"/>
    <w:rsid w:val="008F3EBD"/>
    <w:rsid w:val="008F51BA"/>
    <w:rsid w:val="0090131F"/>
    <w:rsid w:val="00902A36"/>
    <w:rsid w:val="00905641"/>
    <w:rsid w:val="00906739"/>
    <w:rsid w:val="009149AC"/>
    <w:rsid w:val="00915D84"/>
    <w:rsid w:val="0092337B"/>
    <w:rsid w:val="009272FF"/>
    <w:rsid w:val="009316FF"/>
    <w:rsid w:val="009362F9"/>
    <w:rsid w:val="00937C8C"/>
    <w:rsid w:val="00937D80"/>
    <w:rsid w:val="00937EEB"/>
    <w:rsid w:val="00941366"/>
    <w:rsid w:val="0094239F"/>
    <w:rsid w:val="00942FD8"/>
    <w:rsid w:val="00946BA8"/>
    <w:rsid w:val="00947C29"/>
    <w:rsid w:val="00947CEA"/>
    <w:rsid w:val="009561F7"/>
    <w:rsid w:val="00956583"/>
    <w:rsid w:val="00963456"/>
    <w:rsid w:val="0096400B"/>
    <w:rsid w:val="00966E8C"/>
    <w:rsid w:val="00972E79"/>
    <w:rsid w:val="00977DDC"/>
    <w:rsid w:val="0098125A"/>
    <w:rsid w:val="00983813"/>
    <w:rsid w:val="0099517E"/>
    <w:rsid w:val="0099704A"/>
    <w:rsid w:val="00997840"/>
    <w:rsid w:val="009A5C00"/>
    <w:rsid w:val="009A6C61"/>
    <w:rsid w:val="009A7101"/>
    <w:rsid w:val="009B24B6"/>
    <w:rsid w:val="009B5B71"/>
    <w:rsid w:val="009B5C60"/>
    <w:rsid w:val="009B71AA"/>
    <w:rsid w:val="009C2143"/>
    <w:rsid w:val="009C3536"/>
    <w:rsid w:val="009D467B"/>
    <w:rsid w:val="009E02D6"/>
    <w:rsid w:val="009E2B68"/>
    <w:rsid w:val="009E3522"/>
    <w:rsid w:val="009E379F"/>
    <w:rsid w:val="009F1496"/>
    <w:rsid w:val="009F6DD1"/>
    <w:rsid w:val="00A0146B"/>
    <w:rsid w:val="00A03B26"/>
    <w:rsid w:val="00A12945"/>
    <w:rsid w:val="00A14F4E"/>
    <w:rsid w:val="00A15229"/>
    <w:rsid w:val="00A15837"/>
    <w:rsid w:val="00A1599D"/>
    <w:rsid w:val="00A21DF0"/>
    <w:rsid w:val="00A24167"/>
    <w:rsid w:val="00A251FF"/>
    <w:rsid w:val="00A3359C"/>
    <w:rsid w:val="00A3494B"/>
    <w:rsid w:val="00A41E74"/>
    <w:rsid w:val="00A428D3"/>
    <w:rsid w:val="00A43720"/>
    <w:rsid w:val="00A458DB"/>
    <w:rsid w:val="00A47469"/>
    <w:rsid w:val="00A507FA"/>
    <w:rsid w:val="00A51DAA"/>
    <w:rsid w:val="00A55003"/>
    <w:rsid w:val="00A55B41"/>
    <w:rsid w:val="00A6292F"/>
    <w:rsid w:val="00A64CDE"/>
    <w:rsid w:val="00A65F2A"/>
    <w:rsid w:val="00A667A7"/>
    <w:rsid w:val="00A672BD"/>
    <w:rsid w:val="00A73AD7"/>
    <w:rsid w:val="00A77049"/>
    <w:rsid w:val="00A84E17"/>
    <w:rsid w:val="00A84EA5"/>
    <w:rsid w:val="00A8681A"/>
    <w:rsid w:val="00A9131C"/>
    <w:rsid w:val="00A96676"/>
    <w:rsid w:val="00A96F2D"/>
    <w:rsid w:val="00AA2F18"/>
    <w:rsid w:val="00AA55A2"/>
    <w:rsid w:val="00AB4547"/>
    <w:rsid w:val="00AB6434"/>
    <w:rsid w:val="00AC3320"/>
    <w:rsid w:val="00AC4700"/>
    <w:rsid w:val="00AC4B95"/>
    <w:rsid w:val="00AD2BAD"/>
    <w:rsid w:val="00AD30E6"/>
    <w:rsid w:val="00AD5B6A"/>
    <w:rsid w:val="00AE4A83"/>
    <w:rsid w:val="00AE6936"/>
    <w:rsid w:val="00AF0280"/>
    <w:rsid w:val="00AF060F"/>
    <w:rsid w:val="00B00DE2"/>
    <w:rsid w:val="00B0591C"/>
    <w:rsid w:val="00B07122"/>
    <w:rsid w:val="00B20DE1"/>
    <w:rsid w:val="00B231F6"/>
    <w:rsid w:val="00B4023F"/>
    <w:rsid w:val="00B45AA8"/>
    <w:rsid w:val="00B46DC3"/>
    <w:rsid w:val="00B529EF"/>
    <w:rsid w:val="00B534BB"/>
    <w:rsid w:val="00B60717"/>
    <w:rsid w:val="00B613DB"/>
    <w:rsid w:val="00B649D9"/>
    <w:rsid w:val="00B663F0"/>
    <w:rsid w:val="00B70C2A"/>
    <w:rsid w:val="00B715D3"/>
    <w:rsid w:val="00B71C50"/>
    <w:rsid w:val="00B76827"/>
    <w:rsid w:val="00B8340F"/>
    <w:rsid w:val="00B9120D"/>
    <w:rsid w:val="00BA0765"/>
    <w:rsid w:val="00BA1445"/>
    <w:rsid w:val="00BA4DD7"/>
    <w:rsid w:val="00BB4318"/>
    <w:rsid w:val="00BC2367"/>
    <w:rsid w:val="00BC3F2C"/>
    <w:rsid w:val="00BC51CB"/>
    <w:rsid w:val="00BD1CF6"/>
    <w:rsid w:val="00BD2960"/>
    <w:rsid w:val="00BE0705"/>
    <w:rsid w:val="00BE51A5"/>
    <w:rsid w:val="00C01526"/>
    <w:rsid w:val="00C024FB"/>
    <w:rsid w:val="00C060B9"/>
    <w:rsid w:val="00C133D4"/>
    <w:rsid w:val="00C151C4"/>
    <w:rsid w:val="00C1567D"/>
    <w:rsid w:val="00C22D1A"/>
    <w:rsid w:val="00C23182"/>
    <w:rsid w:val="00C23844"/>
    <w:rsid w:val="00C27E33"/>
    <w:rsid w:val="00C3173E"/>
    <w:rsid w:val="00C34F2A"/>
    <w:rsid w:val="00C379D9"/>
    <w:rsid w:val="00C412C2"/>
    <w:rsid w:val="00C41ACE"/>
    <w:rsid w:val="00C4663A"/>
    <w:rsid w:val="00C467C2"/>
    <w:rsid w:val="00C467E0"/>
    <w:rsid w:val="00C52D6C"/>
    <w:rsid w:val="00C56704"/>
    <w:rsid w:val="00C57C17"/>
    <w:rsid w:val="00C6427F"/>
    <w:rsid w:val="00C679D6"/>
    <w:rsid w:val="00C73C4F"/>
    <w:rsid w:val="00C80877"/>
    <w:rsid w:val="00C821EF"/>
    <w:rsid w:val="00C83917"/>
    <w:rsid w:val="00C861FB"/>
    <w:rsid w:val="00C92F0E"/>
    <w:rsid w:val="00C933E6"/>
    <w:rsid w:val="00C97F02"/>
    <w:rsid w:val="00CA0384"/>
    <w:rsid w:val="00CA1EA1"/>
    <w:rsid w:val="00CB5D79"/>
    <w:rsid w:val="00CC1EBD"/>
    <w:rsid w:val="00CC2D85"/>
    <w:rsid w:val="00CC7368"/>
    <w:rsid w:val="00CD08C3"/>
    <w:rsid w:val="00CD254D"/>
    <w:rsid w:val="00CD32B3"/>
    <w:rsid w:val="00CD6A1A"/>
    <w:rsid w:val="00CD7E34"/>
    <w:rsid w:val="00CE1557"/>
    <w:rsid w:val="00D008C5"/>
    <w:rsid w:val="00D128F4"/>
    <w:rsid w:val="00D1403E"/>
    <w:rsid w:val="00D14D08"/>
    <w:rsid w:val="00D14E33"/>
    <w:rsid w:val="00D153E3"/>
    <w:rsid w:val="00D176D5"/>
    <w:rsid w:val="00D217C3"/>
    <w:rsid w:val="00D2398C"/>
    <w:rsid w:val="00D35026"/>
    <w:rsid w:val="00D3527E"/>
    <w:rsid w:val="00D45864"/>
    <w:rsid w:val="00D46F2B"/>
    <w:rsid w:val="00D53A87"/>
    <w:rsid w:val="00D55D47"/>
    <w:rsid w:val="00D5626D"/>
    <w:rsid w:val="00D61372"/>
    <w:rsid w:val="00D619DA"/>
    <w:rsid w:val="00D620F6"/>
    <w:rsid w:val="00D668FD"/>
    <w:rsid w:val="00D71AC2"/>
    <w:rsid w:val="00D7225F"/>
    <w:rsid w:val="00D747C6"/>
    <w:rsid w:val="00D8266D"/>
    <w:rsid w:val="00D86477"/>
    <w:rsid w:val="00D86D14"/>
    <w:rsid w:val="00D923FD"/>
    <w:rsid w:val="00D93E63"/>
    <w:rsid w:val="00DA0CF4"/>
    <w:rsid w:val="00DA197F"/>
    <w:rsid w:val="00DA1FD4"/>
    <w:rsid w:val="00DA2F32"/>
    <w:rsid w:val="00DA4C60"/>
    <w:rsid w:val="00DB26FE"/>
    <w:rsid w:val="00DB2EAE"/>
    <w:rsid w:val="00DC17D4"/>
    <w:rsid w:val="00DC26B2"/>
    <w:rsid w:val="00DC5C65"/>
    <w:rsid w:val="00DC60C6"/>
    <w:rsid w:val="00DC6D3F"/>
    <w:rsid w:val="00DD543B"/>
    <w:rsid w:val="00DD66F3"/>
    <w:rsid w:val="00DD67D7"/>
    <w:rsid w:val="00DD716B"/>
    <w:rsid w:val="00DE0A1F"/>
    <w:rsid w:val="00DE53EF"/>
    <w:rsid w:val="00DE796B"/>
    <w:rsid w:val="00DF1F7F"/>
    <w:rsid w:val="00DF618B"/>
    <w:rsid w:val="00DF72B6"/>
    <w:rsid w:val="00E00054"/>
    <w:rsid w:val="00E02730"/>
    <w:rsid w:val="00E03AFB"/>
    <w:rsid w:val="00E03CE7"/>
    <w:rsid w:val="00E12274"/>
    <w:rsid w:val="00E15E48"/>
    <w:rsid w:val="00E32F3D"/>
    <w:rsid w:val="00E334E4"/>
    <w:rsid w:val="00E34085"/>
    <w:rsid w:val="00E35486"/>
    <w:rsid w:val="00E37C34"/>
    <w:rsid w:val="00E4132F"/>
    <w:rsid w:val="00E51259"/>
    <w:rsid w:val="00E51449"/>
    <w:rsid w:val="00E52858"/>
    <w:rsid w:val="00E65299"/>
    <w:rsid w:val="00E65C3A"/>
    <w:rsid w:val="00E768D4"/>
    <w:rsid w:val="00E811AC"/>
    <w:rsid w:val="00E83346"/>
    <w:rsid w:val="00E93EDC"/>
    <w:rsid w:val="00E95E9E"/>
    <w:rsid w:val="00EA1327"/>
    <w:rsid w:val="00EA146E"/>
    <w:rsid w:val="00EA1B6C"/>
    <w:rsid w:val="00EA2750"/>
    <w:rsid w:val="00EA3228"/>
    <w:rsid w:val="00EA3692"/>
    <w:rsid w:val="00EA4CFA"/>
    <w:rsid w:val="00EA5084"/>
    <w:rsid w:val="00EB59B0"/>
    <w:rsid w:val="00EC284A"/>
    <w:rsid w:val="00EC682C"/>
    <w:rsid w:val="00ED52E7"/>
    <w:rsid w:val="00ED56A4"/>
    <w:rsid w:val="00EF49B8"/>
    <w:rsid w:val="00F009DA"/>
    <w:rsid w:val="00F028BE"/>
    <w:rsid w:val="00F16146"/>
    <w:rsid w:val="00F173CF"/>
    <w:rsid w:val="00F23D19"/>
    <w:rsid w:val="00F4168A"/>
    <w:rsid w:val="00F434BD"/>
    <w:rsid w:val="00F51E7F"/>
    <w:rsid w:val="00F56635"/>
    <w:rsid w:val="00F63480"/>
    <w:rsid w:val="00F6625A"/>
    <w:rsid w:val="00F7247A"/>
    <w:rsid w:val="00F80171"/>
    <w:rsid w:val="00F839E2"/>
    <w:rsid w:val="00F87C9E"/>
    <w:rsid w:val="00F905B5"/>
    <w:rsid w:val="00F96383"/>
    <w:rsid w:val="00F97140"/>
    <w:rsid w:val="00FA49A7"/>
    <w:rsid w:val="00FB2344"/>
    <w:rsid w:val="00FE03C0"/>
    <w:rsid w:val="00FE4663"/>
    <w:rsid w:val="00FE55DA"/>
    <w:rsid w:val="00FF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EDBA4"/>
  <w15:docId w15:val="{9CE5D363-25BF-4789-BE4A-FF8FF74B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ddress"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1E5A"/>
  </w:style>
  <w:style w:type="paragraph" w:styleId="Heading1">
    <w:name w:val="heading 1"/>
    <w:basedOn w:val="Normal"/>
    <w:uiPriority w:val="1"/>
    <w:qFormat/>
    <w:rsid w:val="00B715D3"/>
    <w:pPr>
      <w:outlineLvl w:val="0"/>
    </w:pPr>
    <w:rPr>
      <w:rFonts w:ascii="Calibri" w:eastAsia="Calibri" w:hAnsi="Calibri"/>
      <w:b/>
      <w:bCs/>
      <w:sz w:val="28"/>
      <w:szCs w:val="28"/>
    </w:rPr>
  </w:style>
  <w:style w:type="paragraph" w:styleId="Heading2">
    <w:name w:val="heading 2"/>
    <w:basedOn w:val="Normal"/>
    <w:uiPriority w:val="1"/>
    <w:qFormat/>
    <w:rsid w:val="003A6BCB"/>
    <w:pPr>
      <w:spacing w:before="120"/>
      <w:outlineLvl w:val="1"/>
    </w:pPr>
    <w:rPr>
      <w:rFonts w:ascii="Calibri" w:eastAsia="Calibri" w:hAnsi="Calibri"/>
      <w:b/>
      <w:bCs/>
      <w:sz w:val="24"/>
      <w:szCs w:val="24"/>
    </w:rPr>
  </w:style>
  <w:style w:type="paragraph" w:styleId="Heading3">
    <w:name w:val="heading 3"/>
    <w:basedOn w:val="Normal"/>
    <w:next w:val="Normal"/>
    <w:link w:val="Heading3Char"/>
    <w:autoRedefine/>
    <w:uiPriority w:val="9"/>
    <w:qFormat/>
    <w:rsid w:val="000034E6"/>
    <w:pPr>
      <w:keepNext/>
      <w:keepLines/>
      <w:spacing w:before="120" w:after="240"/>
      <w:outlineLvl w:val="2"/>
    </w:pPr>
    <w:rPr>
      <w:rFonts w:eastAsiaTheme="majorEastAsia" w:cstheme="majorBidi"/>
      <w:b/>
      <w:sz w:val="24"/>
      <w:szCs w:val="24"/>
    </w:rPr>
  </w:style>
  <w:style w:type="paragraph" w:styleId="Heading4">
    <w:name w:val="heading 4"/>
    <w:basedOn w:val="Normal"/>
    <w:next w:val="Normal"/>
    <w:link w:val="Heading4Char"/>
    <w:uiPriority w:val="9"/>
    <w:qFormat/>
    <w:rsid w:val="000034E6"/>
    <w:pPr>
      <w:keepNext/>
      <w:keepLines/>
      <w:spacing w:before="40"/>
      <w:outlineLvl w:val="3"/>
    </w:pPr>
    <w:rPr>
      <w:rFonts w:ascii="Calibri" w:eastAsiaTheme="majorEastAsia" w:hAnsi="Calibri" w:cstheme="majorBidi"/>
      <w:b/>
      <w:iCs/>
    </w:rPr>
  </w:style>
  <w:style w:type="paragraph" w:styleId="Heading5">
    <w:name w:val="heading 5"/>
    <w:basedOn w:val="Normal"/>
    <w:next w:val="Normal"/>
    <w:link w:val="Heading5Char"/>
    <w:uiPriority w:val="9"/>
    <w:qFormat/>
    <w:rsid w:val="00877D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qFormat/>
    <w:rsid w:val="00877D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qFormat/>
    <w:rsid w:val="00877D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qFormat/>
    <w:rsid w:val="00877D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877DC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DE0A1F"/>
    <w:pPr>
      <w:spacing w:after="120"/>
      <w:ind w:right="274"/>
    </w:pPr>
    <w:rPr>
      <w:rFonts w:ascii="Calibri" w:eastAsia="Calibri" w:hAnsi="Calibri"/>
      <w:szCs w:val="24"/>
    </w:rPr>
  </w:style>
  <w:style w:type="paragraph" w:styleId="ListParagraph">
    <w:name w:val="List Paragraph"/>
    <w:basedOn w:val="Normal"/>
    <w:uiPriority w:val="1"/>
    <w:qFormat/>
    <w:rsid w:val="000A14CB"/>
    <w:rPr>
      <w:b/>
    </w:rPr>
  </w:style>
  <w:style w:type="paragraph" w:customStyle="1" w:styleId="TableParagraph">
    <w:name w:val="Table Paragraph"/>
    <w:basedOn w:val="Normal"/>
    <w:uiPriority w:val="1"/>
    <w:qFormat/>
  </w:style>
  <w:style w:type="character" w:styleId="Hyperlink">
    <w:name w:val="Hyperlink"/>
    <w:basedOn w:val="DefaultParagraphFont"/>
    <w:uiPriority w:val="99"/>
    <w:rsid w:val="00377991"/>
    <w:rPr>
      <w:color w:val="0000FF" w:themeColor="hyperlink"/>
      <w:u w:val="single"/>
    </w:rPr>
  </w:style>
  <w:style w:type="paragraph" w:styleId="Header">
    <w:name w:val="header"/>
    <w:basedOn w:val="Normal"/>
    <w:link w:val="HeaderChar"/>
    <w:uiPriority w:val="99"/>
    <w:rsid w:val="00377991"/>
    <w:pPr>
      <w:tabs>
        <w:tab w:val="center" w:pos="4680"/>
        <w:tab w:val="right" w:pos="9360"/>
      </w:tabs>
    </w:pPr>
  </w:style>
  <w:style w:type="character" w:customStyle="1" w:styleId="HeaderChar">
    <w:name w:val="Header Char"/>
    <w:basedOn w:val="DefaultParagraphFont"/>
    <w:link w:val="Header"/>
    <w:uiPriority w:val="99"/>
    <w:rsid w:val="000E67A0"/>
  </w:style>
  <w:style w:type="paragraph" w:styleId="Footer">
    <w:name w:val="footer"/>
    <w:basedOn w:val="BodyText"/>
    <w:link w:val="FooterChar"/>
    <w:autoRedefine/>
    <w:uiPriority w:val="99"/>
    <w:rsid w:val="00B46DC3"/>
    <w:pPr>
      <w:jc w:val="right"/>
    </w:pPr>
    <w:rPr>
      <w:b/>
    </w:rPr>
  </w:style>
  <w:style w:type="character" w:customStyle="1" w:styleId="FooterChar">
    <w:name w:val="Footer Char"/>
    <w:basedOn w:val="DefaultParagraphFont"/>
    <w:link w:val="Footer"/>
    <w:uiPriority w:val="99"/>
    <w:rsid w:val="00B46DC3"/>
    <w:rPr>
      <w:rFonts w:ascii="Calibri" w:eastAsia="Calibri" w:hAnsi="Calibri"/>
      <w:sz w:val="24"/>
      <w:szCs w:val="24"/>
    </w:rPr>
  </w:style>
  <w:style w:type="paragraph" w:styleId="ListBullet">
    <w:name w:val="List Bullet"/>
    <w:basedOn w:val="Normal"/>
    <w:uiPriority w:val="99"/>
    <w:rsid w:val="00377991"/>
    <w:pPr>
      <w:numPr>
        <w:numId w:val="2"/>
      </w:numPr>
      <w:contextualSpacing/>
    </w:pPr>
  </w:style>
  <w:style w:type="character" w:customStyle="1" w:styleId="BodyTextChar">
    <w:name w:val="Body Text Char"/>
    <w:basedOn w:val="DefaultParagraphFont"/>
    <w:link w:val="BodyText"/>
    <w:uiPriority w:val="1"/>
    <w:rsid w:val="00DE0A1F"/>
    <w:rPr>
      <w:rFonts w:ascii="Calibri" w:eastAsia="Calibri" w:hAnsi="Calibri"/>
      <w:szCs w:val="24"/>
    </w:rPr>
  </w:style>
  <w:style w:type="paragraph" w:styleId="ListBullet2">
    <w:name w:val="List Bullet 2"/>
    <w:basedOn w:val="Normal"/>
    <w:uiPriority w:val="99"/>
    <w:rsid w:val="00377991"/>
    <w:pPr>
      <w:numPr>
        <w:numId w:val="3"/>
      </w:numPr>
      <w:contextualSpacing/>
    </w:pPr>
  </w:style>
  <w:style w:type="paragraph" w:styleId="ListBullet3">
    <w:name w:val="List Bullet 3"/>
    <w:basedOn w:val="Normal"/>
    <w:uiPriority w:val="99"/>
    <w:rsid w:val="00377991"/>
    <w:pPr>
      <w:numPr>
        <w:numId w:val="4"/>
      </w:numPr>
      <w:contextualSpacing/>
    </w:pPr>
  </w:style>
  <w:style w:type="paragraph" w:styleId="List">
    <w:name w:val="List"/>
    <w:basedOn w:val="Normal"/>
    <w:uiPriority w:val="99"/>
    <w:rsid w:val="00377991"/>
    <w:pPr>
      <w:ind w:left="360" w:hanging="360"/>
      <w:contextualSpacing/>
    </w:pPr>
  </w:style>
  <w:style w:type="paragraph" w:styleId="List2">
    <w:name w:val="List 2"/>
    <w:basedOn w:val="Normal"/>
    <w:uiPriority w:val="99"/>
    <w:rsid w:val="00377991"/>
    <w:pPr>
      <w:ind w:left="720" w:hanging="360"/>
      <w:contextualSpacing/>
    </w:pPr>
  </w:style>
  <w:style w:type="paragraph" w:styleId="List3">
    <w:name w:val="List 3"/>
    <w:basedOn w:val="Normal"/>
    <w:uiPriority w:val="99"/>
    <w:rsid w:val="00377991"/>
    <w:pPr>
      <w:ind w:left="1080" w:hanging="360"/>
      <w:contextualSpacing/>
    </w:pPr>
  </w:style>
  <w:style w:type="paragraph" w:styleId="List4">
    <w:name w:val="List 4"/>
    <w:basedOn w:val="Normal"/>
    <w:uiPriority w:val="99"/>
    <w:rsid w:val="00377991"/>
    <w:pPr>
      <w:ind w:left="1440" w:hanging="360"/>
      <w:contextualSpacing/>
    </w:pPr>
  </w:style>
  <w:style w:type="paragraph" w:styleId="List5">
    <w:name w:val="List 5"/>
    <w:basedOn w:val="Normal"/>
    <w:uiPriority w:val="99"/>
    <w:rsid w:val="00377991"/>
    <w:pPr>
      <w:ind w:left="1800" w:hanging="360"/>
      <w:contextualSpacing/>
    </w:pPr>
  </w:style>
  <w:style w:type="paragraph" w:styleId="ListNumber">
    <w:name w:val="List Number"/>
    <w:basedOn w:val="Normal"/>
    <w:uiPriority w:val="99"/>
    <w:rsid w:val="00377991"/>
    <w:pPr>
      <w:numPr>
        <w:numId w:val="7"/>
      </w:numPr>
      <w:contextualSpacing/>
    </w:pPr>
  </w:style>
  <w:style w:type="paragraph" w:styleId="ListNumber2">
    <w:name w:val="List Number 2"/>
    <w:basedOn w:val="Normal"/>
    <w:uiPriority w:val="99"/>
    <w:rsid w:val="00377991"/>
    <w:pPr>
      <w:numPr>
        <w:numId w:val="8"/>
      </w:numPr>
      <w:contextualSpacing/>
    </w:pPr>
  </w:style>
  <w:style w:type="paragraph" w:styleId="ListNumber3">
    <w:name w:val="List Number 3"/>
    <w:basedOn w:val="Normal"/>
    <w:uiPriority w:val="99"/>
    <w:rsid w:val="00377991"/>
    <w:pPr>
      <w:numPr>
        <w:numId w:val="9"/>
      </w:numPr>
      <w:contextualSpacing/>
    </w:pPr>
  </w:style>
  <w:style w:type="paragraph" w:styleId="ListNumber4">
    <w:name w:val="List Number 4"/>
    <w:basedOn w:val="Normal"/>
    <w:uiPriority w:val="99"/>
    <w:rsid w:val="00377991"/>
    <w:pPr>
      <w:numPr>
        <w:numId w:val="10"/>
      </w:numPr>
      <w:contextualSpacing/>
    </w:pPr>
  </w:style>
  <w:style w:type="paragraph" w:styleId="ListNumber5">
    <w:name w:val="List Number 5"/>
    <w:basedOn w:val="Normal"/>
    <w:uiPriority w:val="99"/>
    <w:rsid w:val="00377991"/>
    <w:pPr>
      <w:numPr>
        <w:numId w:val="11"/>
      </w:numPr>
      <w:contextualSpacing/>
    </w:pPr>
  </w:style>
  <w:style w:type="paragraph" w:styleId="ListContinue">
    <w:name w:val="List Continue"/>
    <w:basedOn w:val="Normal"/>
    <w:uiPriority w:val="99"/>
    <w:rsid w:val="00377991"/>
    <w:pPr>
      <w:spacing w:after="120"/>
      <w:ind w:left="360"/>
      <w:contextualSpacing/>
    </w:pPr>
  </w:style>
  <w:style w:type="paragraph" w:styleId="ListContinue2">
    <w:name w:val="List Continue 2"/>
    <w:basedOn w:val="Normal"/>
    <w:uiPriority w:val="99"/>
    <w:rsid w:val="00377991"/>
    <w:pPr>
      <w:spacing w:after="120"/>
      <w:ind w:left="720"/>
      <w:contextualSpacing/>
    </w:pPr>
  </w:style>
  <w:style w:type="paragraph" w:customStyle="1" w:styleId="FieldLabel">
    <w:name w:val="Field Label"/>
    <w:uiPriority w:val="1"/>
    <w:qFormat/>
    <w:rsid w:val="008153A3"/>
    <w:pPr>
      <w:tabs>
        <w:tab w:val="left" w:pos="10710"/>
      </w:tabs>
      <w:spacing w:after="80"/>
      <w:ind w:left="187"/>
    </w:pPr>
    <w:rPr>
      <w:b/>
    </w:rPr>
  </w:style>
  <w:style w:type="paragraph" w:styleId="BodyText2">
    <w:name w:val="Body Text 2"/>
    <w:basedOn w:val="Normal"/>
    <w:link w:val="BodyText2Char"/>
    <w:uiPriority w:val="99"/>
    <w:rsid w:val="00C060B9"/>
    <w:pPr>
      <w:spacing w:after="120" w:line="480" w:lineRule="auto"/>
    </w:pPr>
  </w:style>
  <w:style w:type="character" w:customStyle="1" w:styleId="BodyText2Char">
    <w:name w:val="Body Text 2 Char"/>
    <w:basedOn w:val="DefaultParagraphFont"/>
    <w:link w:val="BodyText2"/>
    <w:uiPriority w:val="99"/>
    <w:rsid w:val="000E67A0"/>
  </w:style>
  <w:style w:type="paragraph" w:styleId="BlockText">
    <w:name w:val="Block Text"/>
    <w:basedOn w:val="Normal"/>
    <w:uiPriority w:val="99"/>
    <w:rsid w:val="00C060B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3">
    <w:name w:val="Body Text 3"/>
    <w:basedOn w:val="Normal"/>
    <w:link w:val="BodyText3Char"/>
    <w:uiPriority w:val="99"/>
    <w:rsid w:val="00C060B9"/>
    <w:pPr>
      <w:spacing w:after="120"/>
    </w:pPr>
    <w:rPr>
      <w:sz w:val="16"/>
      <w:szCs w:val="16"/>
    </w:rPr>
  </w:style>
  <w:style w:type="character" w:customStyle="1" w:styleId="BodyText3Char">
    <w:name w:val="Body Text 3 Char"/>
    <w:basedOn w:val="DefaultParagraphFont"/>
    <w:link w:val="BodyText3"/>
    <w:uiPriority w:val="99"/>
    <w:rsid w:val="000E67A0"/>
    <w:rPr>
      <w:sz w:val="16"/>
      <w:szCs w:val="16"/>
    </w:rPr>
  </w:style>
  <w:style w:type="character" w:customStyle="1" w:styleId="Heading3Char">
    <w:name w:val="Heading 3 Char"/>
    <w:basedOn w:val="DefaultParagraphFont"/>
    <w:link w:val="Heading3"/>
    <w:uiPriority w:val="9"/>
    <w:rsid w:val="000E67A0"/>
    <w:rPr>
      <w:rFonts w:eastAsiaTheme="majorEastAsia" w:cstheme="majorBidi"/>
      <w:b/>
      <w:sz w:val="24"/>
      <w:szCs w:val="24"/>
    </w:rPr>
  </w:style>
  <w:style w:type="character" w:customStyle="1" w:styleId="BoldBodyStyle">
    <w:name w:val="Bold Body Style"/>
    <w:basedOn w:val="DefaultParagraphFont"/>
    <w:uiPriority w:val="1"/>
    <w:qFormat/>
    <w:rsid w:val="00FB2344"/>
    <w:rPr>
      <w:b/>
    </w:rPr>
  </w:style>
  <w:style w:type="paragraph" w:styleId="BalloonText">
    <w:name w:val="Balloon Text"/>
    <w:basedOn w:val="Normal"/>
    <w:link w:val="BalloonTextChar"/>
    <w:uiPriority w:val="99"/>
    <w:rsid w:val="00877DC8"/>
    <w:rPr>
      <w:rFonts w:ascii="Segoe UI" w:hAnsi="Segoe UI" w:cs="Segoe UI"/>
      <w:sz w:val="18"/>
      <w:szCs w:val="18"/>
    </w:rPr>
  </w:style>
  <w:style w:type="character" w:customStyle="1" w:styleId="BalloonTextChar">
    <w:name w:val="Balloon Text Char"/>
    <w:basedOn w:val="DefaultParagraphFont"/>
    <w:link w:val="BalloonText"/>
    <w:uiPriority w:val="99"/>
    <w:rsid w:val="000E67A0"/>
    <w:rPr>
      <w:rFonts w:ascii="Segoe UI" w:hAnsi="Segoe UI" w:cs="Segoe UI"/>
      <w:sz w:val="18"/>
      <w:szCs w:val="18"/>
    </w:rPr>
  </w:style>
  <w:style w:type="paragraph" w:styleId="Bibliography">
    <w:name w:val="Bibliography"/>
    <w:basedOn w:val="Normal"/>
    <w:next w:val="Normal"/>
    <w:uiPriority w:val="37"/>
    <w:rsid w:val="00877DC8"/>
  </w:style>
  <w:style w:type="paragraph" w:styleId="BodyTextFirstIndent">
    <w:name w:val="Body Text First Indent"/>
    <w:basedOn w:val="BodyText"/>
    <w:link w:val="BodyTextFirstIndentChar"/>
    <w:uiPriority w:val="99"/>
    <w:rsid w:val="00877DC8"/>
    <w:pPr>
      <w:spacing w:after="0"/>
      <w:ind w:firstLine="36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0E67A0"/>
    <w:rPr>
      <w:rFonts w:ascii="Calibri" w:eastAsia="Calibri" w:hAnsi="Calibri"/>
      <w:sz w:val="24"/>
      <w:szCs w:val="24"/>
    </w:rPr>
  </w:style>
  <w:style w:type="paragraph" w:styleId="BodyTextIndent">
    <w:name w:val="Body Text Indent"/>
    <w:basedOn w:val="Normal"/>
    <w:link w:val="BodyTextIndentChar"/>
    <w:uiPriority w:val="99"/>
    <w:rsid w:val="00877DC8"/>
    <w:pPr>
      <w:spacing w:after="120"/>
      <w:ind w:left="360"/>
    </w:pPr>
  </w:style>
  <w:style w:type="character" w:customStyle="1" w:styleId="BodyTextIndentChar">
    <w:name w:val="Body Text Indent Char"/>
    <w:basedOn w:val="DefaultParagraphFont"/>
    <w:link w:val="BodyTextIndent"/>
    <w:uiPriority w:val="99"/>
    <w:rsid w:val="000E67A0"/>
  </w:style>
  <w:style w:type="paragraph" w:styleId="BodyTextFirstIndent2">
    <w:name w:val="Body Text First Indent 2"/>
    <w:basedOn w:val="BodyTextIndent"/>
    <w:link w:val="BodyTextFirstIndent2Char"/>
    <w:uiPriority w:val="99"/>
    <w:rsid w:val="00877DC8"/>
    <w:pPr>
      <w:spacing w:after="0"/>
      <w:ind w:firstLine="360"/>
    </w:pPr>
  </w:style>
  <w:style w:type="character" w:customStyle="1" w:styleId="BodyTextFirstIndent2Char">
    <w:name w:val="Body Text First Indent 2 Char"/>
    <w:basedOn w:val="BodyTextIndentChar"/>
    <w:link w:val="BodyTextFirstIndent2"/>
    <w:uiPriority w:val="99"/>
    <w:rsid w:val="000E67A0"/>
  </w:style>
  <w:style w:type="paragraph" w:styleId="BodyTextIndent2">
    <w:name w:val="Body Text Indent 2"/>
    <w:basedOn w:val="Normal"/>
    <w:link w:val="BodyTextIndent2Char"/>
    <w:uiPriority w:val="99"/>
    <w:rsid w:val="00877DC8"/>
    <w:pPr>
      <w:spacing w:after="120" w:line="480" w:lineRule="auto"/>
      <w:ind w:left="360"/>
    </w:pPr>
  </w:style>
  <w:style w:type="character" w:customStyle="1" w:styleId="BodyTextIndent2Char">
    <w:name w:val="Body Text Indent 2 Char"/>
    <w:basedOn w:val="DefaultParagraphFont"/>
    <w:link w:val="BodyTextIndent2"/>
    <w:uiPriority w:val="99"/>
    <w:rsid w:val="000E67A0"/>
  </w:style>
  <w:style w:type="paragraph" w:styleId="BodyTextIndent3">
    <w:name w:val="Body Text Indent 3"/>
    <w:basedOn w:val="Normal"/>
    <w:link w:val="BodyTextIndent3Char"/>
    <w:uiPriority w:val="99"/>
    <w:rsid w:val="00877DC8"/>
    <w:pPr>
      <w:spacing w:after="120"/>
      <w:ind w:left="360"/>
    </w:pPr>
    <w:rPr>
      <w:sz w:val="16"/>
      <w:szCs w:val="16"/>
    </w:rPr>
  </w:style>
  <w:style w:type="character" w:customStyle="1" w:styleId="BodyTextIndent3Char">
    <w:name w:val="Body Text Indent 3 Char"/>
    <w:basedOn w:val="DefaultParagraphFont"/>
    <w:link w:val="BodyTextIndent3"/>
    <w:uiPriority w:val="99"/>
    <w:rsid w:val="000E67A0"/>
    <w:rPr>
      <w:sz w:val="16"/>
      <w:szCs w:val="16"/>
    </w:rPr>
  </w:style>
  <w:style w:type="paragraph" w:styleId="Caption">
    <w:name w:val="caption"/>
    <w:basedOn w:val="Normal"/>
    <w:next w:val="Normal"/>
    <w:uiPriority w:val="35"/>
    <w:qFormat/>
    <w:rsid w:val="00877DC8"/>
    <w:pPr>
      <w:spacing w:after="200"/>
    </w:pPr>
    <w:rPr>
      <w:i/>
      <w:iCs/>
      <w:color w:val="1F497D" w:themeColor="text2"/>
      <w:sz w:val="18"/>
      <w:szCs w:val="18"/>
    </w:rPr>
  </w:style>
  <w:style w:type="paragraph" w:styleId="Closing">
    <w:name w:val="Closing"/>
    <w:basedOn w:val="Normal"/>
    <w:link w:val="ClosingChar"/>
    <w:uiPriority w:val="99"/>
    <w:rsid w:val="00877DC8"/>
    <w:pPr>
      <w:ind w:left="4320"/>
    </w:pPr>
  </w:style>
  <w:style w:type="character" w:customStyle="1" w:styleId="ClosingChar">
    <w:name w:val="Closing Char"/>
    <w:basedOn w:val="DefaultParagraphFont"/>
    <w:link w:val="Closing"/>
    <w:uiPriority w:val="99"/>
    <w:rsid w:val="000E67A0"/>
  </w:style>
  <w:style w:type="paragraph" w:styleId="CommentText">
    <w:name w:val="annotation text"/>
    <w:basedOn w:val="Normal"/>
    <w:link w:val="CommentTextChar"/>
    <w:uiPriority w:val="99"/>
    <w:rsid w:val="00877DC8"/>
    <w:rPr>
      <w:sz w:val="20"/>
      <w:szCs w:val="20"/>
    </w:rPr>
  </w:style>
  <w:style w:type="character" w:customStyle="1" w:styleId="CommentTextChar">
    <w:name w:val="Comment Text Char"/>
    <w:basedOn w:val="DefaultParagraphFont"/>
    <w:link w:val="CommentText"/>
    <w:uiPriority w:val="99"/>
    <w:rsid w:val="000E67A0"/>
    <w:rPr>
      <w:sz w:val="20"/>
      <w:szCs w:val="20"/>
    </w:rPr>
  </w:style>
  <w:style w:type="paragraph" w:styleId="CommentSubject">
    <w:name w:val="annotation subject"/>
    <w:basedOn w:val="CommentText"/>
    <w:next w:val="CommentText"/>
    <w:link w:val="CommentSubjectChar"/>
    <w:uiPriority w:val="99"/>
    <w:rsid w:val="00877DC8"/>
    <w:rPr>
      <w:b/>
      <w:bCs/>
    </w:rPr>
  </w:style>
  <w:style w:type="character" w:customStyle="1" w:styleId="CommentSubjectChar">
    <w:name w:val="Comment Subject Char"/>
    <w:basedOn w:val="CommentTextChar"/>
    <w:link w:val="CommentSubject"/>
    <w:uiPriority w:val="99"/>
    <w:rsid w:val="000E67A0"/>
    <w:rPr>
      <w:b/>
      <w:bCs/>
      <w:sz w:val="20"/>
      <w:szCs w:val="20"/>
    </w:rPr>
  </w:style>
  <w:style w:type="paragraph" w:styleId="Date">
    <w:name w:val="Date"/>
    <w:basedOn w:val="Normal"/>
    <w:next w:val="Normal"/>
    <w:link w:val="DateChar"/>
    <w:uiPriority w:val="99"/>
    <w:rsid w:val="00877DC8"/>
  </w:style>
  <w:style w:type="character" w:customStyle="1" w:styleId="DateChar">
    <w:name w:val="Date Char"/>
    <w:basedOn w:val="DefaultParagraphFont"/>
    <w:link w:val="Date"/>
    <w:uiPriority w:val="99"/>
    <w:rsid w:val="000E67A0"/>
  </w:style>
  <w:style w:type="paragraph" w:styleId="DocumentMap">
    <w:name w:val="Document Map"/>
    <w:basedOn w:val="Normal"/>
    <w:link w:val="DocumentMapChar"/>
    <w:uiPriority w:val="99"/>
    <w:rsid w:val="00877DC8"/>
    <w:rPr>
      <w:rFonts w:ascii="Segoe UI" w:hAnsi="Segoe UI" w:cs="Segoe UI"/>
      <w:sz w:val="16"/>
      <w:szCs w:val="16"/>
    </w:rPr>
  </w:style>
  <w:style w:type="character" w:customStyle="1" w:styleId="DocumentMapChar">
    <w:name w:val="Document Map Char"/>
    <w:basedOn w:val="DefaultParagraphFont"/>
    <w:link w:val="DocumentMap"/>
    <w:uiPriority w:val="99"/>
    <w:rsid w:val="000E67A0"/>
    <w:rPr>
      <w:rFonts w:ascii="Segoe UI" w:hAnsi="Segoe UI" w:cs="Segoe UI"/>
      <w:sz w:val="16"/>
      <w:szCs w:val="16"/>
    </w:rPr>
  </w:style>
  <w:style w:type="paragraph" w:styleId="E-mailSignature">
    <w:name w:val="E-mail Signature"/>
    <w:basedOn w:val="Normal"/>
    <w:link w:val="E-mailSignatureChar"/>
    <w:uiPriority w:val="99"/>
    <w:rsid w:val="00877DC8"/>
  </w:style>
  <w:style w:type="character" w:customStyle="1" w:styleId="E-mailSignatureChar">
    <w:name w:val="E-mail Signature Char"/>
    <w:basedOn w:val="DefaultParagraphFont"/>
    <w:link w:val="E-mailSignature"/>
    <w:uiPriority w:val="99"/>
    <w:rsid w:val="000E67A0"/>
  </w:style>
  <w:style w:type="paragraph" w:styleId="EndnoteText">
    <w:name w:val="endnote text"/>
    <w:basedOn w:val="Normal"/>
    <w:link w:val="EndnoteTextChar"/>
    <w:uiPriority w:val="99"/>
    <w:rsid w:val="00877DC8"/>
    <w:rPr>
      <w:sz w:val="20"/>
      <w:szCs w:val="20"/>
    </w:rPr>
  </w:style>
  <w:style w:type="character" w:customStyle="1" w:styleId="EndnoteTextChar">
    <w:name w:val="Endnote Text Char"/>
    <w:basedOn w:val="DefaultParagraphFont"/>
    <w:link w:val="EndnoteText"/>
    <w:uiPriority w:val="99"/>
    <w:rsid w:val="000E67A0"/>
    <w:rPr>
      <w:sz w:val="20"/>
      <w:szCs w:val="20"/>
    </w:rPr>
  </w:style>
  <w:style w:type="paragraph" w:styleId="EnvelopeAddress">
    <w:name w:val="envelope address"/>
    <w:basedOn w:val="Normal"/>
    <w:uiPriority w:val="99"/>
    <w:rsid w:val="00877DC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rsid w:val="00877DC8"/>
    <w:rPr>
      <w:rFonts w:asciiTheme="majorHAnsi" w:eastAsiaTheme="majorEastAsia" w:hAnsiTheme="majorHAnsi" w:cstheme="majorBidi"/>
      <w:sz w:val="20"/>
      <w:szCs w:val="20"/>
    </w:rPr>
  </w:style>
  <w:style w:type="paragraph" w:styleId="FootnoteText">
    <w:name w:val="footnote text"/>
    <w:basedOn w:val="Normal"/>
    <w:link w:val="FootnoteTextChar"/>
    <w:uiPriority w:val="99"/>
    <w:rsid w:val="00877DC8"/>
    <w:rPr>
      <w:sz w:val="20"/>
      <w:szCs w:val="20"/>
    </w:rPr>
  </w:style>
  <w:style w:type="character" w:customStyle="1" w:styleId="FootnoteTextChar">
    <w:name w:val="Footnote Text Char"/>
    <w:basedOn w:val="DefaultParagraphFont"/>
    <w:link w:val="FootnoteText"/>
    <w:uiPriority w:val="99"/>
    <w:rsid w:val="000E67A0"/>
    <w:rPr>
      <w:sz w:val="20"/>
      <w:szCs w:val="20"/>
    </w:rPr>
  </w:style>
  <w:style w:type="character" w:customStyle="1" w:styleId="Heading4Char">
    <w:name w:val="Heading 4 Char"/>
    <w:basedOn w:val="DefaultParagraphFont"/>
    <w:link w:val="Heading4"/>
    <w:uiPriority w:val="9"/>
    <w:rsid w:val="000E67A0"/>
    <w:rPr>
      <w:rFonts w:ascii="Calibri" w:eastAsiaTheme="majorEastAsia" w:hAnsi="Calibri" w:cstheme="majorBidi"/>
      <w:b/>
      <w:iCs/>
    </w:rPr>
  </w:style>
  <w:style w:type="character" w:customStyle="1" w:styleId="Heading5Char">
    <w:name w:val="Heading 5 Char"/>
    <w:basedOn w:val="DefaultParagraphFont"/>
    <w:link w:val="Heading5"/>
    <w:uiPriority w:val="9"/>
    <w:rsid w:val="000E67A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0E67A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0E67A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0E67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E67A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rsid w:val="00877DC8"/>
    <w:rPr>
      <w:i/>
      <w:iCs/>
    </w:rPr>
  </w:style>
  <w:style w:type="character" w:customStyle="1" w:styleId="HTMLAddressChar">
    <w:name w:val="HTML Address Char"/>
    <w:basedOn w:val="DefaultParagraphFont"/>
    <w:link w:val="HTMLAddress"/>
    <w:uiPriority w:val="99"/>
    <w:rsid w:val="000E67A0"/>
    <w:rPr>
      <w:i/>
      <w:iCs/>
    </w:rPr>
  </w:style>
  <w:style w:type="paragraph" w:styleId="HTMLPreformatted">
    <w:name w:val="HTML Preformatted"/>
    <w:basedOn w:val="Normal"/>
    <w:link w:val="HTMLPreformattedChar"/>
    <w:uiPriority w:val="99"/>
    <w:rsid w:val="00877DC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0E67A0"/>
    <w:rPr>
      <w:rFonts w:ascii="Consolas" w:hAnsi="Consolas" w:cs="Consolas"/>
      <w:sz w:val="20"/>
      <w:szCs w:val="20"/>
    </w:rPr>
  </w:style>
  <w:style w:type="paragraph" w:styleId="Index1">
    <w:name w:val="index 1"/>
    <w:basedOn w:val="Normal"/>
    <w:next w:val="Normal"/>
    <w:autoRedefine/>
    <w:uiPriority w:val="99"/>
    <w:rsid w:val="00877DC8"/>
    <w:pPr>
      <w:ind w:left="220" w:hanging="220"/>
    </w:pPr>
  </w:style>
  <w:style w:type="paragraph" w:styleId="Index2">
    <w:name w:val="index 2"/>
    <w:basedOn w:val="Normal"/>
    <w:next w:val="Normal"/>
    <w:autoRedefine/>
    <w:uiPriority w:val="99"/>
    <w:rsid w:val="00877DC8"/>
    <w:pPr>
      <w:ind w:left="440" w:hanging="220"/>
    </w:pPr>
  </w:style>
  <w:style w:type="paragraph" w:styleId="Index3">
    <w:name w:val="index 3"/>
    <w:basedOn w:val="Normal"/>
    <w:next w:val="Normal"/>
    <w:autoRedefine/>
    <w:uiPriority w:val="99"/>
    <w:rsid w:val="00877DC8"/>
    <w:pPr>
      <w:ind w:left="660" w:hanging="220"/>
    </w:pPr>
  </w:style>
  <w:style w:type="paragraph" w:styleId="Index4">
    <w:name w:val="index 4"/>
    <w:basedOn w:val="Normal"/>
    <w:next w:val="Normal"/>
    <w:autoRedefine/>
    <w:uiPriority w:val="99"/>
    <w:rsid w:val="00877DC8"/>
    <w:pPr>
      <w:ind w:left="880" w:hanging="220"/>
    </w:pPr>
  </w:style>
  <w:style w:type="paragraph" w:styleId="Index5">
    <w:name w:val="index 5"/>
    <w:basedOn w:val="Normal"/>
    <w:next w:val="Normal"/>
    <w:autoRedefine/>
    <w:uiPriority w:val="99"/>
    <w:rsid w:val="00877DC8"/>
    <w:pPr>
      <w:ind w:left="1100" w:hanging="220"/>
    </w:pPr>
  </w:style>
  <w:style w:type="paragraph" w:styleId="Index6">
    <w:name w:val="index 6"/>
    <w:basedOn w:val="Normal"/>
    <w:next w:val="Normal"/>
    <w:autoRedefine/>
    <w:uiPriority w:val="99"/>
    <w:rsid w:val="00877DC8"/>
    <w:pPr>
      <w:ind w:left="1320" w:hanging="220"/>
    </w:pPr>
  </w:style>
  <w:style w:type="paragraph" w:styleId="Index7">
    <w:name w:val="index 7"/>
    <w:basedOn w:val="Normal"/>
    <w:next w:val="Normal"/>
    <w:autoRedefine/>
    <w:uiPriority w:val="99"/>
    <w:rsid w:val="00877DC8"/>
    <w:pPr>
      <w:ind w:left="1540" w:hanging="220"/>
    </w:pPr>
  </w:style>
  <w:style w:type="paragraph" w:styleId="Index8">
    <w:name w:val="index 8"/>
    <w:basedOn w:val="Normal"/>
    <w:next w:val="Normal"/>
    <w:autoRedefine/>
    <w:uiPriority w:val="99"/>
    <w:rsid w:val="00877DC8"/>
    <w:pPr>
      <w:ind w:left="1760" w:hanging="220"/>
    </w:pPr>
  </w:style>
  <w:style w:type="paragraph" w:styleId="Index9">
    <w:name w:val="index 9"/>
    <w:basedOn w:val="Normal"/>
    <w:next w:val="Normal"/>
    <w:autoRedefine/>
    <w:uiPriority w:val="99"/>
    <w:rsid w:val="00877DC8"/>
    <w:pPr>
      <w:ind w:left="1980" w:hanging="220"/>
    </w:pPr>
  </w:style>
  <w:style w:type="paragraph" w:styleId="IndexHeading">
    <w:name w:val="index heading"/>
    <w:basedOn w:val="Normal"/>
    <w:next w:val="Index1"/>
    <w:uiPriority w:val="99"/>
    <w:rsid w:val="00877DC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7DC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67A0"/>
    <w:rPr>
      <w:i/>
      <w:iCs/>
      <w:color w:val="4F81BD" w:themeColor="accent1"/>
    </w:rPr>
  </w:style>
  <w:style w:type="paragraph" w:styleId="ListBullet4">
    <w:name w:val="List Bullet 4"/>
    <w:basedOn w:val="Normal"/>
    <w:uiPriority w:val="99"/>
    <w:rsid w:val="00877DC8"/>
    <w:pPr>
      <w:numPr>
        <w:numId w:val="5"/>
      </w:numPr>
      <w:contextualSpacing/>
    </w:pPr>
  </w:style>
  <w:style w:type="paragraph" w:styleId="ListBullet5">
    <w:name w:val="List Bullet 5"/>
    <w:basedOn w:val="Normal"/>
    <w:uiPriority w:val="99"/>
    <w:rsid w:val="00877DC8"/>
    <w:pPr>
      <w:numPr>
        <w:numId w:val="6"/>
      </w:numPr>
      <w:contextualSpacing/>
    </w:pPr>
  </w:style>
  <w:style w:type="paragraph" w:styleId="ListContinue3">
    <w:name w:val="List Continue 3"/>
    <w:basedOn w:val="Normal"/>
    <w:uiPriority w:val="99"/>
    <w:rsid w:val="00877DC8"/>
    <w:pPr>
      <w:spacing w:after="120"/>
      <w:ind w:left="1080"/>
      <w:contextualSpacing/>
    </w:pPr>
  </w:style>
  <w:style w:type="paragraph" w:styleId="ListContinue4">
    <w:name w:val="List Continue 4"/>
    <w:basedOn w:val="Normal"/>
    <w:uiPriority w:val="99"/>
    <w:rsid w:val="00877DC8"/>
    <w:pPr>
      <w:spacing w:after="120"/>
      <w:ind w:left="1440"/>
      <w:contextualSpacing/>
    </w:pPr>
  </w:style>
  <w:style w:type="paragraph" w:styleId="ListContinue5">
    <w:name w:val="List Continue 5"/>
    <w:basedOn w:val="Normal"/>
    <w:uiPriority w:val="99"/>
    <w:rsid w:val="00877DC8"/>
    <w:pPr>
      <w:spacing w:after="120"/>
      <w:ind w:left="1800"/>
      <w:contextualSpacing/>
    </w:pPr>
  </w:style>
  <w:style w:type="paragraph" w:styleId="MacroText">
    <w:name w:val="macro"/>
    <w:link w:val="MacroTextChar"/>
    <w:uiPriority w:val="99"/>
    <w:rsid w:val="00877DC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rsid w:val="000E67A0"/>
    <w:rPr>
      <w:rFonts w:ascii="Consolas" w:hAnsi="Consolas" w:cs="Consolas"/>
      <w:sz w:val="20"/>
      <w:szCs w:val="20"/>
    </w:rPr>
  </w:style>
  <w:style w:type="paragraph" w:styleId="MessageHeader">
    <w:name w:val="Message Header"/>
    <w:basedOn w:val="Normal"/>
    <w:link w:val="MessageHeaderChar"/>
    <w:uiPriority w:val="99"/>
    <w:rsid w:val="00877DC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0E67A0"/>
    <w:rPr>
      <w:rFonts w:asciiTheme="majorHAnsi" w:eastAsiaTheme="majorEastAsia" w:hAnsiTheme="majorHAnsi" w:cstheme="majorBidi"/>
      <w:sz w:val="24"/>
      <w:szCs w:val="24"/>
      <w:shd w:val="pct20" w:color="auto" w:fill="auto"/>
    </w:rPr>
  </w:style>
  <w:style w:type="paragraph" w:styleId="NoSpacing">
    <w:name w:val="No Spacing"/>
    <w:uiPriority w:val="1"/>
    <w:qFormat/>
    <w:rsid w:val="00877DC8"/>
  </w:style>
  <w:style w:type="paragraph" w:styleId="NormalWeb">
    <w:name w:val="Normal (Web)"/>
    <w:basedOn w:val="Normal"/>
    <w:uiPriority w:val="99"/>
    <w:rsid w:val="00877DC8"/>
    <w:rPr>
      <w:rFonts w:ascii="Times New Roman" w:hAnsi="Times New Roman" w:cs="Times New Roman"/>
      <w:sz w:val="24"/>
      <w:szCs w:val="24"/>
    </w:rPr>
  </w:style>
  <w:style w:type="paragraph" w:styleId="NormalIndent">
    <w:name w:val="Normal Indent"/>
    <w:basedOn w:val="Normal"/>
    <w:uiPriority w:val="99"/>
    <w:rsid w:val="00877DC8"/>
    <w:pPr>
      <w:ind w:left="720"/>
    </w:pPr>
  </w:style>
  <w:style w:type="paragraph" w:styleId="NoteHeading">
    <w:name w:val="Note Heading"/>
    <w:basedOn w:val="Normal"/>
    <w:next w:val="Normal"/>
    <w:link w:val="NoteHeadingChar"/>
    <w:uiPriority w:val="99"/>
    <w:rsid w:val="00877DC8"/>
  </w:style>
  <w:style w:type="character" w:customStyle="1" w:styleId="NoteHeadingChar">
    <w:name w:val="Note Heading Char"/>
    <w:basedOn w:val="DefaultParagraphFont"/>
    <w:link w:val="NoteHeading"/>
    <w:uiPriority w:val="99"/>
    <w:rsid w:val="000E67A0"/>
  </w:style>
  <w:style w:type="paragraph" w:styleId="PlainText">
    <w:name w:val="Plain Text"/>
    <w:basedOn w:val="Normal"/>
    <w:link w:val="PlainTextChar"/>
    <w:uiPriority w:val="99"/>
    <w:rsid w:val="00877DC8"/>
    <w:rPr>
      <w:rFonts w:ascii="Consolas" w:hAnsi="Consolas" w:cs="Consolas"/>
      <w:sz w:val="21"/>
      <w:szCs w:val="21"/>
    </w:rPr>
  </w:style>
  <w:style w:type="character" w:customStyle="1" w:styleId="PlainTextChar">
    <w:name w:val="Plain Text Char"/>
    <w:basedOn w:val="DefaultParagraphFont"/>
    <w:link w:val="PlainText"/>
    <w:uiPriority w:val="99"/>
    <w:rsid w:val="000E67A0"/>
    <w:rPr>
      <w:rFonts w:ascii="Consolas" w:hAnsi="Consolas" w:cs="Consolas"/>
      <w:sz w:val="21"/>
      <w:szCs w:val="21"/>
    </w:rPr>
  </w:style>
  <w:style w:type="paragraph" w:styleId="Quote">
    <w:name w:val="Quote"/>
    <w:basedOn w:val="Normal"/>
    <w:next w:val="Normal"/>
    <w:link w:val="QuoteChar"/>
    <w:uiPriority w:val="29"/>
    <w:qFormat/>
    <w:rsid w:val="00877D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67A0"/>
    <w:rPr>
      <w:i/>
      <w:iCs/>
      <w:color w:val="404040" w:themeColor="text1" w:themeTint="BF"/>
    </w:rPr>
  </w:style>
  <w:style w:type="paragraph" w:styleId="Salutation">
    <w:name w:val="Salutation"/>
    <w:basedOn w:val="Normal"/>
    <w:next w:val="Normal"/>
    <w:link w:val="SalutationChar"/>
    <w:uiPriority w:val="99"/>
    <w:rsid w:val="00877DC8"/>
  </w:style>
  <w:style w:type="character" w:customStyle="1" w:styleId="SalutationChar">
    <w:name w:val="Salutation Char"/>
    <w:basedOn w:val="DefaultParagraphFont"/>
    <w:link w:val="Salutation"/>
    <w:uiPriority w:val="99"/>
    <w:rsid w:val="000E67A0"/>
  </w:style>
  <w:style w:type="paragraph" w:styleId="Signature">
    <w:name w:val="Signature"/>
    <w:basedOn w:val="Normal"/>
    <w:link w:val="SignatureChar"/>
    <w:uiPriority w:val="99"/>
    <w:rsid w:val="00877DC8"/>
    <w:pPr>
      <w:ind w:left="4320"/>
    </w:pPr>
  </w:style>
  <w:style w:type="character" w:customStyle="1" w:styleId="SignatureChar">
    <w:name w:val="Signature Char"/>
    <w:basedOn w:val="DefaultParagraphFont"/>
    <w:link w:val="Signature"/>
    <w:uiPriority w:val="99"/>
    <w:rsid w:val="000E67A0"/>
  </w:style>
  <w:style w:type="paragraph" w:styleId="Subtitle">
    <w:name w:val="Subtitle"/>
    <w:basedOn w:val="Normal"/>
    <w:next w:val="Normal"/>
    <w:link w:val="SubtitleChar"/>
    <w:uiPriority w:val="11"/>
    <w:qFormat/>
    <w:rsid w:val="00877DC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67A0"/>
    <w:rPr>
      <w:rFonts w:eastAsiaTheme="minorEastAsia"/>
      <w:color w:val="5A5A5A" w:themeColor="text1" w:themeTint="A5"/>
      <w:spacing w:val="15"/>
    </w:rPr>
  </w:style>
  <w:style w:type="paragraph" w:styleId="TableofAuthorities">
    <w:name w:val="table of authorities"/>
    <w:basedOn w:val="Normal"/>
    <w:next w:val="Normal"/>
    <w:uiPriority w:val="99"/>
    <w:rsid w:val="00877DC8"/>
    <w:pPr>
      <w:ind w:left="220" w:hanging="220"/>
    </w:pPr>
  </w:style>
  <w:style w:type="paragraph" w:styleId="TableofFigures">
    <w:name w:val="table of figures"/>
    <w:basedOn w:val="Normal"/>
    <w:next w:val="Normal"/>
    <w:uiPriority w:val="99"/>
    <w:rsid w:val="00877DC8"/>
  </w:style>
  <w:style w:type="paragraph" w:styleId="Title">
    <w:name w:val="Title"/>
    <w:basedOn w:val="Normal"/>
    <w:next w:val="Normal"/>
    <w:link w:val="TitleChar"/>
    <w:uiPriority w:val="10"/>
    <w:qFormat/>
    <w:rsid w:val="00877D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7A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rsid w:val="00877D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rsid w:val="00877DC8"/>
    <w:pPr>
      <w:spacing w:after="100"/>
    </w:pPr>
  </w:style>
  <w:style w:type="paragraph" w:styleId="TOC2">
    <w:name w:val="toc 2"/>
    <w:basedOn w:val="Normal"/>
    <w:next w:val="Normal"/>
    <w:autoRedefine/>
    <w:uiPriority w:val="39"/>
    <w:rsid w:val="00877DC8"/>
    <w:pPr>
      <w:spacing w:after="100"/>
      <w:ind w:left="220"/>
    </w:pPr>
  </w:style>
  <w:style w:type="paragraph" w:styleId="TOC3">
    <w:name w:val="toc 3"/>
    <w:basedOn w:val="Normal"/>
    <w:next w:val="Normal"/>
    <w:autoRedefine/>
    <w:uiPriority w:val="39"/>
    <w:rsid w:val="00877DC8"/>
    <w:pPr>
      <w:spacing w:after="100"/>
      <w:ind w:left="440"/>
    </w:pPr>
  </w:style>
  <w:style w:type="paragraph" w:styleId="TOC4">
    <w:name w:val="toc 4"/>
    <w:basedOn w:val="Normal"/>
    <w:next w:val="Normal"/>
    <w:autoRedefine/>
    <w:uiPriority w:val="39"/>
    <w:rsid w:val="00877DC8"/>
    <w:pPr>
      <w:spacing w:after="100"/>
      <w:ind w:left="660"/>
    </w:pPr>
  </w:style>
  <w:style w:type="paragraph" w:styleId="TOC5">
    <w:name w:val="toc 5"/>
    <w:basedOn w:val="Normal"/>
    <w:next w:val="Normal"/>
    <w:autoRedefine/>
    <w:uiPriority w:val="39"/>
    <w:rsid w:val="00877DC8"/>
    <w:pPr>
      <w:spacing w:after="100"/>
      <w:ind w:left="880"/>
    </w:pPr>
  </w:style>
  <w:style w:type="paragraph" w:styleId="TOC6">
    <w:name w:val="toc 6"/>
    <w:basedOn w:val="Normal"/>
    <w:next w:val="Normal"/>
    <w:autoRedefine/>
    <w:uiPriority w:val="39"/>
    <w:rsid w:val="00877DC8"/>
    <w:pPr>
      <w:spacing w:after="100"/>
      <w:ind w:left="1100"/>
    </w:pPr>
  </w:style>
  <w:style w:type="paragraph" w:styleId="TOC7">
    <w:name w:val="toc 7"/>
    <w:basedOn w:val="Normal"/>
    <w:next w:val="Normal"/>
    <w:autoRedefine/>
    <w:uiPriority w:val="39"/>
    <w:rsid w:val="00877DC8"/>
    <w:pPr>
      <w:spacing w:after="100"/>
      <w:ind w:left="1320"/>
    </w:pPr>
  </w:style>
  <w:style w:type="paragraph" w:styleId="TOC8">
    <w:name w:val="toc 8"/>
    <w:basedOn w:val="Normal"/>
    <w:next w:val="Normal"/>
    <w:autoRedefine/>
    <w:uiPriority w:val="39"/>
    <w:rsid w:val="00877DC8"/>
    <w:pPr>
      <w:spacing w:after="100"/>
      <w:ind w:left="1540"/>
    </w:pPr>
  </w:style>
  <w:style w:type="paragraph" w:styleId="TOC9">
    <w:name w:val="toc 9"/>
    <w:basedOn w:val="Normal"/>
    <w:next w:val="Normal"/>
    <w:autoRedefine/>
    <w:uiPriority w:val="39"/>
    <w:rsid w:val="00877DC8"/>
    <w:pPr>
      <w:spacing w:after="100"/>
      <w:ind w:left="1760"/>
    </w:pPr>
  </w:style>
  <w:style w:type="paragraph" w:styleId="TOCHeading">
    <w:name w:val="TOC Heading"/>
    <w:basedOn w:val="Heading1"/>
    <w:next w:val="Normal"/>
    <w:uiPriority w:val="39"/>
    <w:qFormat/>
    <w:rsid w:val="00877DC8"/>
    <w:pPr>
      <w:keepNext/>
      <w:keepLines/>
      <w:spacing w:before="240"/>
      <w:outlineLvl w:val="9"/>
    </w:pPr>
    <w:rPr>
      <w:rFonts w:asciiTheme="majorHAnsi" w:eastAsiaTheme="majorEastAsia" w:hAnsiTheme="majorHAnsi" w:cstheme="majorBidi"/>
      <w:b w:val="0"/>
      <w:bCs w:val="0"/>
      <w:color w:val="365F91" w:themeColor="accent1" w:themeShade="BF"/>
      <w:sz w:val="32"/>
      <w:szCs w:val="32"/>
    </w:rPr>
  </w:style>
  <w:style w:type="character" w:styleId="PlaceholderText">
    <w:name w:val="Placeholder Text"/>
    <w:basedOn w:val="DefaultParagraphFont"/>
    <w:uiPriority w:val="99"/>
    <w:rsid w:val="00A55B41"/>
    <w:rPr>
      <w:color w:val="808080"/>
    </w:rPr>
  </w:style>
  <w:style w:type="table" w:customStyle="1" w:styleId="TableHeaderRowNDACAN">
    <w:name w:val="Table Header Row NDACAN"/>
    <w:basedOn w:val="TableNormal"/>
    <w:uiPriority w:val="99"/>
    <w:rsid w:val="00407A9F"/>
    <w:pPr>
      <w:widowControl/>
    </w:pPr>
    <w:rPr>
      <w:b/>
    </w:rPr>
    <w:tblPr/>
  </w:style>
  <w:style w:type="character" w:styleId="PageNumber">
    <w:name w:val="page number"/>
    <w:basedOn w:val="DefaultParagraphFont"/>
    <w:uiPriority w:val="99"/>
    <w:rsid w:val="00CC7368"/>
  </w:style>
  <w:style w:type="table" w:customStyle="1" w:styleId="TableRowHeading">
    <w:name w:val="Table Row Heading"/>
    <w:basedOn w:val="TableHeaderRowNDACAN"/>
    <w:uiPriority w:val="99"/>
    <w:rsid w:val="000E67A0"/>
    <w:tblPr/>
  </w:style>
  <w:style w:type="character" w:customStyle="1" w:styleId="UnresolvedMention1">
    <w:name w:val="Unresolved Mention1"/>
    <w:basedOn w:val="DefaultParagraphFont"/>
    <w:uiPriority w:val="99"/>
    <w:semiHidden/>
    <w:unhideWhenUsed/>
    <w:rsid w:val="00E34085"/>
    <w:rPr>
      <w:color w:val="605E5C"/>
      <w:shd w:val="clear" w:color="auto" w:fill="E1DFDD"/>
    </w:rPr>
  </w:style>
  <w:style w:type="character" w:styleId="CommentReference">
    <w:name w:val="annotation reference"/>
    <w:basedOn w:val="DefaultParagraphFont"/>
    <w:uiPriority w:val="99"/>
    <w:rsid w:val="00E34085"/>
    <w:rPr>
      <w:sz w:val="16"/>
      <w:szCs w:val="16"/>
    </w:rPr>
  </w:style>
  <w:style w:type="paragraph" w:styleId="Revision">
    <w:name w:val="Revision"/>
    <w:hidden/>
    <w:uiPriority w:val="99"/>
    <w:semiHidden/>
    <w:rsid w:val="00013C00"/>
    <w:pPr>
      <w:widowControl/>
    </w:pPr>
  </w:style>
  <w:style w:type="character" w:customStyle="1" w:styleId="UnresolvedMention">
    <w:name w:val="Unresolved Mention"/>
    <w:basedOn w:val="DefaultParagraphFont"/>
    <w:uiPriority w:val="99"/>
    <w:semiHidden/>
    <w:unhideWhenUsed/>
    <w:rsid w:val="00B231F6"/>
    <w:rPr>
      <w:color w:val="605E5C"/>
      <w:shd w:val="clear" w:color="auto" w:fill="E1DFDD"/>
    </w:rPr>
  </w:style>
  <w:style w:type="table" w:styleId="TableGrid">
    <w:name w:val="Table Grid"/>
    <w:basedOn w:val="TableNormal"/>
    <w:uiPriority w:val="39"/>
    <w:rsid w:val="00E5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753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ACAN@cornell.edu"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ketplace.fedramp.gov/products?status=authoriz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hrp.cit.nih.gov/search/irbsearch.aspx?styp=bsc" TargetMode="External"/><Relationship Id="rId4" Type="http://schemas.openxmlformats.org/officeDocument/2006/relationships/settings" Target="settings.xml"/><Relationship Id="rId9" Type="http://schemas.openxmlformats.org/officeDocument/2006/relationships/hyperlink" Target="https://www.ndacan.acf.hhs.gov/about/about-join-our-mailing-list.cfm" TargetMode="External"/><Relationship Id="rId14" Type="http://schemas.openxmlformats.org/officeDocument/2006/relationships/footer" Target="foot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1B02C60-EA99-4D8F-8E6D-82B31D816339}"/>
      </w:docPartPr>
      <w:docPartBody>
        <w:p w:rsidR="00456703" w:rsidRDefault="00FE7FA0">
          <w:r w:rsidRPr="001619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A0"/>
    <w:rsid w:val="00456703"/>
    <w:rsid w:val="00AF68BC"/>
    <w:rsid w:val="00B70D02"/>
    <w:rsid w:val="00FE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7FA0"/>
    <w:rPr>
      <w:color w:val="808080"/>
    </w:rPr>
  </w:style>
  <w:style w:type="paragraph" w:customStyle="1" w:styleId="4957988ECE6D44C5956F45182AB06401">
    <w:name w:val="4957988ECE6D44C5956F45182AB06401"/>
    <w:rsid w:val="00FE7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E81C4-1845-482F-822D-B346F6C0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7</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Application for Obtaining Restricted Data from NDACAN</vt:lpstr>
    </vt:vector>
  </TitlesOfParts>
  <Company>Cornell University</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Obtaining Restricted Data from NDACAN</dc:title>
  <dc:subject>Application for Obtaining Restricted Data from NDACAN</dc:subject>
  <dc:creator>National Data Archive on Child Abuse and Neglect (NDACAN)</dc:creator>
  <cp:keywords>Application for Obtaining Restricted Data from NDACAN, Application, Restricted Data</cp:keywords>
  <cp:lastModifiedBy>Andres Arroyo</cp:lastModifiedBy>
  <cp:revision>96</cp:revision>
  <cp:lastPrinted>2024-07-08T16:23:00Z</cp:lastPrinted>
  <dcterms:created xsi:type="dcterms:W3CDTF">2023-08-02T14:53:00Z</dcterms:created>
  <dcterms:modified xsi:type="dcterms:W3CDTF">2024-09-18T23:11:00Z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2015-07-02T00:00:00Z</vt:filetime>
  </property>
  <property fmtid="{D5CDD505-2E9C-101B-9397-08002B2CF9AE}" pid="3" name="LastSaved">
    <vt:filetime>2015-09-17T00:00:00Z</vt:filetime>
  </property>
</Properties>
</file>